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527EF" w14:textId="77777777" w:rsidR="002C2131" w:rsidRDefault="002C2131" w:rsidP="00AB6FD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F711833" w14:textId="77777777" w:rsidR="002C2131" w:rsidRDefault="002C2131" w:rsidP="00AB6FDE">
      <w:pPr>
        <w:jc w:val="center"/>
        <w:rPr>
          <w:b/>
          <w:sz w:val="28"/>
          <w:szCs w:val="28"/>
        </w:rPr>
      </w:pPr>
    </w:p>
    <w:p w14:paraId="4168B578" w14:textId="77777777" w:rsidR="002C2131" w:rsidRDefault="002C2131" w:rsidP="00AB6FDE">
      <w:pPr>
        <w:jc w:val="center"/>
        <w:rPr>
          <w:b/>
          <w:sz w:val="28"/>
          <w:szCs w:val="28"/>
        </w:rPr>
      </w:pPr>
    </w:p>
    <w:p w14:paraId="3CB1D2E7" w14:textId="77777777" w:rsidR="002C2131" w:rsidRDefault="002C2131" w:rsidP="00AB6FDE">
      <w:pPr>
        <w:jc w:val="center"/>
        <w:rPr>
          <w:b/>
          <w:sz w:val="28"/>
          <w:szCs w:val="28"/>
        </w:rPr>
      </w:pPr>
    </w:p>
    <w:p w14:paraId="59BA78A5" w14:textId="690695E8" w:rsidR="00580C87" w:rsidRPr="00AB6FDE" w:rsidRDefault="007127B8" w:rsidP="00AB6F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2A2AC" wp14:editId="38778E54">
                <wp:simplePos x="0" y="0"/>
                <wp:positionH relativeFrom="column">
                  <wp:posOffset>5025390</wp:posOffset>
                </wp:positionH>
                <wp:positionV relativeFrom="paragraph">
                  <wp:posOffset>-691515</wp:posOffset>
                </wp:positionV>
                <wp:extent cx="1301115" cy="137541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01115" cy="13754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F84D8" w14:textId="77777777" w:rsidR="00F83319" w:rsidRDefault="00F83319" w:rsidP="00596AB5">
                            <w:pPr>
                              <w:ind w:left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92A2A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5.7pt;margin-top:-54.45pt;width:102.45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" fillcolor="white [3201]" stroked="f" strokeweight="1pt">
                <v:textbox>
                  <w:txbxContent>
                    <w:p w14:paraId="15EF84D8" w14:textId="77777777" w:rsidR="00F83319" w:rsidRDefault="00F83319" w:rsidP="00596AB5">
                      <w:pPr>
                        <w:ind w:left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B6FDE" w:rsidRPr="00AB6FDE">
        <w:rPr>
          <w:b/>
          <w:sz w:val="28"/>
          <w:szCs w:val="28"/>
        </w:rPr>
        <w:t>AKADEMİK PERSONEL ÖZGEÇMİŞİ</w:t>
      </w:r>
    </w:p>
    <w:p w14:paraId="61B34A20" w14:textId="1CE47BA7" w:rsidR="00AB6FDE" w:rsidRDefault="00A50121" w:rsidP="00AB6FDE">
      <w:pPr>
        <w:jc w:val="center"/>
        <w:rPr>
          <w:b/>
        </w:rPr>
      </w:pPr>
      <w:r>
        <w:rPr>
          <w:b/>
        </w:rPr>
        <w:t>(</w:t>
      </w:r>
      <w:r w:rsidR="002C2131">
        <w:rPr>
          <w:b/>
        </w:rPr>
        <w:t xml:space="preserve">Kasım </w:t>
      </w:r>
      <w:r>
        <w:rPr>
          <w:b/>
        </w:rPr>
        <w:t>20</w:t>
      </w:r>
      <w:r w:rsidR="00453429">
        <w:rPr>
          <w:b/>
        </w:rPr>
        <w:t>21</w:t>
      </w:r>
      <w:r w:rsidR="004800A7">
        <w:rPr>
          <w:b/>
        </w:rPr>
        <w:t>)</w:t>
      </w:r>
    </w:p>
    <w:tbl>
      <w:tblPr>
        <w:tblW w:w="10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196"/>
        <w:gridCol w:w="1736"/>
        <w:gridCol w:w="1736"/>
        <w:gridCol w:w="1736"/>
        <w:gridCol w:w="2930"/>
      </w:tblGrid>
      <w:tr w:rsidR="00AB6FDE" w:rsidRPr="00AB6FDE" w14:paraId="781A3644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362F94F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5A721A9F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08" w:type="dxa"/>
            <w:gridSpan w:val="3"/>
            <w:shd w:val="clear" w:color="auto" w:fill="auto"/>
            <w:noWrap/>
            <w:vAlign w:val="center"/>
            <w:hideMark/>
          </w:tcPr>
          <w:p w14:paraId="667438A0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Prof Dr MEHMET BÜLENT ÖZDEMİR</w:t>
            </w:r>
          </w:p>
        </w:tc>
        <w:tc>
          <w:tcPr>
            <w:tcW w:w="2930" w:type="dxa"/>
            <w:shd w:val="clear" w:color="auto" w:fill="auto"/>
            <w:noWrap/>
            <w:vAlign w:val="bottom"/>
            <w:hideMark/>
          </w:tcPr>
          <w:p w14:paraId="13AD3D6D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B6FDE" w:rsidRPr="00AB6FDE" w14:paraId="50BC137D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20A0CD56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53F20ED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72" w:type="dxa"/>
            <w:gridSpan w:val="2"/>
            <w:shd w:val="clear" w:color="auto" w:fill="auto"/>
            <w:noWrap/>
            <w:vAlign w:val="center"/>
            <w:hideMark/>
          </w:tcPr>
          <w:p w14:paraId="082F591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TIP DOKTORU, ÖĞRETİM ÜYESİ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1B78C5A8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034387C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19C3DA11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5A447F79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Pozisyonu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10DB265E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208" w:type="dxa"/>
            <w:gridSpan w:val="3"/>
            <w:shd w:val="clear" w:color="auto" w:fill="auto"/>
            <w:noWrap/>
            <w:hideMark/>
          </w:tcPr>
          <w:p w14:paraId="425B9CB8" w14:textId="77777777" w:rsidR="00AB6FDE" w:rsidRPr="00AB6FDE" w:rsidRDefault="00596AB5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PAMUKKALE ÜNİVERSİTESİ TIP FAKÜLTESİ, 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ANATOMİ PROFESORÜ, ANATOMİ AD BAŞKANI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, 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4F981E0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00E40A2D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09917F8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Doğum Yeri ve Tarihi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2DD5AD6A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72" w:type="dxa"/>
            <w:gridSpan w:val="2"/>
            <w:shd w:val="clear" w:color="auto" w:fill="auto"/>
            <w:noWrap/>
            <w:vAlign w:val="center"/>
            <w:hideMark/>
          </w:tcPr>
          <w:p w14:paraId="796A99C4" w14:textId="77777777" w:rsidR="00AB6FDE" w:rsidRPr="00AB6FDE" w:rsidRDefault="008E5612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Aydın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/ 31.03.1968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0999E16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6F67EC60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38492808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47671805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Öğrenim Durumu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59115015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083A19E3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37FFCE4A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6B99C8E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05BCD52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41655C29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69919AF6" w14:textId="6FB96B3E" w:rsidR="00AB6FDE" w:rsidRPr="00AB6FDE" w:rsidRDefault="009D5A47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hyperlink r:id="rId8" w:history="1">
              <w:r w:rsidR="00AB6FDE" w:rsidRPr="00A96005">
                <w:rPr>
                  <w:rStyle w:val="Kpr"/>
                  <w:rFonts w:ascii="Arial" w:eastAsia="Times New Roman" w:hAnsi="Arial" w:cs="Arial"/>
                  <w:i/>
                  <w:iCs/>
                  <w:sz w:val="20"/>
                  <w:szCs w:val="20"/>
                  <w:lang w:eastAsia="tr-TR"/>
                </w:rPr>
                <w:t>lisans</w:t>
              </w:r>
            </w:hyperlink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11F2CA5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138" w:type="dxa"/>
            <w:gridSpan w:val="4"/>
            <w:shd w:val="clear" w:color="auto" w:fill="auto"/>
            <w:noWrap/>
            <w:vAlign w:val="center"/>
            <w:hideMark/>
          </w:tcPr>
          <w:p w14:paraId="2A48AEC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KARADENİZ TEKNİK ÜNİVERSİTESİ TIP FAKÜLTESİ - 1994</w:t>
            </w:r>
          </w:p>
        </w:tc>
      </w:tr>
      <w:tr w:rsidR="00AB6FDE" w:rsidRPr="00AB6FDE" w14:paraId="3C5D62B1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688D6B42" w14:textId="2E845E20" w:rsidR="00AB6FDE" w:rsidRPr="00AB6FDE" w:rsidRDefault="009D5A47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hyperlink r:id="rId9" w:history="1">
              <w:r w:rsidR="00AB6FDE" w:rsidRPr="00A96005">
                <w:rPr>
                  <w:rStyle w:val="Kpr"/>
                  <w:rFonts w:ascii="Arial" w:eastAsia="Times New Roman" w:hAnsi="Arial" w:cs="Arial"/>
                  <w:i/>
                  <w:iCs/>
                  <w:sz w:val="20"/>
                  <w:szCs w:val="20"/>
                  <w:lang w:eastAsia="tr-TR"/>
                </w:rPr>
                <w:t>doktora</w:t>
              </w:r>
            </w:hyperlink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14589F1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138" w:type="dxa"/>
            <w:gridSpan w:val="4"/>
            <w:shd w:val="clear" w:color="auto" w:fill="auto"/>
            <w:noWrap/>
            <w:vAlign w:val="center"/>
            <w:hideMark/>
          </w:tcPr>
          <w:p w14:paraId="26DB0BB8" w14:textId="77777777" w:rsidR="00AB6FDE" w:rsidRPr="00AB6FDE" w:rsidRDefault="00AB6FDE" w:rsidP="00596AB5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HACETTEPE ÜNİVERSİTESİ </w:t>
            </w:r>
            <w:r w:rsidR="0059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SAĞLIK BİLİMLERİ ENST</w:t>
            </w: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ANATOMİ AD-2003</w:t>
            </w:r>
          </w:p>
        </w:tc>
      </w:tr>
      <w:tr w:rsidR="00AB6FDE" w:rsidRPr="00AB6FDE" w14:paraId="50FBF4FD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659FF9C3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453DA966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699875AF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18E7AD4B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0AEFCD3F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2CA1A9CD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290A4A6B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6CF26DBE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Yabancı Dil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2B68F81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72" w:type="dxa"/>
            <w:gridSpan w:val="2"/>
            <w:shd w:val="clear" w:color="auto" w:fill="auto"/>
            <w:noWrap/>
            <w:vAlign w:val="center"/>
            <w:hideMark/>
          </w:tcPr>
          <w:p w14:paraId="7501DA06" w14:textId="76131C69" w:rsidR="00AB6FDE" w:rsidRPr="00AB6FDE" w:rsidRDefault="009D5A47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hyperlink r:id="rId10" w:history="1">
              <w:r w:rsidR="00BD6F75" w:rsidRPr="00A96005">
                <w:rPr>
                  <w:rStyle w:val="Kpr"/>
                  <w:rFonts w:ascii="Arial" w:eastAsia="Times New Roman" w:hAnsi="Arial" w:cs="Arial"/>
                  <w:b/>
                  <w:bCs/>
                  <w:sz w:val="20"/>
                  <w:szCs w:val="20"/>
                  <w:lang w:eastAsia="tr-TR"/>
                </w:rPr>
                <w:t>İNGİLİZCE</w:t>
              </w:r>
            </w:hyperlink>
            <w:r w:rsidR="00BD6F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(ÜDS-87.500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63161250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60C963E6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0AD35966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0AD5B8E0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44222039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6C3B030C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2EF0C31E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657A352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1C552E06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219A0D60" w14:textId="77777777" w:rsidTr="00F02D6F">
        <w:trPr>
          <w:trHeight w:val="425"/>
          <w:jc w:val="center"/>
        </w:trPr>
        <w:tc>
          <w:tcPr>
            <w:tcW w:w="2404" w:type="dxa"/>
            <w:gridSpan w:val="2"/>
            <w:shd w:val="clear" w:color="auto" w:fill="auto"/>
            <w:noWrap/>
            <w:vAlign w:val="center"/>
            <w:hideMark/>
          </w:tcPr>
          <w:p w14:paraId="691960E3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T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el No                          </w:t>
            </w: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472" w:type="dxa"/>
            <w:gridSpan w:val="2"/>
            <w:shd w:val="clear" w:color="auto" w:fill="auto"/>
            <w:noWrap/>
            <w:vAlign w:val="center"/>
            <w:hideMark/>
          </w:tcPr>
          <w:p w14:paraId="0DA6E59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90 542 725 36 74, 90 258 296 16 74</w:t>
            </w:r>
            <w:r w:rsidR="0059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, </w:t>
            </w:r>
            <w:hyperlink r:id="rId11" w:history="1">
              <w:r w:rsidR="00BD6F75" w:rsidRPr="0043399D">
                <w:rPr>
                  <w:rStyle w:val="Kpr"/>
                  <w:rFonts w:ascii="Arial" w:eastAsia="Times New Roman" w:hAnsi="Arial" w:cs="Arial"/>
                  <w:b/>
                  <w:bCs/>
                  <w:sz w:val="20"/>
                  <w:szCs w:val="20"/>
                  <w:lang w:eastAsia="tr-TR"/>
                </w:rPr>
                <w:t>mehmeto@pau.edu.tr</w:t>
              </w:r>
            </w:hyperlink>
            <w:r w:rsidR="00BD6F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, mbozfe@gmail.com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56C1C43D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62924CD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3A15920C" w14:textId="77777777" w:rsidTr="00F02D6F">
        <w:trPr>
          <w:trHeight w:val="425"/>
          <w:jc w:val="center"/>
        </w:trPr>
        <w:tc>
          <w:tcPr>
            <w:tcW w:w="2208" w:type="dxa"/>
            <w:shd w:val="clear" w:color="auto" w:fill="auto"/>
            <w:noWrap/>
            <w:vAlign w:val="center"/>
            <w:hideMark/>
          </w:tcPr>
          <w:p w14:paraId="2DFFE3BC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vAlign w:val="center"/>
            <w:hideMark/>
          </w:tcPr>
          <w:p w14:paraId="4CD05E3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70BA4ECC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366DCF83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14:paraId="2DBEA18B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30" w:type="dxa"/>
            <w:shd w:val="clear" w:color="auto" w:fill="auto"/>
            <w:noWrap/>
            <w:vAlign w:val="center"/>
            <w:hideMark/>
          </w:tcPr>
          <w:p w14:paraId="054819E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</w:tbl>
    <w:p w14:paraId="6890B0DF" w14:textId="77777777" w:rsidR="00AB6FDE" w:rsidRDefault="00AB6FDE" w:rsidP="00AB6FDE">
      <w:pPr>
        <w:jc w:val="center"/>
        <w:rPr>
          <w:b/>
        </w:rPr>
      </w:pPr>
    </w:p>
    <w:p w14:paraId="233BB25A" w14:textId="77777777" w:rsidR="002C2131" w:rsidRDefault="002C2131" w:rsidP="00AB6FDE">
      <w:pPr>
        <w:jc w:val="center"/>
        <w:rPr>
          <w:b/>
          <w:u w:val="single"/>
        </w:rPr>
      </w:pPr>
    </w:p>
    <w:p w14:paraId="6294E96B" w14:textId="77777777" w:rsidR="002C2131" w:rsidRDefault="002C2131" w:rsidP="00AB6FDE">
      <w:pPr>
        <w:jc w:val="center"/>
        <w:rPr>
          <w:b/>
          <w:u w:val="single"/>
        </w:rPr>
      </w:pPr>
    </w:p>
    <w:p w14:paraId="70F90B0C" w14:textId="77777777" w:rsidR="002C2131" w:rsidRDefault="002C2131" w:rsidP="00AB6FDE">
      <w:pPr>
        <w:jc w:val="center"/>
        <w:rPr>
          <w:b/>
          <w:u w:val="single"/>
        </w:rPr>
      </w:pPr>
    </w:p>
    <w:p w14:paraId="65AA198C" w14:textId="77777777" w:rsidR="002C2131" w:rsidRDefault="002C2131" w:rsidP="00AB6FDE">
      <w:pPr>
        <w:jc w:val="center"/>
        <w:rPr>
          <w:b/>
          <w:u w:val="single"/>
        </w:rPr>
      </w:pPr>
    </w:p>
    <w:p w14:paraId="0A50E52D" w14:textId="77777777" w:rsidR="002C2131" w:rsidRDefault="002C2131" w:rsidP="00AB6FDE">
      <w:pPr>
        <w:jc w:val="center"/>
        <w:rPr>
          <w:b/>
          <w:u w:val="single"/>
        </w:rPr>
      </w:pPr>
    </w:p>
    <w:p w14:paraId="02E79B32" w14:textId="77777777" w:rsidR="002C2131" w:rsidRDefault="002C2131" w:rsidP="00AB6FDE">
      <w:pPr>
        <w:jc w:val="center"/>
        <w:rPr>
          <w:b/>
          <w:u w:val="single"/>
        </w:rPr>
      </w:pPr>
    </w:p>
    <w:p w14:paraId="5D72E972" w14:textId="77777777" w:rsidR="002C2131" w:rsidRDefault="002C2131" w:rsidP="00AB6FDE">
      <w:pPr>
        <w:jc w:val="center"/>
        <w:rPr>
          <w:b/>
          <w:u w:val="single"/>
        </w:rPr>
      </w:pPr>
    </w:p>
    <w:p w14:paraId="758256AE" w14:textId="77777777" w:rsidR="002C2131" w:rsidRDefault="002C2131" w:rsidP="00AB6FDE">
      <w:pPr>
        <w:jc w:val="center"/>
        <w:rPr>
          <w:b/>
          <w:u w:val="single"/>
        </w:rPr>
      </w:pPr>
    </w:p>
    <w:p w14:paraId="6B2AEA4E" w14:textId="77777777" w:rsidR="002C2131" w:rsidRDefault="002C2131" w:rsidP="00AB6FDE">
      <w:pPr>
        <w:jc w:val="center"/>
        <w:rPr>
          <w:b/>
          <w:u w:val="single"/>
        </w:rPr>
      </w:pPr>
    </w:p>
    <w:p w14:paraId="04E41E5F" w14:textId="77777777" w:rsidR="002C2131" w:rsidRDefault="002C2131" w:rsidP="00AB6FDE">
      <w:pPr>
        <w:jc w:val="center"/>
        <w:rPr>
          <w:b/>
          <w:u w:val="single"/>
        </w:rPr>
      </w:pPr>
    </w:p>
    <w:p w14:paraId="171BB80F" w14:textId="77777777" w:rsidR="002C2131" w:rsidRDefault="002C2131" w:rsidP="00AB6FDE">
      <w:pPr>
        <w:jc w:val="center"/>
        <w:rPr>
          <w:b/>
          <w:u w:val="single"/>
        </w:rPr>
      </w:pPr>
    </w:p>
    <w:p w14:paraId="0C7608A4" w14:textId="77777777" w:rsidR="002C2131" w:rsidRDefault="002C2131" w:rsidP="00AB6FDE">
      <w:pPr>
        <w:jc w:val="center"/>
        <w:rPr>
          <w:b/>
          <w:u w:val="single"/>
        </w:rPr>
      </w:pPr>
    </w:p>
    <w:p w14:paraId="672201F3" w14:textId="77777777" w:rsidR="002C2131" w:rsidRDefault="002C2131" w:rsidP="00AB6FDE">
      <w:pPr>
        <w:jc w:val="center"/>
        <w:rPr>
          <w:b/>
          <w:u w:val="single"/>
        </w:rPr>
      </w:pPr>
    </w:p>
    <w:p w14:paraId="24A07278" w14:textId="77777777" w:rsidR="002C2131" w:rsidRDefault="002C2131" w:rsidP="00AB6FDE">
      <w:pPr>
        <w:jc w:val="center"/>
        <w:rPr>
          <w:b/>
          <w:u w:val="single"/>
        </w:rPr>
      </w:pPr>
    </w:p>
    <w:p w14:paraId="4C79FDDA" w14:textId="77777777" w:rsidR="002C2131" w:rsidRDefault="002C2131" w:rsidP="00AB6FDE">
      <w:pPr>
        <w:jc w:val="center"/>
        <w:rPr>
          <w:b/>
          <w:u w:val="single"/>
        </w:rPr>
      </w:pPr>
    </w:p>
    <w:p w14:paraId="19119606" w14:textId="77777777" w:rsidR="002C2131" w:rsidRDefault="002C2131" w:rsidP="00AB6FDE">
      <w:pPr>
        <w:jc w:val="center"/>
        <w:rPr>
          <w:b/>
          <w:u w:val="single"/>
        </w:rPr>
      </w:pPr>
    </w:p>
    <w:p w14:paraId="0B393899" w14:textId="77777777" w:rsidR="002C2131" w:rsidRDefault="002C2131" w:rsidP="00AB6FDE">
      <w:pPr>
        <w:jc w:val="center"/>
        <w:rPr>
          <w:b/>
          <w:u w:val="single"/>
        </w:rPr>
      </w:pPr>
    </w:p>
    <w:p w14:paraId="19FA25CB" w14:textId="77777777" w:rsidR="002C2131" w:rsidRDefault="002C2131" w:rsidP="00AB6FDE">
      <w:pPr>
        <w:jc w:val="center"/>
        <w:rPr>
          <w:b/>
          <w:u w:val="single"/>
        </w:rPr>
      </w:pPr>
    </w:p>
    <w:p w14:paraId="0ED52397" w14:textId="77777777" w:rsidR="002C2131" w:rsidRDefault="002C2131" w:rsidP="00AB6FDE">
      <w:pPr>
        <w:jc w:val="center"/>
        <w:rPr>
          <w:b/>
          <w:u w:val="single"/>
        </w:rPr>
      </w:pPr>
    </w:p>
    <w:p w14:paraId="50C4E280" w14:textId="77777777" w:rsidR="002C2131" w:rsidRDefault="002C2131" w:rsidP="00AB6FDE">
      <w:pPr>
        <w:jc w:val="center"/>
        <w:rPr>
          <w:b/>
          <w:u w:val="single"/>
        </w:rPr>
      </w:pPr>
    </w:p>
    <w:p w14:paraId="1C9B1B6A" w14:textId="77777777" w:rsidR="002C2131" w:rsidRDefault="002C2131" w:rsidP="00AB6FDE">
      <w:pPr>
        <w:jc w:val="center"/>
        <w:rPr>
          <w:b/>
          <w:u w:val="single"/>
        </w:rPr>
      </w:pPr>
    </w:p>
    <w:p w14:paraId="534F87DA" w14:textId="77777777" w:rsidR="002C2131" w:rsidRDefault="002C2131" w:rsidP="00AB6FDE">
      <w:pPr>
        <w:jc w:val="center"/>
        <w:rPr>
          <w:b/>
          <w:u w:val="single"/>
        </w:rPr>
      </w:pPr>
    </w:p>
    <w:p w14:paraId="1703E8D7" w14:textId="77777777" w:rsidR="002C2131" w:rsidRDefault="002C2131" w:rsidP="00AB6FDE">
      <w:pPr>
        <w:jc w:val="center"/>
        <w:rPr>
          <w:b/>
          <w:u w:val="single"/>
        </w:rPr>
      </w:pPr>
    </w:p>
    <w:p w14:paraId="3164F02A" w14:textId="77777777" w:rsidR="002C2131" w:rsidRDefault="002C2131" w:rsidP="00AB6FDE">
      <w:pPr>
        <w:jc w:val="center"/>
        <w:rPr>
          <w:b/>
          <w:u w:val="single"/>
        </w:rPr>
      </w:pPr>
    </w:p>
    <w:p w14:paraId="11DE450A" w14:textId="0C0831A3" w:rsidR="00AB6FDE" w:rsidRPr="00CF629A" w:rsidRDefault="00AB6FDE" w:rsidP="00AB6FDE">
      <w:pPr>
        <w:jc w:val="center"/>
        <w:rPr>
          <w:b/>
          <w:u w:val="single"/>
        </w:rPr>
      </w:pPr>
      <w:r w:rsidRPr="00CF629A">
        <w:rPr>
          <w:b/>
          <w:u w:val="single"/>
        </w:rPr>
        <w:t>MESLEKİ DENEYİMLER</w:t>
      </w:r>
    </w:p>
    <w:p w14:paraId="170B44F0" w14:textId="77777777" w:rsidR="00AB6FDE" w:rsidRDefault="00AB6FDE" w:rsidP="00AB6FDE">
      <w:pPr>
        <w:jc w:val="center"/>
        <w:rPr>
          <w:b/>
        </w:rPr>
      </w:pPr>
    </w:p>
    <w:tbl>
      <w:tblPr>
        <w:tblW w:w="1052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6"/>
        <w:gridCol w:w="1174"/>
        <w:gridCol w:w="2148"/>
        <w:gridCol w:w="1907"/>
        <w:gridCol w:w="2900"/>
      </w:tblGrid>
      <w:tr w:rsidR="00AB6FDE" w:rsidRPr="00AB6FDE" w14:paraId="7B90B5CD" w14:textId="77777777" w:rsidTr="00AB6FDE">
        <w:trPr>
          <w:trHeight w:val="315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2660566C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tr-TR"/>
              </w:rPr>
              <w:t>BAŞLAMA - BİTİŞ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58E03FA8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2DF6E26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>POZİSYON</w:t>
            </w:r>
          </w:p>
        </w:tc>
        <w:tc>
          <w:tcPr>
            <w:tcW w:w="2148" w:type="dxa"/>
            <w:shd w:val="clear" w:color="auto" w:fill="FFFFFF" w:themeFill="background1"/>
            <w:noWrap/>
            <w:vAlign w:val="center"/>
            <w:hideMark/>
          </w:tcPr>
          <w:p w14:paraId="73576E9D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7C3B72E5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0FB3B0C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tr-TR"/>
              </w:rPr>
              <w:t>Görev Yeri</w:t>
            </w:r>
          </w:p>
        </w:tc>
      </w:tr>
      <w:tr w:rsidR="00AB6FDE" w:rsidRPr="00AB6FDE" w14:paraId="05457BFA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99B6391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1994 - 1996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5947B9AB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2FAAC909" w14:textId="77777777" w:rsidR="00AB6FDE" w:rsidRPr="00AB6FDE" w:rsidRDefault="00AB6FDE" w:rsidP="00AB6FDE">
            <w:pPr>
              <w:ind w:left="0" w:firstLine="0"/>
              <w:jc w:val="lef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PRATİSYEN HEKİM ZORUNLU HİZMET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45EF3809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ERZURUM</w:t>
            </w:r>
          </w:p>
        </w:tc>
      </w:tr>
      <w:tr w:rsidR="00AB6FDE" w:rsidRPr="00AB6FDE" w14:paraId="0E33C83D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55B1DCF7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2376E3F2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23138A31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shd w:val="clear" w:color="auto" w:fill="FFFFFF" w:themeFill="background1"/>
            <w:noWrap/>
            <w:vAlign w:val="center"/>
            <w:hideMark/>
          </w:tcPr>
          <w:p w14:paraId="3FA93405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593D82D3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27D0BEC8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B6FDE" w:rsidRPr="00AB6FDE" w14:paraId="7A368C82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3958DDF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4B708950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3750B215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shd w:val="clear" w:color="auto" w:fill="FFFFFF" w:themeFill="background1"/>
            <w:noWrap/>
            <w:vAlign w:val="center"/>
            <w:hideMark/>
          </w:tcPr>
          <w:p w14:paraId="2DCC9850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1CFBEFE2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082E7B2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F02D6F" w:rsidRPr="00AB6FDE" w14:paraId="18FB6957" w14:textId="77777777" w:rsidTr="00F27F29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19B94A2B" w14:textId="77777777" w:rsidR="00F02D6F" w:rsidRPr="00AB6FDE" w:rsidRDefault="00F02D6F" w:rsidP="00AB6FDE">
            <w:pPr>
              <w:ind w:left="0" w:firstLine="0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1996 -1997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bottom"/>
            <w:hideMark/>
          </w:tcPr>
          <w:p w14:paraId="745F1FAC" w14:textId="77777777" w:rsidR="00F02D6F" w:rsidRPr="00AB6FDE" w:rsidRDefault="00F02D6F" w:rsidP="00AB6FDE">
            <w:pPr>
              <w:ind w:left="0" w:firstLine="0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9" w:type="dxa"/>
            <w:gridSpan w:val="3"/>
            <w:shd w:val="clear" w:color="auto" w:fill="FFFFFF" w:themeFill="background1"/>
            <w:noWrap/>
            <w:vAlign w:val="bottom"/>
            <w:hideMark/>
          </w:tcPr>
          <w:p w14:paraId="004EF157" w14:textId="77777777" w:rsidR="00F02D6F" w:rsidRPr="00AB6FDE" w:rsidRDefault="00F02D6F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6F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ASKERLİK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(Tabip olarak)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bottom"/>
            <w:hideMark/>
          </w:tcPr>
          <w:p w14:paraId="6F8D40CA" w14:textId="77777777" w:rsidR="00F02D6F" w:rsidRPr="00AB6FDE" w:rsidRDefault="00F02D6F" w:rsidP="00AB6FDE">
            <w:pPr>
              <w:ind w:left="0" w:firstLine="0"/>
              <w:jc w:val="lef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ŞIRNAK</w:t>
            </w:r>
          </w:p>
        </w:tc>
      </w:tr>
      <w:tr w:rsidR="00AB6FDE" w:rsidRPr="00AB6FDE" w14:paraId="7D7197AE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0004FC4F" w14:textId="77777777" w:rsidR="00AB6FDE" w:rsidRPr="00AB6FDE" w:rsidRDefault="00AB6FDE" w:rsidP="00AB6FDE">
            <w:pPr>
              <w:ind w:left="0" w:firstLine="0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bottom"/>
            <w:hideMark/>
          </w:tcPr>
          <w:p w14:paraId="5A502409" w14:textId="77777777" w:rsidR="00AB6FDE" w:rsidRPr="00AB6FDE" w:rsidRDefault="00AB6FDE" w:rsidP="00AB6FDE">
            <w:pPr>
              <w:ind w:left="0" w:firstLine="0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bottom"/>
            <w:hideMark/>
          </w:tcPr>
          <w:p w14:paraId="4F835618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shd w:val="clear" w:color="auto" w:fill="FFFFFF" w:themeFill="background1"/>
            <w:noWrap/>
            <w:vAlign w:val="bottom"/>
            <w:hideMark/>
          </w:tcPr>
          <w:p w14:paraId="7C8AC2D6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shd w:val="clear" w:color="auto" w:fill="FFFFFF" w:themeFill="background1"/>
            <w:noWrap/>
            <w:vAlign w:val="bottom"/>
            <w:hideMark/>
          </w:tcPr>
          <w:p w14:paraId="72619010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bottom"/>
            <w:hideMark/>
          </w:tcPr>
          <w:p w14:paraId="23E0ADA0" w14:textId="77777777" w:rsidR="00AB6FDE" w:rsidRPr="00AB6FDE" w:rsidRDefault="00AB6FDE" w:rsidP="00AB6FDE">
            <w:pPr>
              <w:ind w:left="0" w:firstLine="0"/>
              <w:jc w:val="lef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0E8C4666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09D4F622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49F33D02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13785A95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shd w:val="clear" w:color="auto" w:fill="FFFFFF" w:themeFill="background1"/>
            <w:noWrap/>
            <w:vAlign w:val="center"/>
            <w:hideMark/>
          </w:tcPr>
          <w:p w14:paraId="0B37CC57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76A6E0A5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B051F3C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B6FDE" w:rsidRPr="00AB6FDE" w14:paraId="3791AF59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36756570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1998-1999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50C13DDF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22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06F7918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PRATİSYEN HEKİM</w:t>
            </w: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6F854277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6653CAA3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DENİZLİ</w:t>
            </w:r>
          </w:p>
        </w:tc>
      </w:tr>
      <w:tr w:rsidR="00AB6FDE" w:rsidRPr="00AB6FDE" w14:paraId="48D3F29D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6B00C4E4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178E5DAF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4BACC9FB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shd w:val="clear" w:color="auto" w:fill="FFFFFF" w:themeFill="background1"/>
            <w:noWrap/>
            <w:vAlign w:val="center"/>
            <w:hideMark/>
          </w:tcPr>
          <w:p w14:paraId="3ECD7FFF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6CB41CFF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54C947CA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4208ED5F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bottom"/>
            <w:hideMark/>
          </w:tcPr>
          <w:p w14:paraId="060F4FE6" w14:textId="77777777" w:rsidR="00AB6FDE" w:rsidRPr="00AB6FDE" w:rsidRDefault="00AB6FDE" w:rsidP="00AB6FDE">
            <w:pPr>
              <w:ind w:left="0" w:firstLine="0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2000-2003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bottom"/>
            <w:hideMark/>
          </w:tcPr>
          <w:p w14:paraId="1478DC63" w14:textId="77777777" w:rsidR="00AB6FDE" w:rsidRPr="00AB6FDE" w:rsidRDefault="00AB6FDE" w:rsidP="00AB6FDE">
            <w:pPr>
              <w:ind w:left="0" w:firstLine="0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9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7BAB6D6C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HACETTEPE ÜNİVERSİTESİ TIP FAKÜLTESİ ANATOMİ 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A91AF8F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ANKARA</w:t>
            </w:r>
          </w:p>
        </w:tc>
      </w:tr>
      <w:tr w:rsidR="00AB6FDE" w:rsidRPr="00AB6FDE" w14:paraId="5B413D94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6B87290E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3B3EEC3B" w14:textId="77777777" w:rsidR="00AB6FDE" w:rsidRPr="00AB6FDE" w:rsidRDefault="00AB6FDE" w:rsidP="00AB6FDE">
            <w:pPr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77F96DDE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shd w:val="clear" w:color="auto" w:fill="FFFFFF" w:themeFill="background1"/>
            <w:noWrap/>
            <w:vAlign w:val="center"/>
            <w:hideMark/>
          </w:tcPr>
          <w:p w14:paraId="36F8E711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05C5561D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E854F5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AB6FDE" w:rsidRPr="00AB6FDE" w14:paraId="53EDB4BE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70E43E8A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2004-2009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F4023EC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9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5AAF153C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YAR DOÇ PAU TIP FAKÜLYESİ ANATOMİ AD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09CE8C6C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DENİZLİ</w:t>
            </w:r>
          </w:p>
        </w:tc>
      </w:tr>
      <w:tr w:rsidR="00AB6FDE" w:rsidRPr="00AB6FDE" w14:paraId="611668F0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613BCEFD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2009-2014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4E80A450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9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382C7A30" w14:textId="7F22B3DB" w:rsidR="00AB6FDE" w:rsidRPr="00AB6FDE" w:rsidRDefault="009D5A47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hyperlink r:id="rId12" w:history="1">
              <w:r w:rsidR="00596AB5" w:rsidRPr="00A96005">
                <w:rPr>
                  <w:rStyle w:val="Kpr"/>
                  <w:rFonts w:ascii="Arial" w:eastAsia="Times New Roman" w:hAnsi="Arial" w:cs="Arial"/>
                  <w:b/>
                  <w:bCs/>
                  <w:sz w:val="20"/>
                  <w:szCs w:val="20"/>
                  <w:lang w:eastAsia="tr-TR"/>
                </w:rPr>
                <w:t>DOÇ</w:t>
              </w:r>
            </w:hyperlink>
            <w:r w:rsidR="0059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PAU TIP FAKÜLT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ESİ ANATOMİ AD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1D585736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DENİZLİ</w:t>
            </w:r>
          </w:p>
        </w:tc>
      </w:tr>
      <w:tr w:rsidR="00AB6FDE" w:rsidRPr="00AB6FDE" w14:paraId="30E4EA4A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33C4B37A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1C262591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7E7BE1C5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shd w:val="clear" w:color="auto" w:fill="FFFFFF" w:themeFill="background1"/>
            <w:noWrap/>
            <w:vAlign w:val="center"/>
            <w:hideMark/>
          </w:tcPr>
          <w:p w14:paraId="71914850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6D9007BE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4985E667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15A3D716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58FCEFCC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2014-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7A8859EB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9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5BEE9364" w14:textId="61AE65C1" w:rsidR="00AB6FDE" w:rsidRPr="00AB6FDE" w:rsidRDefault="009D5A47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hyperlink r:id="rId13" w:history="1">
              <w:r w:rsidR="00596AB5" w:rsidRPr="00634FA7">
                <w:rPr>
                  <w:rStyle w:val="Kpr"/>
                  <w:rFonts w:ascii="Arial" w:eastAsia="Times New Roman" w:hAnsi="Arial" w:cs="Arial"/>
                  <w:b/>
                  <w:bCs/>
                  <w:sz w:val="20"/>
                  <w:szCs w:val="20"/>
                  <w:lang w:eastAsia="tr-TR"/>
                </w:rPr>
                <w:t>PROF</w:t>
              </w:r>
            </w:hyperlink>
            <w:r w:rsidR="00596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PAU TIP FAKÜLT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ESİ ANATOMİ AD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6A99497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DENİZLİ</w:t>
            </w:r>
          </w:p>
        </w:tc>
      </w:tr>
      <w:tr w:rsidR="00AB6FDE" w:rsidRPr="00AB6FDE" w14:paraId="587F9B41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497F28B4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2E4966B2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50F58451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shd w:val="clear" w:color="auto" w:fill="FFFFFF" w:themeFill="background1"/>
            <w:noWrap/>
            <w:vAlign w:val="center"/>
            <w:hideMark/>
          </w:tcPr>
          <w:p w14:paraId="75E20677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7B1F0AC6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70ED3E65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B6FDE" w:rsidRPr="00AB6FDE" w14:paraId="0A26C369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3274027A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278FD172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229" w:type="dxa"/>
            <w:gridSpan w:val="3"/>
            <w:shd w:val="clear" w:color="auto" w:fill="FFFFFF" w:themeFill="background1"/>
            <w:noWrap/>
            <w:vAlign w:val="center"/>
            <w:hideMark/>
          </w:tcPr>
          <w:p w14:paraId="5362D50F" w14:textId="77777777" w:rsidR="00AB6FDE" w:rsidRPr="00AB6FDE" w:rsidRDefault="00596AB5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PAU TIP FAKÜLT</w:t>
            </w:r>
            <w:r w:rsidR="00AB6FDE"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ESİ ANATOMİ AD BAŞKANI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119487B4" w14:textId="77777777" w:rsidR="00634FA7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DENİZLİ</w:t>
            </w:r>
          </w:p>
        </w:tc>
      </w:tr>
      <w:tr w:rsidR="00AB6FDE" w:rsidRPr="00AB6FDE" w14:paraId="4648CAC6" w14:textId="77777777" w:rsidTr="00AB6FDE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0C233D68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3EF78357" w14:textId="77777777" w:rsidR="00AB6FDE" w:rsidRPr="00AB6FDE" w:rsidRDefault="00AB6FDE" w:rsidP="00AB6FDE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74" w:type="dxa"/>
            <w:shd w:val="clear" w:color="auto" w:fill="FFFFFF" w:themeFill="background1"/>
            <w:noWrap/>
            <w:vAlign w:val="center"/>
            <w:hideMark/>
          </w:tcPr>
          <w:p w14:paraId="3876822A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8" w:type="dxa"/>
            <w:shd w:val="clear" w:color="auto" w:fill="FFFFFF" w:themeFill="background1"/>
            <w:noWrap/>
            <w:vAlign w:val="center"/>
            <w:hideMark/>
          </w:tcPr>
          <w:p w14:paraId="356C4BC4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7" w:type="dxa"/>
            <w:shd w:val="clear" w:color="auto" w:fill="FFFFFF" w:themeFill="background1"/>
            <w:noWrap/>
            <w:vAlign w:val="center"/>
            <w:hideMark/>
          </w:tcPr>
          <w:p w14:paraId="16A3751F" w14:textId="77777777" w:rsidR="00AB6FDE" w:rsidRPr="00AB6FDE" w:rsidRDefault="00AB6FDE" w:rsidP="00AB6FD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17D0F4B7" w14:textId="77777777" w:rsidR="00AB6FDE" w:rsidRPr="00AB6FDE" w:rsidRDefault="00AB6FDE" w:rsidP="00AB6FDE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AB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14:paraId="7197F3E8" w14:textId="77777777" w:rsidR="00F02D6F" w:rsidRDefault="00634FA7" w:rsidP="00634FA7">
      <w:pPr>
        <w:tabs>
          <w:tab w:val="left" w:pos="1140"/>
          <w:tab w:val="left" w:pos="2580"/>
        </w:tabs>
        <w:rPr>
          <w:b/>
        </w:rPr>
      </w:pPr>
      <w:r>
        <w:rPr>
          <w:b/>
        </w:rPr>
        <w:tab/>
        <w:t xml:space="preserve">     2018, 2019             İSTANBUL OKAN ÜNİVERSİTESİ’NDE MİSAFİR ÖĞRETİM ÜY  İSTANBUL</w:t>
      </w:r>
    </w:p>
    <w:p w14:paraId="6D74ED49" w14:textId="77777777" w:rsidR="00F27F29" w:rsidRDefault="00F27F29" w:rsidP="00AB6FDE">
      <w:pPr>
        <w:jc w:val="center"/>
        <w:rPr>
          <w:b/>
        </w:rPr>
      </w:pPr>
    </w:p>
    <w:p w14:paraId="39BFF9D6" w14:textId="77777777" w:rsidR="00F27F29" w:rsidRDefault="00F27F29" w:rsidP="00AB6FDE">
      <w:pPr>
        <w:jc w:val="center"/>
        <w:rPr>
          <w:b/>
        </w:rPr>
      </w:pPr>
    </w:p>
    <w:p w14:paraId="14E06B60" w14:textId="77777777" w:rsidR="00F27F29" w:rsidRDefault="00F27F29" w:rsidP="00AB6FDE">
      <w:pPr>
        <w:jc w:val="center"/>
        <w:rPr>
          <w:b/>
        </w:rPr>
      </w:pPr>
    </w:p>
    <w:p w14:paraId="0083F32F" w14:textId="77777777" w:rsidR="00F27F29" w:rsidRDefault="00F27F29" w:rsidP="00AB6FDE">
      <w:pPr>
        <w:jc w:val="center"/>
        <w:rPr>
          <w:b/>
        </w:rPr>
      </w:pPr>
    </w:p>
    <w:p w14:paraId="6114F31E" w14:textId="77777777" w:rsidR="00F27F29" w:rsidRDefault="00F27F29" w:rsidP="00AB6FDE">
      <w:pPr>
        <w:jc w:val="center"/>
        <w:rPr>
          <w:b/>
        </w:rPr>
      </w:pPr>
    </w:p>
    <w:p w14:paraId="7BBFA3B5" w14:textId="77777777" w:rsidR="00F27F29" w:rsidRDefault="00F27F29" w:rsidP="00AB6FDE">
      <w:pPr>
        <w:jc w:val="center"/>
        <w:rPr>
          <w:b/>
        </w:rPr>
      </w:pPr>
    </w:p>
    <w:p w14:paraId="01F84BF2" w14:textId="77777777" w:rsidR="00F02D6F" w:rsidRDefault="00F27F29" w:rsidP="00AB6FDE">
      <w:pPr>
        <w:jc w:val="center"/>
        <w:rPr>
          <w:b/>
        </w:rPr>
      </w:pPr>
      <w:r>
        <w:rPr>
          <w:b/>
        </w:rPr>
        <w:t>Yurt Dışı Görevlendirmeler</w:t>
      </w:r>
    </w:p>
    <w:p w14:paraId="2D8639B0" w14:textId="77777777" w:rsidR="00F27F29" w:rsidRDefault="00F27F29" w:rsidP="00AB6FDE">
      <w:pPr>
        <w:jc w:val="center"/>
        <w:rPr>
          <w:b/>
        </w:rPr>
      </w:pPr>
    </w:p>
    <w:tbl>
      <w:tblPr>
        <w:tblW w:w="1052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6"/>
        <w:gridCol w:w="5229"/>
        <w:gridCol w:w="2900"/>
      </w:tblGrid>
      <w:tr w:rsidR="00F27F29" w:rsidRPr="00AB6FDE" w14:paraId="0B5EF303" w14:textId="77777777" w:rsidTr="00F27F29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115FE651" w14:textId="77777777" w:rsidR="00F27F29" w:rsidRPr="00F27F29" w:rsidRDefault="00F27F29" w:rsidP="00F27F29">
            <w:pPr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27F29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                            2006</w:t>
            </w:r>
          </w:p>
        </w:tc>
        <w:tc>
          <w:tcPr>
            <w:tcW w:w="5425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7135F95" w14:textId="77777777" w:rsidR="00F27F29" w:rsidRPr="00434588" w:rsidRDefault="00F27F29" w:rsidP="00F27F29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3458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EXP ALZHEIMER'S D MICRODOMAIN RESEARCH         (6 ay) Fukuoka Üniversitesi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2D46ACC6" w14:textId="77777777" w:rsidR="00F27F29" w:rsidRPr="00434588" w:rsidRDefault="00F27F29" w:rsidP="00F27F29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3458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JAPONYA</w:t>
            </w:r>
          </w:p>
        </w:tc>
      </w:tr>
      <w:tr w:rsidR="00F27F29" w:rsidRPr="00AB6FDE" w14:paraId="2343DF7F" w14:textId="77777777" w:rsidTr="00F27F29">
        <w:trPr>
          <w:trHeight w:val="270"/>
        </w:trPr>
        <w:tc>
          <w:tcPr>
            <w:tcW w:w="2200" w:type="dxa"/>
            <w:shd w:val="clear" w:color="auto" w:fill="FFFFFF" w:themeFill="background1"/>
            <w:noWrap/>
            <w:vAlign w:val="center"/>
            <w:hideMark/>
          </w:tcPr>
          <w:p w14:paraId="549D6DB7" w14:textId="77777777" w:rsidR="00F27F29" w:rsidRPr="00F27F29" w:rsidRDefault="00F27F29" w:rsidP="00F27F29">
            <w:pPr>
              <w:ind w:left="0" w:firstLine="0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F27F29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                            2006</w:t>
            </w:r>
          </w:p>
        </w:tc>
        <w:tc>
          <w:tcPr>
            <w:tcW w:w="196" w:type="dxa"/>
            <w:shd w:val="clear" w:color="auto" w:fill="FFFFFF" w:themeFill="background1"/>
            <w:noWrap/>
            <w:vAlign w:val="center"/>
            <w:hideMark/>
          </w:tcPr>
          <w:p w14:paraId="3686E517" w14:textId="77777777" w:rsidR="00F27F29" w:rsidRPr="00434588" w:rsidRDefault="00F27F29" w:rsidP="00F27F29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229" w:type="dxa"/>
            <w:shd w:val="clear" w:color="auto" w:fill="FFFFFF" w:themeFill="background1"/>
            <w:noWrap/>
            <w:vAlign w:val="center"/>
            <w:hideMark/>
          </w:tcPr>
          <w:p w14:paraId="700F7480" w14:textId="77777777" w:rsidR="00F27F29" w:rsidRPr="00434588" w:rsidRDefault="00F27F29" w:rsidP="00F27F29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3458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SYDNEY UNIVERSİTESİ GÖZLEMCİ (1 ay)</w:t>
            </w:r>
          </w:p>
        </w:tc>
        <w:tc>
          <w:tcPr>
            <w:tcW w:w="2900" w:type="dxa"/>
            <w:shd w:val="clear" w:color="auto" w:fill="FFFFFF" w:themeFill="background1"/>
            <w:noWrap/>
            <w:vAlign w:val="center"/>
            <w:hideMark/>
          </w:tcPr>
          <w:p w14:paraId="1BF547D7" w14:textId="77777777" w:rsidR="00F27F29" w:rsidRPr="00434588" w:rsidRDefault="00F27F29" w:rsidP="00F27F29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14:paraId="2BD1C7F7" w14:textId="77777777" w:rsidR="00F27F29" w:rsidRPr="00434588" w:rsidRDefault="00F27F29" w:rsidP="00F27F29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434588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AVUSTRALYA</w:t>
            </w:r>
          </w:p>
          <w:p w14:paraId="29F125CC" w14:textId="77777777" w:rsidR="00F27F29" w:rsidRPr="00434588" w:rsidRDefault="00F27F29" w:rsidP="00F27F29">
            <w:pPr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14:paraId="7DE1E38C" w14:textId="77777777" w:rsidR="00F27F29" w:rsidRDefault="00F27F29" w:rsidP="00F27F29">
      <w:pPr>
        <w:tabs>
          <w:tab w:val="left" w:pos="1662"/>
          <w:tab w:val="left" w:pos="2124"/>
          <w:tab w:val="left" w:pos="3781"/>
        </w:tabs>
        <w:rPr>
          <w:b/>
        </w:rPr>
      </w:pPr>
      <w:r>
        <w:rPr>
          <w:b/>
        </w:rPr>
        <w:tab/>
      </w:r>
      <w:r>
        <w:rPr>
          <w:b/>
        </w:rPr>
        <w:tab/>
        <w:t>Erasmus Ders verme Hareketliliği;</w:t>
      </w:r>
    </w:p>
    <w:p w14:paraId="5DE37EF3" w14:textId="77777777" w:rsidR="00F27F29" w:rsidRPr="00F27F29" w:rsidRDefault="00F27F29" w:rsidP="000441E9">
      <w:pPr>
        <w:tabs>
          <w:tab w:val="left" w:pos="3781"/>
          <w:tab w:val="left" w:pos="4248"/>
          <w:tab w:val="left" w:pos="4956"/>
          <w:tab w:val="left" w:pos="5664"/>
          <w:tab w:val="left" w:pos="6372"/>
          <w:tab w:val="left" w:pos="7770"/>
        </w:tabs>
        <w:rPr>
          <w:rFonts w:ascii="Verdana" w:hAnsi="Verdana"/>
          <w:sz w:val="18"/>
          <w:szCs w:val="18"/>
        </w:rPr>
      </w:pPr>
      <w:r>
        <w:rPr>
          <w:b/>
        </w:rPr>
        <w:tab/>
      </w:r>
      <w:r w:rsidRPr="00F27F29">
        <w:t>2010</w:t>
      </w:r>
      <w:r w:rsidRPr="00F27F29">
        <w:tab/>
      </w:r>
      <w:r w:rsidRPr="00F27F29">
        <w:rPr>
          <w:rFonts w:ascii="Verdana" w:hAnsi="Verdana"/>
          <w:sz w:val="18"/>
          <w:szCs w:val="18"/>
        </w:rPr>
        <w:t>Polonya/Bialystok Tıp Fakültesi</w:t>
      </w:r>
      <w:r w:rsidR="000441E9">
        <w:rPr>
          <w:rFonts w:ascii="Verdana" w:hAnsi="Verdana"/>
          <w:sz w:val="18"/>
          <w:szCs w:val="18"/>
        </w:rPr>
        <w:tab/>
        <w:t>POLONYA</w:t>
      </w:r>
    </w:p>
    <w:p w14:paraId="7B8A0B50" w14:textId="77777777" w:rsidR="00F27F29" w:rsidRPr="00F27F29" w:rsidRDefault="00F27F29" w:rsidP="000441E9">
      <w:pPr>
        <w:tabs>
          <w:tab w:val="left" w:pos="3781"/>
          <w:tab w:val="left" w:pos="4248"/>
          <w:tab w:val="left" w:pos="4956"/>
          <w:tab w:val="left" w:pos="5664"/>
          <w:tab w:val="left" w:pos="6372"/>
          <w:tab w:val="left" w:pos="7770"/>
        </w:tabs>
      </w:pPr>
      <w:r w:rsidRPr="00F27F29">
        <w:tab/>
        <w:t>2012</w:t>
      </w:r>
      <w:r w:rsidRPr="00F27F29">
        <w:tab/>
      </w:r>
      <w:r w:rsidRPr="00F27F29">
        <w:rPr>
          <w:rFonts w:ascii="Verdana" w:hAnsi="Verdana"/>
          <w:sz w:val="18"/>
          <w:szCs w:val="18"/>
        </w:rPr>
        <w:t>Polonya/Bialystok Tıp Fakültesi</w:t>
      </w:r>
      <w:r w:rsidR="000441E9">
        <w:rPr>
          <w:rFonts w:ascii="Verdana" w:hAnsi="Verdana"/>
          <w:sz w:val="18"/>
          <w:szCs w:val="18"/>
        </w:rPr>
        <w:tab/>
        <w:t>POLONYA</w:t>
      </w:r>
    </w:p>
    <w:p w14:paraId="79E0F07F" w14:textId="77777777" w:rsidR="00F27F29" w:rsidRPr="00F27F29" w:rsidRDefault="00F27F29" w:rsidP="00F27F29">
      <w:pPr>
        <w:rPr>
          <w:rFonts w:ascii="Verdana" w:hAnsi="Verdana"/>
          <w:sz w:val="18"/>
          <w:szCs w:val="18"/>
        </w:rPr>
      </w:pPr>
      <w:r w:rsidRPr="00F27F29">
        <w:tab/>
        <w:t>2013</w:t>
      </w:r>
      <w:r w:rsidRPr="00F27F29">
        <w:tab/>
      </w:r>
      <w:r w:rsidRPr="00F27F29">
        <w:tab/>
        <w:t xml:space="preserve">                                  </w:t>
      </w:r>
      <w:r w:rsidRPr="00F27F29">
        <w:rPr>
          <w:rFonts w:ascii="Verdana" w:hAnsi="Verdana"/>
          <w:sz w:val="18"/>
          <w:szCs w:val="18"/>
        </w:rPr>
        <w:t>Hollanda/Utrecht Universitesi, Tıp Fakültesi</w:t>
      </w:r>
      <w:r w:rsidR="000441E9">
        <w:rPr>
          <w:rFonts w:ascii="Verdana" w:hAnsi="Verdana"/>
          <w:sz w:val="18"/>
          <w:szCs w:val="18"/>
        </w:rPr>
        <w:t xml:space="preserve"> HOLLANDA</w:t>
      </w:r>
    </w:p>
    <w:p w14:paraId="457742D4" w14:textId="77777777" w:rsidR="00F27F29" w:rsidRPr="00F27F29" w:rsidRDefault="00F27F29" w:rsidP="00F27F29">
      <w:pPr>
        <w:tabs>
          <w:tab w:val="left" w:pos="708"/>
          <w:tab w:val="left" w:pos="1416"/>
          <w:tab w:val="left" w:pos="2124"/>
          <w:tab w:val="left" w:pos="2832"/>
        </w:tabs>
        <w:rPr>
          <w:rFonts w:ascii="Verdana" w:hAnsi="Verdana"/>
          <w:sz w:val="18"/>
          <w:szCs w:val="18"/>
        </w:rPr>
      </w:pPr>
      <w:r w:rsidRPr="00F27F29">
        <w:tab/>
        <w:t>2013</w:t>
      </w:r>
      <w:r w:rsidRPr="00F27F29">
        <w:tab/>
      </w:r>
      <w:r w:rsidRPr="00F27F29">
        <w:tab/>
        <w:t xml:space="preserve">                                  </w:t>
      </w:r>
      <w:r w:rsidRPr="00F27F29">
        <w:rPr>
          <w:rFonts w:ascii="Verdana" w:hAnsi="Verdana"/>
          <w:sz w:val="18"/>
          <w:szCs w:val="18"/>
        </w:rPr>
        <w:t>İspanya/Huelva Universitesi Tıp Fakültesi</w:t>
      </w:r>
      <w:r w:rsidR="000441E9">
        <w:rPr>
          <w:rFonts w:ascii="Verdana" w:hAnsi="Verdana"/>
          <w:sz w:val="18"/>
          <w:szCs w:val="18"/>
        </w:rPr>
        <w:t xml:space="preserve">    İSPANYA</w:t>
      </w:r>
    </w:p>
    <w:p w14:paraId="0B4BA140" w14:textId="77777777" w:rsidR="00F27F29" w:rsidRDefault="00F27F29" w:rsidP="00F27F29">
      <w:pPr>
        <w:tabs>
          <w:tab w:val="left" w:pos="2124"/>
          <w:tab w:val="left" w:pos="2832"/>
        </w:tabs>
        <w:rPr>
          <w:rFonts w:ascii="Verdana" w:hAnsi="Verdana"/>
          <w:sz w:val="18"/>
          <w:szCs w:val="18"/>
        </w:rPr>
      </w:pPr>
      <w:r w:rsidRPr="00F27F29">
        <w:tab/>
        <w:t>2014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172138">
        <w:rPr>
          <w:rFonts w:ascii="Verdana" w:hAnsi="Verdana"/>
          <w:sz w:val="18"/>
          <w:szCs w:val="18"/>
        </w:rPr>
        <w:t>İtalya/Napoli De Secunda Universitesi Tıp Fakültesi</w:t>
      </w:r>
      <w:r w:rsidR="000441E9">
        <w:rPr>
          <w:rFonts w:ascii="Verdana" w:hAnsi="Verdana"/>
          <w:sz w:val="18"/>
          <w:szCs w:val="18"/>
        </w:rPr>
        <w:t xml:space="preserve"> İTALYA</w:t>
      </w:r>
    </w:p>
    <w:p w14:paraId="6F75CCBE" w14:textId="77777777" w:rsidR="000441E9" w:rsidRDefault="000441E9" w:rsidP="000441E9">
      <w:pPr>
        <w:tabs>
          <w:tab w:val="left" w:pos="388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2015                                            Portekiz/AVRUPA BİRLİĞİ MİNİSTRY ÖDÜLÜ  PORTEKİZ</w:t>
      </w:r>
    </w:p>
    <w:p w14:paraId="153C9395" w14:textId="77777777" w:rsidR="00F27F29" w:rsidRDefault="000441E9" w:rsidP="00F27F29">
      <w:pPr>
        <w:tabs>
          <w:tab w:val="left" w:pos="2124"/>
          <w:tab w:val="left" w:pos="2832"/>
        </w:tabs>
        <w:rPr>
          <w:b/>
        </w:rPr>
      </w:pPr>
      <w:r>
        <w:rPr>
          <w:b/>
        </w:rPr>
        <w:t xml:space="preserve">           </w:t>
      </w:r>
      <w:r w:rsidRPr="009F08DA">
        <w:t>2015</w:t>
      </w:r>
      <w:r>
        <w:rPr>
          <w:b/>
        </w:rPr>
        <w:t xml:space="preserve">            </w:t>
      </w:r>
      <w:r w:rsidR="00CF629A">
        <w:rPr>
          <w:b/>
        </w:rPr>
        <w:t xml:space="preserve"> Mevlana Ders verme Hareketliliği;</w:t>
      </w:r>
    </w:p>
    <w:p w14:paraId="4FF666A9" w14:textId="77777777" w:rsidR="00CF629A" w:rsidRDefault="00CF629A" w:rsidP="000441E9">
      <w:pPr>
        <w:tabs>
          <w:tab w:val="left" w:pos="3852"/>
          <w:tab w:val="left" w:pos="4248"/>
          <w:tab w:val="left" w:pos="4956"/>
          <w:tab w:val="left" w:pos="5664"/>
          <w:tab w:val="left" w:pos="6372"/>
          <w:tab w:val="left" w:pos="8130"/>
        </w:tabs>
      </w:pPr>
      <w:r>
        <w:rPr>
          <w:b/>
        </w:rPr>
        <w:tab/>
      </w:r>
      <w:r w:rsidRPr="00CF629A">
        <w:t>2015</w:t>
      </w:r>
      <w:r>
        <w:rPr>
          <w:b/>
        </w:rPr>
        <w:tab/>
      </w:r>
      <w:r w:rsidRPr="00B11ADA">
        <w:rPr>
          <w:b/>
          <w:bCs/>
        </w:rPr>
        <w:t>Çin Ningbo Üniversitesi/Çin</w:t>
      </w:r>
      <w:r w:rsidR="000441E9" w:rsidRPr="00B11ADA">
        <w:rPr>
          <w:b/>
          <w:bCs/>
        </w:rPr>
        <w:tab/>
      </w:r>
      <w:r w:rsidR="000441E9" w:rsidRPr="00B11ADA">
        <w:rPr>
          <w:b/>
          <w:bCs/>
        </w:rPr>
        <w:tab/>
        <w:t>ÇİN</w:t>
      </w:r>
    </w:p>
    <w:p w14:paraId="3ACD4FB1" w14:textId="77777777" w:rsidR="007127B8" w:rsidRPr="000441E9" w:rsidRDefault="007127B8" w:rsidP="00CF629A">
      <w:pPr>
        <w:tabs>
          <w:tab w:val="left" w:pos="3852"/>
        </w:tabs>
        <w:rPr>
          <w:b/>
        </w:rPr>
      </w:pPr>
      <w:r>
        <w:tab/>
      </w:r>
      <w:r w:rsidRPr="009F08DA">
        <w:t>2015</w:t>
      </w:r>
      <w:r w:rsidRPr="000441E9">
        <w:rPr>
          <w:b/>
        </w:rPr>
        <w:t xml:space="preserve">              TÜBİTAK 2219 Doktora sonrası araştırma bursu; </w:t>
      </w:r>
    </w:p>
    <w:p w14:paraId="7176FB29" w14:textId="77777777" w:rsidR="000441E9" w:rsidRPr="00B11ADA" w:rsidRDefault="000441E9" w:rsidP="000441E9">
      <w:pPr>
        <w:tabs>
          <w:tab w:val="left" w:pos="3852"/>
        </w:tabs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Pr="00B11ADA">
        <w:rPr>
          <w:b/>
          <w:bCs/>
        </w:rPr>
        <w:t xml:space="preserve">Harvard University, </w:t>
      </w:r>
      <w:r w:rsidR="009F08DA" w:rsidRPr="00B11ADA">
        <w:rPr>
          <w:b/>
          <w:bCs/>
        </w:rPr>
        <w:t>McLean Hospital MA, Boston / ABD</w:t>
      </w:r>
    </w:p>
    <w:p w14:paraId="7C8E4722" w14:textId="77777777" w:rsidR="00CF629A" w:rsidRPr="000441E9" w:rsidRDefault="000441E9" w:rsidP="000441E9">
      <w:pPr>
        <w:tabs>
          <w:tab w:val="left" w:pos="1800"/>
          <w:tab w:val="left" w:pos="8160"/>
        </w:tabs>
      </w:pPr>
      <w:r>
        <w:rPr>
          <w:b/>
        </w:rPr>
        <w:t xml:space="preserve">           </w:t>
      </w:r>
      <w:r w:rsidRPr="000441E9">
        <w:t>2016</w:t>
      </w:r>
      <w:r w:rsidRPr="000441E9">
        <w:tab/>
      </w:r>
      <w:r w:rsidRPr="00B11ADA">
        <w:rPr>
          <w:b/>
          <w:bCs/>
        </w:rPr>
        <w:t>King’s college medical school Londra                                                         İNGİLTERE</w:t>
      </w:r>
    </w:p>
    <w:p w14:paraId="794BCB46" w14:textId="77777777" w:rsidR="00CF629A" w:rsidRPr="000441E9" w:rsidRDefault="00CF629A" w:rsidP="00AB6FDE">
      <w:pPr>
        <w:jc w:val="center"/>
      </w:pPr>
    </w:p>
    <w:p w14:paraId="24B1803E" w14:textId="77777777" w:rsidR="002C2131" w:rsidRDefault="002C2131" w:rsidP="00E21952">
      <w:pPr>
        <w:widowControl w:val="0"/>
        <w:suppressAutoHyphens/>
        <w:overflowPunct w:val="0"/>
        <w:autoSpaceDE w:val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0B85662" w14:textId="77777777" w:rsidR="002C2131" w:rsidRDefault="002C2131" w:rsidP="00E21952">
      <w:pPr>
        <w:widowControl w:val="0"/>
        <w:suppressAutoHyphens/>
        <w:overflowPunct w:val="0"/>
        <w:autoSpaceDE w:val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66FD3A0" w14:textId="77777777" w:rsidR="002C2131" w:rsidRDefault="002C2131" w:rsidP="00E21952">
      <w:pPr>
        <w:widowControl w:val="0"/>
        <w:suppressAutoHyphens/>
        <w:overflowPunct w:val="0"/>
        <w:autoSpaceDE w:val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C943811" w14:textId="77777777" w:rsidR="002C2131" w:rsidRDefault="002C2131" w:rsidP="00E21952">
      <w:pPr>
        <w:widowControl w:val="0"/>
        <w:suppressAutoHyphens/>
        <w:overflowPunct w:val="0"/>
        <w:autoSpaceDE w:val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BC23A3B" w14:textId="6B169663" w:rsidR="008E5612" w:rsidRPr="00E21952" w:rsidRDefault="008E5612" w:rsidP="00E21952">
      <w:pPr>
        <w:widowControl w:val="0"/>
        <w:suppressAutoHyphens/>
        <w:overflowPunct w:val="0"/>
        <w:autoSpaceDE w:val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21952">
        <w:rPr>
          <w:rFonts w:ascii="Times New Roman" w:hAnsi="Times New Roman" w:cs="Times New Roman"/>
          <w:b/>
          <w:sz w:val="24"/>
          <w:szCs w:val="24"/>
        </w:rPr>
        <w:t>Yayın Bilgileri</w:t>
      </w:r>
    </w:p>
    <w:p w14:paraId="1540E8BD" w14:textId="77777777" w:rsidR="008E5612" w:rsidRPr="00B67D2B" w:rsidRDefault="008E5612" w:rsidP="008E5612">
      <w:pPr>
        <w:ind w:left="-993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7"/>
        <w:gridCol w:w="2991"/>
      </w:tblGrid>
      <w:tr w:rsidR="008E5612" w:rsidRPr="00F83319" w14:paraId="64347D54" w14:textId="77777777" w:rsidTr="004A5AAA">
        <w:trPr>
          <w:jc w:val="center"/>
        </w:trPr>
        <w:tc>
          <w:tcPr>
            <w:tcW w:w="7089" w:type="dxa"/>
            <w:shd w:val="clear" w:color="auto" w:fill="E6E6E6"/>
          </w:tcPr>
          <w:p w14:paraId="762D6583" w14:textId="77777777" w:rsidR="008E5612" w:rsidRPr="00F83319" w:rsidRDefault="008E5612" w:rsidP="00F27F29">
            <w:pPr>
              <w:spacing w:before="40" w:after="40"/>
              <w:rPr>
                <w:rFonts w:cs="Arial"/>
                <w:sz w:val="20"/>
              </w:rPr>
            </w:pPr>
            <w:r w:rsidRPr="00F83319">
              <w:rPr>
                <w:rFonts w:cs="Arial"/>
                <w:sz w:val="20"/>
              </w:rPr>
              <w:t>ISI indeksine kayıtlı dergilerde yayımlanan makale sayısı</w:t>
            </w:r>
            <w:r>
              <w:rPr>
                <w:rFonts w:cs="Arial"/>
                <w:sz w:val="20"/>
              </w:rPr>
              <w:t xml:space="preserve"> (araştırma/vaka takdimi)</w:t>
            </w:r>
          </w:p>
        </w:tc>
        <w:tc>
          <w:tcPr>
            <w:tcW w:w="3291" w:type="dxa"/>
          </w:tcPr>
          <w:p w14:paraId="469C3E09" w14:textId="77777777" w:rsidR="008E5612" w:rsidRDefault="009926B1" w:rsidP="00F27F29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24332E">
              <w:rPr>
                <w:rFonts w:cs="Arial"/>
                <w:sz w:val="20"/>
              </w:rPr>
              <w:t>3</w:t>
            </w:r>
            <w:r w:rsidR="00BD21FD">
              <w:rPr>
                <w:rFonts w:cs="Arial"/>
                <w:sz w:val="20"/>
              </w:rPr>
              <w:t xml:space="preserve"> araştırma</w:t>
            </w:r>
          </w:p>
          <w:p w14:paraId="7304CB63" w14:textId="77777777" w:rsidR="00BD21FD" w:rsidRDefault="009926B1" w:rsidP="00F27F29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BD21FD">
              <w:rPr>
                <w:rFonts w:cs="Arial"/>
                <w:sz w:val="20"/>
              </w:rPr>
              <w:t xml:space="preserve"> vaka</w:t>
            </w:r>
          </w:p>
          <w:p w14:paraId="19FB994A" w14:textId="77777777" w:rsidR="00BD21FD" w:rsidRPr="00F83319" w:rsidRDefault="0024332E" w:rsidP="00F27F29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BD21FD">
              <w:rPr>
                <w:rFonts w:cs="Arial"/>
                <w:sz w:val="20"/>
              </w:rPr>
              <w:t xml:space="preserve"> makale</w:t>
            </w:r>
          </w:p>
        </w:tc>
      </w:tr>
      <w:tr w:rsidR="008E5612" w:rsidRPr="00F83319" w14:paraId="45C44981" w14:textId="77777777" w:rsidTr="004A5AAA">
        <w:trPr>
          <w:jc w:val="center"/>
        </w:trPr>
        <w:tc>
          <w:tcPr>
            <w:tcW w:w="7089" w:type="dxa"/>
            <w:shd w:val="clear" w:color="auto" w:fill="E6E6E6"/>
          </w:tcPr>
          <w:p w14:paraId="4CB8EA5D" w14:textId="77777777" w:rsidR="008E5612" w:rsidRPr="00F83319" w:rsidRDefault="008E5612" w:rsidP="00F27F29">
            <w:pPr>
              <w:spacing w:before="40" w:after="40"/>
              <w:rPr>
                <w:rFonts w:cs="Arial"/>
                <w:sz w:val="20"/>
              </w:rPr>
            </w:pPr>
            <w:r w:rsidRPr="00F83319">
              <w:rPr>
                <w:rFonts w:cs="Arial"/>
                <w:sz w:val="20"/>
              </w:rPr>
              <w:t>Diğer indekslere kayıtlı / Hakemli dergilerde yayımlanan makale sayısı</w:t>
            </w:r>
          </w:p>
        </w:tc>
        <w:tc>
          <w:tcPr>
            <w:tcW w:w="3291" w:type="dxa"/>
          </w:tcPr>
          <w:p w14:paraId="6D03CC5F" w14:textId="77777777" w:rsidR="008E5612" w:rsidRPr="00F83319" w:rsidRDefault="008E5612" w:rsidP="00F27F29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</w:tr>
      <w:tr w:rsidR="008E5612" w:rsidRPr="00F83319" w14:paraId="7F936C69" w14:textId="77777777" w:rsidTr="004A5AAA">
        <w:trPr>
          <w:jc w:val="center"/>
        </w:trPr>
        <w:tc>
          <w:tcPr>
            <w:tcW w:w="7089" w:type="dxa"/>
            <w:shd w:val="clear" w:color="auto" w:fill="E6E6E6"/>
          </w:tcPr>
          <w:p w14:paraId="1644B069" w14:textId="77777777" w:rsidR="008E5612" w:rsidRPr="00F83319" w:rsidRDefault="008E5612" w:rsidP="00F27F29">
            <w:pPr>
              <w:spacing w:before="40" w:after="40"/>
              <w:rPr>
                <w:rFonts w:cs="Arial"/>
                <w:sz w:val="20"/>
              </w:rPr>
            </w:pPr>
            <w:r w:rsidRPr="00F83319">
              <w:rPr>
                <w:rFonts w:cs="Arial"/>
                <w:sz w:val="20"/>
              </w:rPr>
              <w:t>İndekslere kayıtlı / Hakemli konferans kitaplarında yayınlanan bildiri sayısı</w:t>
            </w:r>
          </w:p>
        </w:tc>
        <w:tc>
          <w:tcPr>
            <w:tcW w:w="3291" w:type="dxa"/>
          </w:tcPr>
          <w:p w14:paraId="643057C0" w14:textId="77777777" w:rsidR="00BD21FD" w:rsidRDefault="008E5612" w:rsidP="00F27F29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="00BD21FD">
              <w:rPr>
                <w:rFonts w:cs="Arial"/>
                <w:sz w:val="20"/>
              </w:rPr>
              <w:t xml:space="preserve"> Uluslararası</w:t>
            </w:r>
          </w:p>
          <w:p w14:paraId="2DA35604" w14:textId="77777777" w:rsidR="008E5612" w:rsidRDefault="00BD21FD" w:rsidP="00BD21FD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 ulusal</w:t>
            </w:r>
          </w:p>
          <w:p w14:paraId="6E279531" w14:textId="77777777" w:rsidR="00BD21FD" w:rsidRPr="00F83319" w:rsidRDefault="00BD21FD" w:rsidP="00BD21FD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43 sunum</w:t>
            </w:r>
          </w:p>
        </w:tc>
      </w:tr>
      <w:tr w:rsidR="008E5612" w:rsidRPr="00F83319" w14:paraId="6E0EE39D" w14:textId="77777777" w:rsidTr="004A5AAA">
        <w:trPr>
          <w:jc w:val="center"/>
        </w:trPr>
        <w:tc>
          <w:tcPr>
            <w:tcW w:w="7089" w:type="dxa"/>
            <w:shd w:val="clear" w:color="auto" w:fill="E6E6E6"/>
          </w:tcPr>
          <w:p w14:paraId="55B302D6" w14:textId="77777777" w:rsidR="008E5612" w:rsidRPr="00F83319" w:rsidRDefault="008E5612" w:rsidP="00F27F29">
            <w:pPr>
              <w:spacing w:before="40" w:after="40"/>
              <w:rPr>
                <w:rFonts w:cs="Arial"/>
                <w:sz w:val="20"/>
              </w:rPr>
            </w:pPr>
            <w:r w:rsidRPr="00F83319">
              <w:rPr>
                <w:rFonts w:cs="Arial"/>
                <w:sz w:val="20"/>
              </w:rPr>
              <w:t>Diğer yayınlar</w:t>
            </w:r>
            <w:r>
              <w:rPr>
                <w:rFonts w:cs="Arial"/>
                <w:sz w:val="20"/>
              </w:rPr>
              <w:t xml:space="preserve"> </w:t>
            </w:r>
            <w:r w:rsidRPr="00C73E6A">
              <w:rPr>
                <w:rFonts w:cs="Arial"/>
                <w:i/>
                <w:sz w:val="20"/>
              </w:rPr>
              <w:t>(Kitap Bölümü/Çeviri kitap bölümü)</w:t>
            </w:r>
          </w:p>
        </w:tc>
        <w:tc>
          <w:tcPr>
            <w:tcW w:w="3291" w:type="dxa"/>
          </w:tcPr>
          <w:p w14:paraId="4F80ADF9" w14:textId="77777777" w:rsidR="008E5612" w:rsidRDefault="00BD21FD" w:rsidP="00BD21FD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 kitap bölümü</w:t>
            </w:r>
          </w:p>
          <w:p w14:paraId="169F0852" w14:textId="77777777" w:rsidR="00BD21FD" w:rsidRPr="00F83319" w:rsidRDefault="0024332E" w:rsidP="00BD21FD">
            <w:pPr>
              <w:spacing w:before="40" w:after="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="00BD21FD">
              <w:rPr>
                <w:rFonts w:cs="Arial"/>
                <w:sz w:val="20"/>
              </w:rPr>
              <w:t xml:space="preserve"> kitap çevirisi</w:t>
            </w:r>
          </w:p>
        </w:tc>
      </w:tr>
      <w:tr w:rsidR="008E5612" w:rsidRPr="00F83319" w14:paraId="7E11F177" w14:textId="77777777" w:rsidTr="004A5AAA">
        <w:trPr>
          <w:jc w:val="center"/>
        </w:trPr>
        <w:tc>
          <w:tcPr>
            <w:tcW w:w="7089" w:type="dxa"/>
            <w:shd w:val="clear" w:color="auto" w:fill="E6E6E6"/>
          </w:tcPr>
          <w:p w14:paraId="4C3EF638" w14:textId="77777777" w:rsidR="008E5612" w:rsidRPr="00F83319" w:rsidRDefault="008E5612" w:rsidP="00F27F29">
            <w:pPr>
              <w:spacing w:before="40" w:after="40"/>
              <w:rPr>
                <w:rFonts w:cs="Arial"/>
                <w:sz w:val="20"/>
              </w:rPr>
            </w:pPr>
            <w:r w:rsidRPr="00F83319">
              <w:rPr>
                <w:rFonts w:cs="Arial"/>
                <w:sz w:val="20"/>
              </w:rPr>
              <w:t>TOPLAM</w:t>
            </w:r>
          </w:p>
        </w:tc>
        <w:tc>
          <w:tcPr>
            <w:tcW w:w="3291" w:type="dxa"/>
          </w:tcPr>
          <w:p w14:paraId="2678A9AC" w14:textId="77777777" w:rsidR="008E5612" w:rsidRPr="00954D86" w:rsidRDefault="0024332E" w:rsidP="00F27F29">
            <w:pPr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94</w:t>
            </w:r>
          </w:p>
        </w:tc>
      </w:tr>
    </w:tbl>
    <w:p w14:paraId="11695519" w14:textId="77777777" w:rsidR="008E5612" w:rsidRPr="00B67D2B" w:rsidRDefault="008E5612" w:rsidP="008E5612">
      <w:pPr>
        <w:ind w:hanging="993"/>
        <w:rPr>
          <w:rFonts w:cs="Arial"/>
          <w:b/>
          <w:sz w:val="20"/>
        </w:rPr>
      </w:pPr>
    </w:p>
    <w:p w14:paraId="10F26518" w14:textId="77777777" w:rsidR="00ED077A" w:rsidRDefault="00BD21FD" w:rsidP="00BD21FD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sz w:val="20"/>
        </w:rPr>
      </w:pPr>
      <w:r>
        <w:rPr>
          <w:rFonts w:ascii="Times New Roman" w:hAnsi="Times New Roman"/>
          <w:sz w:val="24"/>
          <w:szCs w:val="24"/>
          <w:lang w:eastAsia="tr-TR"/>
        </w:rPr>
        <w:t>Atıflar</w:t>
      </w:r>
    </w:p>
    <w:p w14:paraId="3E1D085C" w14:textId="77777777" w:rsidR="00ED077A" w:rsidRDefault="00ED077A" w:rsidP="008E5612">
      <w:pPr>
        <w:widowControl w:val="0"/>
        <w:suppressAutoHyphens/>
        <w:overflowPunct w:val="0"/>
        <w:autoSpaceDE w:val="0"/>
        <w:ind w:left="360" w:firstLine="0"/>
        <w:textAlignment w:val="baseline"/>
        <w:rPr>
          <w:rFonts w:cs="Arial"/>
          <w:b/>
          <w:sz w:val="20"/>
        </w:rPr>
      </w:pPr>
    </w:p>
    <w:p w14:paraId="7AD68590" w14:textId="401998D4" w:rsidR="008E5612" w:rsidRPr="00BD21FD" w:rsidRDefault="008E5612" w:rsidP="00BD21FD">
      <w:pPr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cs="Arial"/>
          <w:b/>
          <w:sz w:val="20"/>
        </w:rPr>
        <w:t>Yayınlara alınan</w:t>
      </w:r>
      <w:r w:rsidRPr="00B67D2B">
        <w:rPr>
          <w:rFonts w:cs="Arial"/>
          <w:b/>
          <w:sz w:val="20"/>
        </w:rPr>
        <w:t xml:space="preserve"> toplam atıf sayısı (</w:t>
      </w:r>
      <w:r w:rsidRPr="00B67D2B">
        <w:rPr>
          <w:rFonts w:cs="Arial"/>
          <w:i/>
          <w:sz w:val="20"/>
        </w:rPr>
        <w:t>Web of Science</w:t>
      </w:r>
      <w:r w:rsidRPr="00B67D2B">
        <w:rPr>
          <w:rFonts w:cs="Arial"/>
          <w:sz w:val="20"/>
        </w:rPr>
        <w:t>‘a göre</w:t>
      </w:r>
      <w:r w:rsidRPr="00B67D2B">
        <w:rPr>
          <w:rFonts w:cs="Arial"/>
          <w:b/>
          <w:sz w:val="20"/>
        </w:rPr>
        <w:t xml:space="preserve">) : </w:t>
      </w:r>
      <w:r w:rsidR="00221482" w:rsidRPr="00221482">
        <w:rPr>
          <w:rFonts w:cs="Arial"/>
          <w:b/>
          <w:sz w:val="20"/>
        </w:rPr>
        <w:t>420,</w:t>
      </w:r>
      <w:r w:rsidRPr="00221482">
        <w:rPr>
          <w:rFonts w:cs="Arial"/>
          <w:b/>
          <w:sz w:val="20"/>
        </w:rPr>
        <w:t xml:space="preserve"> </w:t>
      </w:r>
      <w:r w:rsidR="00BD21FD" w:rsidRPr="00221482">
        <w:rPr>
          <w:rFonts w:cs="Arial"/>
          <w:b/>
          <w:sz w:val="20"/>
        </w:rPr>
        <w:t xml:space="preserve"> </w:t>
      </w:r>
      <w:r w:rsidR="00BD21FD" w:rsidRPr="00221482">
        <w:rPr>
          <w:rFonts w:cs="Times New Roman"/>
          <w:b/>
          <w:sz w:val="20"/>
          <w:szCs w:val="20"/>
          <w:lang w:eastAsia="tr-TR"/>
        </w:rPr>
        <w:t>h-INDEX:</w:t>
      </w:r>
      <w:r w:rsidR="00221482" w:rsidRPr="00221482">
        <w:rPr>
          <w:rFonts w:cs="Times New Roman"/>
          <w:b/>
          <w:sz w:val="20"/>
          <w:szCs w:val="20"/>
          <w:lang w:eastAsia="tr-TR"/>
        </w:rPr>
        <w:t>12, i10 index:12</w:t>
      </w:r>
      <w:r>
        <w:rPr>
          <w:rFonts w:cs="Arial"/>
          <w:b/>
          <w:sz w:val="20"/>
        </w:rPr>
        <w:t>)</w:t>
      </w:r>
    </w:p>
    <w:p w14:paraId="12CEE4D8" w14:textId="77777777" w:rsidR="008E5612" w:rsidRDefault="008E5612" w:rsidP="008E5612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14:paraId="262DEBF1" w14:textId="77777777" w:rsidR="008E5612" w:rsidRDefault="008E5612" w:rsidP="008E5612">
      <w:pPr>
        <w:jc w:val="center"/>
        <w:rPr>
          <w:rFonts w:ascii="Times New Roman" w:hAnsi="Times New Roman"/>
          <w:sz w:val="24"/>
          <w:szCs w:val="24"/>
          <w:lang w:eastAsia="tr-TR"/>
        </w:rPr>
      </w:pPr>
    </w:p>
    <w:p w14:paraId="4AC13C3D" w14:textId="77777777" w:rsidR="00ED077A" w:rsidRDefault="00ED077A" w:rsidP="008E5612">
      <w:pPr>
        <w:jc w:val="center"/>
        <w:rPr>
          <w:rFonts w:cs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5909"/>
      </w:tblGrid>
      <w:tr w:rsidR="008E5612" w:rsidRPr="00F83319" w14:paraId="3CD4B4CA" w14:textId="77777777" w:rsidTr="004A5AAA">
        <w:trPr>
          <w:trHeight w:val="327"/>
          <w:jc w:val="center"/>
        </w:trPr>
        <w:tc>
          <w:tcPr>
            <w:tcW w:w="3593" w:type="dxa"/>
            <w:shd w:val="clear" w:color="auto" w:fill="E6E6E6"/>
          </w:tcPr>
          <w:p w14:paraId="7230D922" w14:textId="3D3E7A82" w:rsidR="008E5612" w:rsidRPr="00F83319" w:rsidRDefault="009D5A47" w:rsidP="00F27F29">
            <w:pPr>
              <w:ind w:left="-993" w:firstLine="993"/>
              <w:rPr>
                <w:rFonts w:cs="Arial"/>
                <w:b/>
                <w:sz w:val="20"/>
              </w:rPr>
            </w:pPr>
            <w:hyperlink r:id="rId14" w:history="1">
              <w:r w:rsidR="008E5612" w:rsidRPr="002D4FA6">
                <w:rPr>
                  <w:rStyle w:val="Kpr"/>
                  <w:rFonts w:cs="Arial"/>
                  <w:b/>
                  <w:sz w:val="20"/>
                </w:rPr>
                <w:t>Doktora Tezi</w:t>
              </w:r>
            </w:hyperlink>
            <w:r w:rsidR="008E5612" w:rsidRPr="00F83319">
              <w:rPr>
                <w:rFonts w:cs="Arial"/>
                <w:b/>
                <w:sz w:val="20"/>
              </w:rPr>
              <w:t>nin Başlığı</w:t>
            </w:r>
          </w:p>
        </w:tc>
        <w:tc>
          <w:tcPr>
            <w:tcW w:w="6354" w:type="dxa"/>
          </w:tcPr>
          <w:p w14:paraId="5706D98C" w14:textId="77777777" w:rsidR="008E5612" w:rsidRPr="00E21952" w:rsidRDefault="00E21952" w:rsidP="00F27F29">
            <w:pPr>
              <w:rPr>
                <w:rFonts w:cs="Arial"/>
                <w:b/>
                <w:sz w:val="16"/>
                <w:szCs w:val="16"/>
              </w:rPr>
            </w:pPr>
            <w:r w:rsidRPr="00E21952">
              <w:rPr>
                <w:rFonts w:ascii="Verdana" w:hAnsi="Verdana"/>
                <w:sz w:val="16"/>
                <w:szCs w:val="16"/>
              </w:rPr>
              <w:t>İnsan prostat bezinin seri kesitlerinden elde edilen mikroskopik görüntülerle, bilgisayar destekli üç boyutlu (3B) rekonstrüksiyonda prostat bezi anatomisinin değerlendirilmesi</w:t>
            </w:r>
          </w:p>
        </w:tc>
      </w:tr>
      <w:tr w:rsidR="008E5612" w:rsidRPr="00F83319" w14:paraId="558FC21B" w14:textId="77777777" w:rsidTr="004A5AAA">
        <w:trPr>
          <w:trHeight w:val="431"/>
          <w:jc w:val="center"/>
        </w:trPr>
        <w:tc>
          <w:tcPr>
            <w:tcW w:w="3593" w:type="dxa"/>
            <w:shd w:val="clear" w:color="auto" w:fill="E6E6E6"/>
          </w:tcPr>
          <w:p w14:paraId="4728768F" w14:textId="77777777" w:rsidR="008E5612" w:rsidRPr="00F83319" w:rsidRDefault="008E5612" w:rsidP="00F27F29">
            <w:pPr>
              <w:rPr>
                <w:rFonts w:cs="Arial"/>
                <w:b/>
                <w:sz w:val="20"/>
              </w:rPr>
            </w:pPr>
            <w:r w:rsidRPr="00F83319">
              <w:rPr>
                <w:rFonts w:cs="Arial"/>
                <w:b/>
                <w:sz w:val="20"/>
              </w:rPr>
              <w:t>Doktora Danışmanının Adı Soyadı</w:t>
            </w:r>
          </w:p>
        </w:tc>
        <w:tc>
          <w:tcPr>
            <w:tcW w:w="6354" w:type="dxa"/>
          </w:tcPr>
          <w:p w14:paraId="7659293B" w14:textId="77777777" w:rsidR="008E5612" w:rsidRPr="00F83319" w:rsidRDefault="00E21952" w:rsidP="00F27F29">
            <w:pPr>
              <w:rPr>
                <w:rFonts w:cs="Arial"/>
                <w:b/>
                <w:sz w:val="20"/>
              </w:rPr>
            </w:pPr>
            <w:r w:rsidRPr="004C3F1F">
              <w:rPr>
                <w:rFonts w:ascii="Verdana" w:hAnsi="Verdana"/>
                <w:sz w:val="20"/>
                <w:szCs w:val="20"/>
              </w:rPr>
              <w:t>Prof. Dr. Meserret Cumhur, Prof. Dr. Selda Önderoğlu</w:t>
            </w:r>
          </w:p>
        </w:tc>
      </w:tr>
    </w:tbl>
    <w:p w14:paraId="07166173" w14:textId="77777777" w:rsidR="008E5612" w:rsidRDefault="008E5612" w:rsidP="008E5612">
      <w:pPr>
        <w:ind w:left="-993"/>
        <w:rPr>
          <w:rFonts w:cs="Arial"/>
          <w:b/>
          <w:sz w:val="20"/>
        </w:rPr>
      </w:pPr>
    </w:p>
    <w:p w14:paraId="00A531E0" w14:textId="77777777" w:rsidR="008E5612" w:rsidRPr="00B67D2B" w:rsidRDefault="008E5612" w:rsidP="008E5612">
      <w:pPr>
        <w:ind w:hanging="993"/>
        <w:rPr>
          <w:rFonts w:cs="Arial"/>
          <w:b/>
          <w:sz w:val="20"/>
        </w:rPr>
      </w:pPr>
    </w:p>
    <w:p w14:paraId="5C772196" w14:textId="77777777" w:rsidR="00CF629A" w:rsidRDefault="00CF629A" w:rsidP="008E5612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sz w:val="24"/>
          <w:szCs w:val="24"/>
        </w:rPr>
      </w:pPr>
    </w:p>
    <w:p w14:paraId="61504EB5" w14:textId="77777777" w:rsidR="00CF629A" w:rsidRDefault="00CF629A" w:rsidP="008E5612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sz w:val="24"/>
          <w:szCs w:val="24"/>
        </w:rPr>
      </w:pPr>
    </w:p>
    <w:p w14:paraId="60E86B8A" w14:textId="77777777" w:rsidR="00CF629A" w:rsidRDefault="00CF629A" w:rsidP="008E5612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sz w:val="24"/>
          <w:szCs w:val="24"/>
        </w:rPr>
      </w:pPr>
    </w:p>
    <w:p w14:paraId="4F727BA7" w14:textId="77777777" w:rsidR="00CF629A" w:rsidRDefault="00CF629A" w:rsidP="008E5612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sz w:val="24"/>
          <w:szCs w:val="24"/>
        </w:rPr>
      </w:pPr>
    </w:p>
    <w:p w14:paraId="75FE8C6F" w14:textId="77777777" w:rsidR="00CF629A" w:rsidRDefault="00CF629A" w:rsidP="008E5612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sz w:val="24"/>
          <w:szCs w:val="24"/>
        </w:rPr>
      </w:pPr>
    </w:p>
    <w:p w14:paraId="415E6533" w14:textId="77777777" w:rsidR="00CF629A" w:rsidRDefault="00CF629A" w:rsidP="008E5612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sz w:val="24"/>
          <w:szCs w:val="24"/>
        </w:rPr>
      </w:pPr>
    </w:p>
    <w:p w14:paraId="6DFD4998" w14:textId="77777777" w:rsidR="00F83319" w:rsidRDefault="00F83319" w:rsidP="008E5612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sz w:val="24"/>
          <w:szCs w:val="24"/>
        </w:rPr>
      </w:pPr>
    </w:p>
    <w:p w14:paraId="5D5D3E80" w14:textId="5C060511" w:rsidR="008E5612" w:rsidRPr="008E5612" w:rsidRDefault="008E5612" w:rsidP="008E5612">
      <w:pPr>
        <w:widowControl w:val="0"/>
        <w:suppressAutoHyphens/>
        <w:overflowPunct w:val="0"/>
        <w:autoSpaceDE w:val="0"/>
        <w:ind w:left="360" w:firstLine="0"/>
        <w:jc w:val="center"/>
        <w:textAlignment w:val="baseline"/>
        <w:rPr>
          <w:rFonts w:cs="Arial"/>
          <w:b/>
          <w:sz w:val="24"/>
          <w:szCs w:val="24"/>
        </w:rPr>
      </w:pPr>
      <w:r w:rsidRPr="008E5612">
        <w:rPr>
          <w:rFonts w:cs="Arial"/>
          <w:b/>
          <w:sz w:val="24"/>
          <w:szCs w:val="24"/>
        </w:rPr>
        <w:t>YAYINLAR</w:t>
      </w:r>
    </w:p>
    <w:p w14:paraId="5D33A0B2" w14:textId="77777777" w:rsidR="008E5612" w:rsidRPr="00B67D2B" w:rsidRDefault="008E5612" w:rsidP="008E5612">
      <w:pPr>
        <w:rPr>
          <w:rFonts w:cs="Arial"/>
          <w:b/>
          <w:sz w:val="20"/>
        </w:rPr>
      </w:pPr>
    </w:p>
    <w:p w14:paraId="20A8B198" w14:textId="77777777" w:rsidR="008E5612" w:rsidRPr="00B67D2B" w:rsidRDefault="008E5612" w:rsidP="008E5612">
      <w:pPr>
        <w:ind w:hanging="993"/>
        <w:rPr>
          <w:rFonts w:cs="Arial"/>
          <w:b/>
          <w:sz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3"/>
        <w:gridCol w:w="3420"/>
        <w:gridCol w:w="1980"/>
        <w:gridCol w:w="1440"/>
        <w:gridCol w:w="896"/>
        <w:gridCol w:w="703"/>
      </w:tblGrid>
      <w:tr w:rsidR="00016EA2" w:rsidRPr="00F83319" w14:paraId="47CE85F3" w14:textId="77777777" w:rsidTr="006740A6">
        <w:trPr>
          <w:jc w:val="center"/>
        </w:trPr>
        <w:tc>
          <w:tcPr>
            <w:tcW w:w="2613" w:type="dxa"/>
            <w:shd w:val="clear" w:color="auto" w:fill="E6E6E6"/>
          </w:tcPr>
          <w:p w14:paraId="02B1E166" w14:textId="77777777" w:rsidR="00016EA2" w:rsidRPr="00E21952" w:rsidRDefault="00016EA2" w:rsidP="00F27F29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21952">
              <w:rPr>
                <w:rFonts w:cs="Arial"/>
                <w:b/>
                <w:sz w:val="16"/>
                <w:szCs w:val="16"/>
              </w:rPr>
              <w:t>Yazarlar</w:t>
            </w:r>
          </w:p>
        </w:tc>
        <w:tc>
          <w:tcPr>
            <w:tcW w:w="3420" w:type="dxa"/>
            <w:shd w:val="clear" w:color="auto" w:fill="E6E6E6"/>
          </w:tcPr>
          <w:p w14:paraId="7D20BCF9" w14:textId="77777777" w:rsidR="00016EA2" w:rsidRPr="00E21952" w:rsidRDefault="00016EA2" w:rsidP="00F27F29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21952">
              <w:rPr>
                <w:rFonts w:cs="Arial"/>
                <w:b/>
                <w:sz w:val="16"/>
                <w:szCs w:val="16"/>
              </w:rPr>
              <w:t>Makale Başlığı</w:t>
            </w:r>
          </w:p>
        </w:tc>
        <w:tc>
          <w:tcPr>
            <w:tcW w:w="1980" w:type="dxa"/>
            <w:shd w:val="clear" w:color="auto" w:fill="E6E6E6"/>
          </w:tcPr>
          <w:p w14:paraId="6BFEA221" w14:textId="77777777" w:rsidR="00016EA2" w:rsidRPr="00E21952" w:rsidRDefault="00016EA2" w:rsidP="00F27F29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21952">
              <w:rPr>
                <w:rFonts w:cs="Arial"/>
                <w:b/>
                <w:sz w:val="16"/>
                <w:szCs w:val="16"/>
              </w:rPr>
              <w:t xml:space="preserve">Dergi </w:t>
            </w:r>
          </w:p>
        </w:tc>
        <w:tc>
          <w:tcPr>
            <w:tcW w:w="1440" w:type="dxa"/>
            <w:shd w:val="clear" w:color="auto" w:fill="E6E6E6"/>
          </w:tcPr>
          <w:p w14:paraId="229EBEB5" w14:textId="77777777" w:rsidR="00016EA2" w:rsidRPr="00E21952" w:rsidRDefault="00016EA2" w:rsidP="00F27F29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21952">
              <w:rPr>
                <w:rFonts w:cs="Arial"/>
                <w:b/>
                <w:sz w:val="16"/>
                <w:szCs w:val="16"/>
              </w:rPr>
              <w:t>Cilt / Sayfa / Sayı</w:t>
            </w:r>
          </w:p>
        </w:tc>
        <w:tc>
          <w:tcPr>
            <w:tcW w:w="896" w:type="dxa"/>
            <w:shd w:val="clear" w:color="auto" w:fill="E6E6E6"/>
          </w:tcPr>
          <w:p w14:paraId="3F06DCD4" w14:textId="77777777" w:rsidR="00016EA2" w:rsidRPr="00E21952" w:rsidRDefault="00016EA2" w:rsidP="00F27F29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  <w:r w:rsidRPr="00E21952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703" w:type="dxa"/>
            <w:shd w:val="clear" w:color="auto" w:fill="E6E6E6"/>
          </w:tcPr>
          <w:p w14:paraId="055277E7" w14:textId="77777777" w:rsidR="00016EA2" w:rsidRPr="00E21952" w:rsidRDefault="00016EA2" w:rsidP="00F27F29">
            <w:pPr>
              <w:spacing w:before="60" w:after="60"/>
              <w:rPr>
                <w:rFonts w:cs="Arial"/>
                <w:b/>
                <w:sz w:val="16"/>
                <w:szCs w:val="16"/>
              </w:rPr>
            </w:pPr>
          </w:p>
        </w:tc>
      </w:tr>
      <w:tr w:rsidR="00016EA2" w:rsidRPr="00F83319" w14:paraId="7280F022" w14:textId="77777777" w:rsidTr="006740A6">
        <w:trPr>
          <w:jc w:val="center"/>
        </w:trPr>
        <w:tc>
          <w:tcPr>
            <w:tcW w:w="10349" w:type="dxa"/>
            <w:gridSpan w:val="5"/>
            <w:shd w:val="clear" w:color="auto" w:fill="E6E6E6"/>
          </w:tcPr>
          <w:p w14:paraId="58F59B7C" w14:textId="77777777" w:rsidR="00016EA2" w:rsidRPr="00E21952" w:rsidRDefault="00016EA2" w:rsidP="00F27F29">
            <w:pPr>
              <w:ind w:left="360" w:hanging="360"/>
              <w:jc w:val="center"/>
              <w:rPr>
                <w:rFonts w:cs="Arial"/>
                <w:b/>
                <w:sz w:val="16"/>
                <w:szCs w:val="16"/>
              </w:rPr>
            </w:pPr>
            <w:r w:rsidRPr="00E21952">
              <w:rPr>
                <w:rFonts w:ascii="Verdana" w:hAnsi="Verdana"/>
                <w:b/>
                <w:sz w:val="16"/>
                <w:szCs w:val="16"/>
                <w:lang w:eastAsia="tr-TR"/>
              </w:rPr>
              <w:t>SCI ve SCI Expanded kapsamındaki dergilerde yayınlanan makaleler</w:t>
            </w:r>
            <w:r w:rsidR="008F6844">
              <w:rPr>
                <w:rFonts w:ascii="Verdana" w:hAnsi="Verdana"/>
                <w:b/>
                <w:sz w:val="16"/>
                <w:szCs w:val="16"/>
                <w:lang w:eastAsia="tr-TR"/>
              </w:rPr>
              <w:t xml:space="preserve"> (a;araştırma, v;vaka takdimi)</w:t>
            </w:r>
          </w:p>
        </w:tc>
        <w:tc>
          <w:tcPr>
            <w:tcW w:w="703" w:type="dxa"/>
            <w:shd w:val="clear" w:color="auto" w:fill="E6E6E6"/>
          </w:tcPr>
          <w:p w14:paraId="615AC693" w14:textId="77777777" w:rsidR="00016EA2" w:rsidRPr="00E21952" w:rsidRDefault="00016EA2" w:rsidP="00F27F29">
            <w:pPr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  <w:lang w:eastAsia="tr-TR"/>
              </w:rPr>
            </w:pPr>
          </w:p>
        </w:tc>
      </w:tr>
      <w:tr w:rsidR="00016EA2" w:rsidRPr="00F83319" w14:paraId="0BBD1BA5" w14:textId="77777777" w:rsidTr="006740A6">
        <w:trPr>
          <w:jc w:val="center"/>
        </w:trPr>
        <w:tc>
          <w:tcPr>
            <w:tcW w:w="2613" w:type="dxa"/>
          </w:tcPr>
          <w:p w14:paraId="5789366C" w14:textId="77777777" w:rsidR="00016EA2" w:rsidRPr="00D63464" w:rsidRDefault="00016EA2" w:rsidP="00D6346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14:paraId="45F9A0A1" w14:textId="77777777" w:rsidR="00016EA2" w:rsidRPr="00D63464" w:rsidRDefault="00016EA2" w:rsidP="00D63464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14:paraId="149420B3" w14:textId="77777777" w:rsidR="00016EA2" w:rsidRPr="00D63464" w:rsidRDefault="00016EA2" w:rsidP="00D63464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440" w:type="dxa"/>
          </w:tcPr>
          <w:p w14:paraId="11B72F33" w14:textId="77777777" w:rsidR="00016EA2" w:rsidRPr="00D63464" w:rsidRDefault="00016EA2" w:rsidP="00D63464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</w:tcPr>
          <w:p w14:paraId="3B9A6589" w14:textId="77777777" w:rsidR="00016EA2" w:rsidRPr="00D63464" w:rsidRDefault="00016EA2" w:rsidP="00592FAD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03" w:type="dxa"/>
          </w:tcPr>
          <w:p w14:paraId="2D36007A" w14:textId="77777777" w:rsidR="00016EA2" w:rsidRPr="00D63464" w:rsidRDefault="00016EA2" w:rsidP="00592FAD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24332E" w:rsidRPr="00F83319" w14:paraId="61B8DC67" w14:textId="77777777" w:rsidTr="006740A6">
        <w:trPr>
          <w:jc w:val="center"/>
        </w:trPr>
        <w:tc>
          <w:tcPr>
            <w:tcW w:w="2613" w:type="dxa"/>
          </w:tcPr>
          <w:p w14:paraId="70DA3BD1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Havva Müge Balseven, Gülçin Mete, Nazlı Çil, </w:t>
            </w:r>
            <w:r w:rsidRPr="0024332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M. Bülent Özdemir</w:t>
            </w:r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, Ergun Mete, Yaşar Enli, Barbaros Şahin,Vet., Hande Şenol, Şivge Kurgan, Meral Günhan, Canan Önder</w:t>
            </w:r>
          </w:p>
        </w:tc>
        <w:tc>
          <w:tcPr>
            <w:tcW w:w="3420" w:type="dxa"/>
          </w:tcPr>
          <w:p w14:paraId="7F35A793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 xml:space="preserve">the ımmunohıstochemıcal, morphometrıc and bıochemıcal evaluatıon of systemıcally admınıstered borıc acıd on lıpopolysaccharıde-ınduced perıodontıtıs ın dıabetıc rats, </w:t>
            </w:r>
          </w:p>
        </w:tc>
        <w:tc>
          <w:tcPr>
            <w:tcW w:w="1980" w:type="dxa"/>
          </w:tcPr>
          <w:p w14:paraId="486AACE9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ponte,</w:t>
            </w:r>
          </w:p>
        </w:tc>
        <w:tc>
          <w:tcPr>
            <w:tcW w:w="1440" w:type="dxa"/>
          </w:tcPr>
          <w:p w14:paraId="3F783FE2" w14:textId="77777777" w:rsidR="0024332E" w:rsidRPr="00E21952" w:rsidRDefault="0024332E" w:rsidP="0024332E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Vol. 74 | No. 4/1 | Apr DOI: 10.21506/j.ponte.2018.4.17</w:t>
            </w:r>
          </w:p>
        </w:tc>
        <w:tc>
          <w:tcPr>
            <w:tcW w:w="896" w:type="dxa"/>
          </w:tcPr>
          <w:p w14:paraId="0337A7C2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03" w:type="dxa"/>
          </w:tcPr>
          <w:p w14:paraId="092B6B1D" w14:textId="5BC60EE7" w:rsidR="0024332E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hyperlink r:id="rId15" w:history="1">
              <w:r w:rsidR="0024332E" w:rsidRPr="0030250D">
                <w:rPr>
                  <w:rStyle w:val="Kpr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a-20</w:t>
              </w:r>
            </w:hyperlink>
          </w:p>
        </w:tc>
      </w:tr>
      <w:tr w:rsidR="0024332E" w:rsidRPr="00F83319" w14:paraId="082BB075" w14:textId="77777777" w:rsidTr="006740A6">
        <w:trPr>
          <w:jc w:val="center"/>
        </w:trPr>
        <w:tc>
          <w:tcPr>
            <w:tcW w:w="2613" w:type="dxa"/>
          </w:tcPr>
          <w:p w14:paraId="0BEC33FA" w14:textId="77777777" w:rsidR="0024332E" w:rsidRPr="00D95E93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Deliktaş Mehmet,Ergin Hacer,Demiray Aydın,Akça Hakan,Özdemir Özmert Muhammet Ali,</w:t>
            </w:r>
            <w:r w:rsidRPr="00D95E93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ÖZDEMİR MEHMET BÜLENT</w:t>
            </w:r>
          </w:p>
        </w:tc>
        <w:tc>
          <w:tcPr>
            <w:tcW w:w="3420" w:type="dxa"/>
          </w:tcPr>
          <w:p w14:paraId="7F92BCD5" w14:textId="77777777" w:rsidR="0024332E" w:rsidRPr="00E21952" w:rsidRDefault="0024332E" w:rsidP="0024332E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Caffeine prevents bilirubin-induced cytotoxicity in cultured newborn rat astrocytes </w:t>
            </w:r>
          </w:p>
        </w:tc>
        <w:tc>
          <w:tcPr>
            <w:tcW w:w="1980" w:type="dxa"/>
          </w:tcPr>
          <w:p w14:paraId="3B632E5E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The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Journal of Maternal-Fetal  Neonatal Medicine</w:t>
            </w:r>
          </w:p>
        </w:tc>
        <w:tc>
          <w:tcPr>
            <w:tcW w:w="1440" w:type="dxa"/>
          </w:tcPr>
          <w:p w14:paraId="66F690B5" w14:textId="77777777" w:rsidR="0024332E" w:rsidRPr="00D95E93" w:rsidRDefault="0024332E" w:rsidP="0024332E">
            <w:pPr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95E93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10.1080/14767058.1419175</w:t>
            </w:r>
          </w:p>
          <w:p w14:paraId="1C1A5150" w14:textId="77777777" w:rsidR="0024332E" w:rsidRPr="00E21952" w:rsidRDefault="0024332E" w:rsidP="0024332E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</w:tcPr>
          <w:p w14:paraId="38AE3092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2018</w:t>
            </w:r>
          </w:p>
        </w:tc>
        <w:tc>
          <w:tcPr>
            <w:tcW w:w="703" w:type="dxa"/>
          </w:tcPr>
          <w:p w14:paraId="0D8A27F6" w14:textId="61FE2756" w:rsidR="0024332E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hyperlink r:id="rId16" w:history="1">
              <w:r w:rsidR="0024332E" w:rsidRPr="0030250D">
                <w:rPr>
                  <w:rStyle w:val="Kpr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a-19</w:t>
              </w:r>
            </w:hyperlink>
          </w:p>
        </w:tc>
      </w:tr>
      <w:tr w:rsidR="0024332E" w:rsidRPr="00F83319" w14:paraId="76F9B5FF" w14:textId="77777777" w:rsidTr="006740A6">
        <w:trPr>
          <w:jc w:val="center"/>
        </w:trPr>
        <w:tc>
          <w:tcPr>
            <w:tcW w:w="2613" w:type="dxa"/>
          </w:tcPr>
          <w:p w14:paraId="0F1D32CD" w14:textId="77777777" w:rsidR="0024332E" w:rsidRPr="00D63464" w:rsidRDefault="0024332E" w:rsidP="002433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Ergun Mete, Nural Cevahir, Emin Oguzhan Oguz, Barbaros Şahin, Ilknur Kaleli, </w:t>
            </w:r>
            <w:r w:rsidRPr="00D634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Mehmet B Ozdemir</w:t>
            </w:r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, Aylin Koseler, Gulcin Abban Mete</w:t>
            </w:r>
          </w:p>
        </w:tc>
        <w:tc>
          <w:tcPr>
            <w:tcW w:w="3420" w:type="dxa"/>
          </w:tcPr>
          <w:p w14:paraId="6E32A216" w14:textId="77777777" w:rsidR="0024332E" w:rsidRPr="00D63464" w:rsidRDefault="0024332E" w:rsidP="002433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63464">
              <w:rPr>
                <w:rFonts w:ascii="Times New Roman" w:hAnsi="Times New Roman" w:cs="Times New Roman"/>
                <w:bCs/>
                <w:sz w:val="16"/>
                <w:szCs w:val="16"/>
              </w:rPr>
              <w:t>Bacteria induced extrinsic and intrinsic  apoptotic pathways in the rat gastrointestinal system</w:t>
            </w:r>
          </w:p>
        </w:tc>
        <w:tc>
          <w:tcPr>
            <w:tcW w:w="1980" w:type="dxa"/>
          </w:tcPr>
          <w:p w14:paraId="27810800" w14:textId="77777777" w:rsidR="0024332E" w:rsidRPr="00D63464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Biomedical Research; </w:t>
            </w:r>
          </w:p>
        </w:tc>
        <w:tc>
          <w:tcPr>
            <w:tcW w:w="1440" w:type="dxa"/>
          </w:tcPr>
          <w:p w14:paraId="1C1CB1F5" w14:textId="77777777" w:rsidR="0024332E" w:rsidRPr="00D63464" w:rsidRDefault="0024332E" w:rsidP="0024332E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28 (4): </w:t>
            </w:r>
          </w:p>
          <w:p w14:paraId="13E3C233" w14:textId="77777777" w:rsidR="0024332E" w:rsidRPr="00D63464" w:rsidRDefault="0024332E" w:rsidP="0024332E">
            <w:pPr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1670-1676</w:t>
            </w:r>
          </w:p>
        </w:tc>
        <w:tc>
          <w:tcPr>
            <w:tcW w:w="896" w:type="dxa"/>
          </w:tcPr>
          <w:p w14:paraId="239DC8DD" w14:textId="77777777" w:rsidR="0024332E" w:rsidRPr="00D63464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D63464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2017</w:t>
            </w:r>
          </w:p>
        </w:tc>
        <w:tc>
          <w:tcPr>
            <w:tcW w:w="703" w:type="dxa"/>
          </w:tcPr>
          <w:p w14:paraId="772F91CF" w14:textId="545D7CDA" w:rsidR="0024332E" w:rsidRPr="00D63464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hyperlink r:id="rId17" w:history="1">
              <w:r w:rsidR="0024332E" w:rsidRPr="0030250D">
                <w:rPr>
                  <w:rStyle w:val="Kpr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a-18</w:t>
              </w:r>
            </w:hyperlink>
          </w:p>
        </w:tc>
      </w:tr>
      <w:tr w:rsidR="0024332E" w:rsidRPr="00F83319" w14:paraId="45F96293" w14:textId="77777777" w:rsidTr="006740A6">
        <w:trPr>
          <w:jc w:val="center"/>
        </w:trPr>
        <w:tc>
          <w:tcPr>
            <w:tcW w:w="2613" w:type="dxa"/>
          </w:tcPr>
          <w:p w14:paraId="64C7E4F5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Yonguc GN, 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Ozdemir MB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, Küçükatay V, Sahiner M, Akcılar R, Adıguzel E, Akdogan I</w:t>
            </w:r>
          </w:p>
        </w:tc>
        <w:tc>
          <w:tcPr>
            <w:tcW w:w="3420" w:type="dxa"/>
          </w:tcPr>
          <w:p w14:paraId="63A76571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Memory Function and Total Pyramidal Neuron Number of Hippocampus in Streptozotocin- induced Diabetic Rats</w:t>
            </w:r>
          </w:p>
        </w:tc>
        <w:tc>
          <w:tcPr>
            <w:tcW w:w="1980" w:type="dxa"/>
          </w:tcPr>
          <w:p w14:paraId="27EB831C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Journal of Neurological Sciences [Turkish] </w:t>
            </w:r>
          </w:p>
        </w:tc>
        <w:tc>
          <w:tcPr>
            <w:tcW w:w="1440" w:type="dxa"/>
          </w:tcPr>
          <w:p w14:paraId="11118199" w14:textId="77777777" w:rsidR="0024332E" w:rsidRPr="00E21952" w:rsidRDefault="0024332E" w:rsidP="0024332E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  <w:lang w:eastAsia="tr-TR"/>
              </w:rPr>
              <w:t>31(3)/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461-473. </w:t>
            </w:r>
          </w:p>
          <w:p w14:paraId="67A57570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519745FE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703" w:type="dxa"/>
          </w:tcPr>
          <w:p w14:paraId="3365083A" w14:textId="59376213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hyperlink r:id="rId18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lang w:eastAsia="tr-TR"/>
                </w:rPr>
                <w:t>a-17</w:t>
              </w:r>
            </w:hyperlink>
          </w:p>
        </w:tc>
      </w:tr>
      <w:tr w:rsidR="0024332E" w:rsidRPr="00F83319" w14:paraId="6C03405B" w14:textId="77777777" w:rsidTr="006740A6">
        <w:trPr>
          <w:jc w:val="center"/>
        </w:trPr>
        <w:tc>
          <w:tcPr>
            <w:tcW w:w="2613" w:type="dxa"/>
          </w:tcPr>
          <w:p w14:paraId="0B478283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Akyer SP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Cagirici S, 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 MB.</w:t>
            </w:r>
          </w:p>
        </w:tc>
        <w:tc>
          <w:tcPr>
            <w:tcW w:w="3420" w:type="dxa"/>
          </w:tcPr>
          <w:p w14:paraId="51669EA6" w14:textId="77777777" w:rsidR="0024332E" w:rsidRPr="00E21952" w:rsidRDefault="009D5A47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24332E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Relationship of age with the size of the interventricular foramina and aqueductus sylvii: a morphometric evaluation.</w:t>
              </w:r>
            </w:hyperlink>
          </w:p>
        </w:tc>
        <w:tc>
          <w:tcPr>
            <w:tcW w:w="1980" w:type="dxa"/>
          </w:tcPr>
          <w:p w14:paraId="68E135F2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Neurol Res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22DF777B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36(10)/878-81</w:t>
            </w:r>
          </w:p>
        </w:tc>
        <w:tc>
          <w:tcPr>
            <w:tcW w:w="896" w:type="dxa"/>
          </w:tcPr>
          <w:p w14:paraId="71F7791B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703" w:type="dxa"/>
          </w:tcPr>
          <w:p w14:paraId="3DEDEF54" w14:textId="539635F6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a-16</w:t>
              </w:r>
            </w:hyperlink>
          </w:p>
        </w:tc>
      </w:tr>
      <w:tr w:rsidR="0024332E" w:rsidRPr="00F83319" w14:paraId="3435810D" w14:textId="77777777" w:rsidTr="006740A6">
        <w:trPr>
          <w:jc w:val="center"/>
        </w:trPr>
        <w:tc>
          <w:tcPr>
            <w:tcW w:w="2613" w:type="dxa"/>
          </w:tcPr>
          <w:p w14:paraId="53C8D0E7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Candemir M, Semiz S, Yonguc GN, 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Aban-Mete G, Adiguzel E</w:t>
            </w:r>
          </w:p>
        </w:tc>
        <w:tc>
          <w:tcPr>
            <w:tcW w:w="3420" w:type="dxa"/>
          </w:tcPr>
          <w:p w14:paraId="5A0312D8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Effect Of testesterone propionate on hippocampal pyramidal neuron number in female rats</w:t>
            </w:r>
          </w:p>
        </w:tc>
        <w:tc>
          <w:tcPr>
            <w:tcW w:w="1980" w:type="dxa"/>
          </w:tcPr>
          <w:p w14:paraId="42F6DC02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Singapore Med J</w:t>
            </w:r>
          </w:p>
          <w:p w14:paraId="13631604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B505066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54(6)/1-6</w:t>
            </w:r>
          </w:p>
        </w:tc>
        <w:tc>
          <w:tcPr>
            <w:tcW w:w="896" w:type="dxa"/>
          </w:tcPr>
          <w:p w14:paraId="332934B1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3" w:type="dxa"/>
          </w:tcPr>
          <w:p w14:paraId="4ED749C2" w14:textId="0C2557D0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a-15</w:t>
              </w:r>
            </w:hyperlink>
          </w:p>
        </w:tc>
      </w:tr>
      <w:tr w:rsidR="0024332E" w:rsidRPr="00F83319" w14:paraId="5818CA59" w14:textId="77777777" w:rsidTr="006740A6">
        <w:trPr>
          <w:jc w:val="center"/>
        </w:trPr>
        <w:tc>
          <w:tcPr>
            <w:tcW w:w="2613" w:type="dxa"/>
          </w:tcPr>
          <w:p w14:paraId="03A4A6F1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Erdogan C, Iwasaki K, Watanabe T, Ishikane S, Fujiwara M</w:t>
            </w:r>
          </w:p>
        </w:tc>
        <w:tc>
          <w:tcPr>
            <w:tcW w:w="3420" w:type="dxa"/>
          </w:tcPr>
          <w:p w14:paraId="5EA52F82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Injection of specific amyloid-beta oligomers (beta1-40:beta1-42=10:1) into rat medial septum impairs memory retention without inducing hippocampal apoptosis</w:t>
            </w:r>
          </w:p>
        </w:tc>
        <w:tc>
          <w:tcPr>
            <w:tcW w:w="1980" w:type="dxa"/>
          </w:tcPr>
          <w:p w14:paraId="021C84C4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Neurol Res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1B1E1452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35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(8)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/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798-803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</w:t>
            </w:r>
          </w:p>
        </w:tc>
        <w:tc>
          <w:tcPr>
            <w:tcW w:w="896" w:type="dxa"/>
          </w:tcPr>
          <w:p w14:paraId="6BFE3B58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3" w:type="dxa"/>
          </w:tcPr>
          <w:p w14:paraId="1337A099" w14:textId="4E22989F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a-14</w:t>
              </w:r>
            </w:hyperlink>
          </w:p>
        </w:tc>
      </w:tr>
      <w:tr w:rsidR="0024332E" w:rsidRPr="00F83319" w14:paraId="74B725C9" w14:textId="77777777" w:rsidTr="006740A6">
        <w:trPr>
          <w:jc w:val="center"/>
        </w:trPr>
        <w:tc>
          <w:tcPr>
            <w:tcW w:w="2613" w:type="dxa"/>
          </w:tcPr>
          <w:p w14:paraId="4A179E16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Özdemir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Akça H, Erdoğan Ç, Tokgün O, Demiray A, Fenkçi S, Becerir C.</w:t>
            </w:r>
          </w:p>
        </w:tc>
        <w:tc>
          <w:tcPr>
            <w:tcW w:w="3420" w:type="dxa"/>
          </w:tcPr>
          <w:p w14:paraId="07187F19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Protective effect of insulin and glucose at different concentrations on penicillin-induced astrocyte death on the primer astroglial cell line</w:t>
            </w:r>
          </w:p>
        </w:tc>
        <w:tc>
          <w:tcPr>
            <w:tcW w:w="1980" w:type="dxa"/>
          </w:tcPr>
          <w:p w14:paraId="51D09209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Neural Regen Res. </w:t>
            </w:r>
          </w:p>
        </w:tc>
        <w:tc>
          <w:tcPr>
            <w:tcW w:w="1440" w:type="dxa"/>
          </w:tcPr>
          <w:p w14:paraId="497F46B3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7(24)/1895-1899</w:t>
            </w:r>
          </w:p>
          <w:p w14:paraId="32C81C4B" w14:textId="77777777" w:rsidR="0024332E" w:rsidRPr="00E21952" w:rsidRDefault="0024332E" w:rsidP="0024332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41F225DD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703" w:type="dxa"/>
          </w:tcPr>
          <w:p w14:paraId="01A3671B" w14:textId="290206AB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a-13</w:t>
              </w:r>
            </w:hyperlink>
          </w:p>
        </w:tc>
      </w:tr>
      <w:tr w:rsidR="0024332E" w:rsidRPr="00F83319" w14:paraId="3E5AE49A" w14:textId="77777777" w:rsidTr="006740A6">
        <w:trPr>
          <w:jc w:val="center"/>
        </w:trPr>
        <w:tc>
          <w:tcPr>
            <w:tcW w:w="2613" w:type="dxa"/>
          </w:tcPr>
          <w:p w14:paraId="31318BF4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Becerir C, Kılıç I, Sahin O, Ozdemir O, Tokgün O, 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 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Akca H</w:t>
            </w:r>
          </w:p>
        </w:tc>
        <w:tc>
          <w:tcPr>
            <w:tcW w:w="3420" w:type="dxa"/>
          </w:tcPr>
          <w:p w14:paraId="54D2DF4A" w14:textId="77777777" w:rsidR="0024332E" w:rsidRPr="00E21952" w:rsidRDefault="009D5A47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24332E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The protective effect of docosahexaenoic acid on the bilirubin neurotoxicity.</w:t>
              </w:r>
            </w:hyperlink>
          </w:p>
        </w:tc>
        <w:tc>
          <w:tcPr>
            <w:tcW w:w="1980" w:type="dxa"/>
          </w:tcPr>
          <w:p w14:paraId="38CCF6F2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jrnl"/>
                <w:rFonts w:ascii="Times New Roman" w:hAnsi="Times New Roman" w:cs="Times New Roman"/>
                <w:sz w:val="16"/>
                <w:szCs w:val="16"/>
              </w:rPr>
              <w:t>J Enzyme Inhib Med Chem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14:paraId="2A2A6C52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35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(8)/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798-803</w:t>
            </w:r>
          </w:p>
        </w:tc>
        <w:tc>
          <w:tcPr>
            <w:tcW w:w="896" w:type="dxa"/>
          </w:tcPr>
          <w:p w14:paraId="388A476D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3" w:type="dxa"/>
          </w:tcPr>
          <w:p w14:paraId="2BE2FEEF" w14:textId="373F8485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a-12</w:t>
              </w:r>
            </w:hyperlink>
          </w:p>
        </w:tc>
      </w:tr>
      <w:tr w:rsidR="0024332E" w:rsidRPr="00F83319" w14:paraId="651AF0EF" w14:textId="77777777" w:rsidTr="006740A6">
        <w:trPr>
          <w:jc w:val="center"/>
        </w:trPr>
        <w:tc>
          <w:tcPr>
            <w:tcW w:w="2613" w:type="dxa"/>
          </w:tcPr>
          <w:p w14:paraId="4000B040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Akdogan I., Kocamaz E., Kucukatay V., Yonguc NG., 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., W. Murk.</w:t>
            </w:r>
          </w:p>
        </w:tc>
        <w:tc>
          <w:tcPr>
            <w:tcW w:w="3420" w:type="dxa"/>
          </w:tcPr>
          <w:p w14:paraId="75766BF3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Hippocampal neuron number loss in rats exposed to ingested sulfite. </w:t>
            </w:r>
          </w:p>
        </w:tc>
        <w:tc>
          <w:tcPr>
            <w:tcW w:w="1980" w:type="dxa"/>
          </w:tcPr>
          <w:p w14:paraId="5B184E46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Toxicology and Industrial Health</w:t>
            </w:r>
          </w:p>
        </w:tc>
        <w:tc>
          <w:tcPr>
            <w:tcW w:w="1440" w:type="dxa"/>
          </w:tcPr>
          <w:p w14:paraId="4E7FBD27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27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(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9)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771-778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15886653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2011</w:t>
            </w:r>
          </w:p>
        </w:tc>
        <w:tc>
          <w:tcPr>
            <w:tcW w:w="703" w:type="dxa"/>
          </w:tcPr>
          <w:p w14:paraId="2CCA39DF" w14:textId="50F5126A" w:rsidR="0024332E" w:rsidRPr="00E21952" w:rsidRDefault="009D5A47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hyperlink r:id="rId26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a-11</w:t>
              </w:r>
            </w:hyperlink>
          </w:p>
        </w:tc>
      </w:tr>
      <w:tr w:rsidR="0024332E" w:rsidRPr="00F83319" w14:paraId="6CB0CC8C" w14:textId="77777777" w:rsidTr="006740A6">
        <w:trPr>
          <w:jc w:val="center"/>
        </w:trPr>
        <w:tc>
          <w:tcPr>
            <w:tcW w:w="2613" w:type="dxa"/>
          </w:tcPr>
          <w:p w14:paraId="5599E142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Akdogan I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Adiguzel E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Yilmaz I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Sahiner M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Tufan AC</w:t>
            </w:r>
          </w:p>
        </w:tc>
        <w:tc>
          <w:tcPr>
            <w:tcW w:w="3420" w:type="dxa"/>
          </w:tcPr>
          <w:p w14:paraId="0B63720D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Penicillin-induced epilepsy model in rats: Dose-dependant effect on hippocampal volume and neuron number</w:t>
            </w:r>
          </w:p>
        </w:tc>
        <w:tc>
          <w:tcPr>
            <w:tcW w:w="1980" w:type="dxa"/>
          </w:tcPr>
          <w:p w14:paraId="011B24BC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ti"/>
                <w:rFonts w:ascii="Times New Roman" w:hAnsi="Times New Roman" w:cs="Times New Roman"/>
                <w:sz w:val="16"/>
                <w:szCs w:val="16"/>
              </w:rPr>
              <w:t>Brain Res Bull</w:t>
            </w:r>
          </w:p>
        </w:tc>
        <w:tc>
          <w:tcPr>
            <w:tcW w:w="1440" w:type="dxa"/>
          </w:tcPr>
          <w:p w14:paraId="095CE2C4" w14:textId="77777777" w:rsidR="0024332E" w:rsidRPr="00E21952" w:rsidRDefault="0024332E" w:rsidP="0024332E">
            <w:pPr>
              <w:ind w:left="540" w:hanging="540"/>
              <w:jc w:val="left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77(4)/172-177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4B7441F6" w14:textId="77777777" w:rsidR="0024332E" w:rsidRPr="00E21952" w:rsidRDefault="0024332E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2008</w:t>
            </w:r>
          </w:p>
        </w:tc>
        <w:tc>
          <w:tcPr>
            <w:tcW w:w="703" w:type="dxa"/>
          </w:tcPr>
          <w:p w14:paraId="461347A8" w14:textId="4BF36086" w:rsidR="0024332E" w:rsidRPr="00E21952" w:rsidRDefault="009D5A47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hyperlink r:id="rId27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a-10</w:t>
              </w:r>
            </w:hyperlink>
          </w:p>
        </w:tc>
      </w:tr>
      <w:tr w:rsidR="0024332E" w:rsidRPr="00F83319" w14:paraId="72C28310" w14:textId="77777777" w:rsidTr="006740A6">
        <w:trPr>
          <w:jc w:val="center"/>
        </w:trPr>
        <w:tc>
          <w:tcPr>
            <w:tcW w:w="2613" w:type="dxa"/>
          </w:tcPr>
          <w:p w14:paraId="55A412DD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Tatar I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Denk CC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Celik HH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Oto A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Karaosmanoglu DA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Ozdemir BM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28" w:history="1">
              <w:r w:rsidRPr="00E21952">
                <w:rPr>
                  <w:rStyle w:val="Kpr"/>
                  <w:rFonts w:ascii="Times New Roman" w:hAnsi="Times New Roman" w:cs="Times New Roman"/>
                  <w:bCs/>
                  <w:color w:val="auto"/>
                  <w:sz w:val="16"/>
                  <w:szCs w:val="16"/>
                </w:rPr>
                <w:t>Surucu  SH</w:t>
              </w:r>
            </w:hyperlink>
          </w:p>
        </w:tc>
        <w:tc>
          <w:tcPr>
            <w:tcW w:w="3420" w:type="dxa"/>
          </w:tcPr>
          <w:p w14:paraId="127499CE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Anatomy of the azygos vein examined by computerized tomography imaging</w:t>
            </w:r>
          </w:p>
        </w:tc>
        <w:tc>
          <w:tcPr>
            <w:tcW w:w="1980" w:type="dxa"/>
          </w:tcPr>
          <w:p w14:paraId="1E3D2E6F" w14:textId="77777777" w:rsidR="0024332E" w:rsidRPr="00E21952" w:rsidRDefault="0024332E" w:rsidP="0024332E">
            <w:pPr>
              <w:ind w:left="540" w:hanging="540"/>
              <w:jc w:val="left"/>
              <w:rPr>
                <w:rStyle w:val="ti"/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Saudı Medıcal Journal  </w:t>
            </w:r>
          </w:p>
        </w:tc>
        <w:tc>
          <w:tcPr>
            <w:tcW w:w="1440" w:type="dxa"/>
          </w:tcPr>
          <w:p w14:paraId="2C2B0D73" w14:textId="77777777" w:rsidR="0024332E" w:rsidRPr="00E21952" w:rsidRDefault="0024332E" w:rsidP="0024332E">
            <w:pPr>
              <w:ind w:left="540" w:hanging="540"/>
              <w:jc w:val="left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29(11)/1585-1588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0AAFC64E" w14:textId="77777777" w:rsidR="0024332E" w:rsidRPr="00E21952" w:rsidRDefault="0024332E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2008</w:t>
            </w:r>
          </w:p>
        </w:tc>
        <w:tc>
          <w:tcPr>
            <w:tcW w:w="703" w:type="dxa"/>
          </w:tcPr>
          <w:p w14:paraId="1457436E" w14:textId="6200C386" w:rsidR="0024332E" w:rsidRPr="00E21952" w:rsidRDefault="009D5A47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hyperlink r:id="rId29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a-9</w:t>
              </w:r>
            </w:hyperlink>
          </w:p>
        </w:tc>
      </w:tr>
      <w:tr w:rsidR="0024332E" w:rsidRPr="00F83319" w14:paraId="0A06A1F7" w14:textId="77777777" w:rsidTr="006740A6">
        <w:trPr>
          <w:jc w:val="center"/>
        </w:trPr>
        <w:tc>
          <w:tcPr>
            <w:tcW w:w="2613" w:type="dxa"/>
          </w:tcPr>
          <w:p w14:paraId="2B2AEE2E" w14:textId="77777777" w:rsidR="0024332E" w:rsidRPr="00E21952" w:rsidRDefault="009D5A47" w:rsidP="0024332E">
            <w:pPr>
              <w:spacing w:before="60" w:after="60"/>
              <w:jc w:val="lef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30" w:history="1">
              <w:r w:rsidR="0024332E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Kiroğlu Y., N. Karabulut, C. Oncel, B. Yagci, N. Sabir ve  </w:t>
              </w:r>
              <w:r w:rsidR="0024332E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B. Ozdemir</w:t>
              </w:r>
            </w:hyperlink>
            <w:r w:rsidR="0024332E"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332E"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29002DCF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Cerebral lateral ventricular asymmetry on CT: how much asymmetry is representing pathology</w:t>
            </w:r>
          </w:p>
        </w:tc>
        <w:tc>
          <w:tcPr>
            <w:tcW w:w="1980" w:type="dxa"/>
          </w:tcPr>
          <w:p w14:paraId="06EA228A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Surgıcal And Radıologıc Anatomy  </w:t>
            </w:r>
          </w:p>
        </w:tc>
        <w:tc>
          <w:tcPr>
            <w:tcW w:w="1440" w:type="dxa"/>
          </w:tcPr>
          <w:p w14:paraId="5F3BAE6B" w14:textId="77777777" w:rsidR="0024332E" w:rsidRPr="00E21952" w:rsidRDefault="0024332E" w:rsidP="0024332E">
            <w:pPr>
              <w:ind w:left="540" w:hanging="540"/>
              <w:jc w:val="left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30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(3)/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249-255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0F9F381C" w14:textId="77777777" w:rsidR="0024332E" w:rsidRPr="00E21952" w:rsidRDefault="0024332E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2008</w:t>
            </w:r>
          </w:p>
        </w:tc>
        <w:tc>
          <w:tcPr>
            <w:tcW w:w="703" w:type="dxa"/>
          </w:tcPr>
          <w:p w14:paraId="6A383999" w14:textId="2E42EE57" w:rsidR="0024332E" w:rsidRPr="00E21952" w:rsidRDefault="009D5A47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hyperlink r:id="rId31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a-8</w:t>
              </w:r>
            </w:hyperlink>
          </w:p>
        </w:tc>
      </w:tr>
      <w:tr w:rsidR="0024332E" w:rsidRPr="00F83319" w14:paraId="148B20BE" w14:textId="77777777" w:rsidTr="006740A6">
        <w:trPr>
          <w:jc w:val="center"/>
        </w:trPr>
        <w:tc>
          <w:tcPr>
            <w:tcW w:w="2613" w:type="dxa"/>
          </w:tcPr>
          <w:p w14:paraId="3B802C1D" w14:textId="77777777" w:rsidR="0024332E" w:rsidRPr="00E21952" w:rsidRDefault="009D5A47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24332E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Watanabe T., K. Iwasaki, S. Ishikane, T. Naitou, Y. Yoshimitsu, N. Yamagata, </w:t>
              </w:r>
              <w:r w:rsidR="0024332E" w:rsidRPr="00E21952">
                <w:rPr>
                  <w:rStyle w:val="Kpr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M.B. Ozdemir</w:t>
              </w:r>
              <w:r w:rsidR="0024332E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>, K. Takasaki, N. Egashira, K. Mishima ve M. Fujiwara.</w:t>
              </w:r>
            </w:hyperlink>
          </w:p>
        </w:tc>
        <w:tc>
          <w:tcPr>
            <w:tcW w:w="3420" w:type="dxa"/>
          </w:tcPr>
          <w:p w14:paraId="3F2934E5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Spatial memory impairment without apoptosis induced by the combination of Beta-amyloid oligomers and cerebral ischemia is related to decreased acetylcholine release in rats</w:t>
            </w:r>
          </w:p>
        </w:tc>
        <w:tc>
          <w:tcPr>
            <w:tcW w:w="1980" w:type="dxa"/>
          </w:tcPr>
          <w:p w14:paraId="2ADEFF4C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Journal Of Pharmacologıcal Scıences  </w:t>
            </w:r>
          </w:p>
        </w:tc>
        <w:tc>
          <w:tcPr>
            <w:tcW w:w="1440" w:type="dxa"/>
          </w:tcPr>
          <w:p w14:paraId="47F4D2BD" w14:textId="77777777" w:rsidR="0024332E" w:rsidRPr="00E21952" w:rsidRDefault="0024332E" w:rsidP="0024332E">
            <w:pPr>
              <w:ind w:left="540" w:hanging="540"/>
              <w:jc w:val="left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106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(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1)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/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84-91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1645651E" w14:textId="77777777" w:rsidR="0024332E" w:rsidRPr="00E21952" w:rsidRDefault="0024332E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2008</w:t>
            </w:r>
          </w:p>
        </w:tc>
        <w:tc>
          <w:tcPr>
            <w:tcW w:w="703" w:type="dxa"/>
          </w:tcPr>
          <w:p w14:paraId="7F44FC2C" w14:textId="54E6E984" w:rsidR="0024332E" w:rsidRPr="00E21952" w:rsidRDefault="009D5A47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hyperlink r:id="rId33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a-7</w:t>
              </w:r>
            </w:hyperlink>
          </w:p>
        </w:tc>
      </w:tr>
      <w:tr w:rsidR="0024332E" w:rsidRPr="00F83319" w14:paraId="0F2368EA" w14:textId="77777777" w:rsidTr="006740A6">
        <w:trPr>
          <w:jc w:val="center"/>
        </w:trPr>
        <w:tc>
          <w:tcPr>
            <w:tcW w:w="2613" w:type="dxa"/>
          </w:tcPr>
          <w:p w14:paraId="3873DD22" w14:textId="77777777" w:rsidR="0024332E" w:rsidRPr="00E21952" w:rsidRDefault="009D5A47" w:rsidP="0024332E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hyperlink r:id="rId34" w:history="1">
              <w:r w:rsidR="0024332E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Yagci A.B., Y. Kiroglu, </w:t>
              </w:r>
              <w:r w:rsidR="0024332E" w:rsidRPr="00E21952">
                <w:rPr>
                  <w:rStyle w:val="Kpr"/>
                  <w:rFonts w:ascii="Times New Roman" w:hAnsi="Times New Roman" w:cs="Times New Roman"/>
                  <w:b/>
                  <w:color w:val="auto"/>
                  <w:sz w:val="16"/>
                  <w:szCs w:val="16"/>
                </w:rPr>
                <w:t>B. Ozdemir</w:t>
              </w:r>
              <w:r w:rsidR="0024332E" w:rsidRPr="00E21952">
                <w:rPr>
                  <w:rStyle w:val="Kpr"/>
                  <w:rFonts w:ascii="Times New Roman" w:hAnsi="Times New Roman" w:cs="Times New Roman"/>
                  <w:color w:val="auto"/>
                  <w:sz w:val="16"/>
                  <w:szCs w:val="16"/>
                </w:rPr>
                <w:t xml:space="preserve"> ve C.O. Kara</w:t>
              </w:r>
            </w:hyperlink>
          </w:p>
        </w:tc>
        <w:tc>
          <w:tcPr>
            <w:tcW w:w="3420" w:type="dxa"/>
          </w:tcPr>
          <w:p w14:paraId="4FF73F76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Three-dimensional computed tomography of a complete stylohyoid ossification with articulation. </w:t>
            </w:r>
          </w:p>
        </w:tc>
        <w:tc>
          <w:tcPr>
            <w:tcW w:w="1980" w:type="dxa"/>
          </w:tcPr>
          <w:p w14:paraId="5B4A711A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Surg Radiol Anat</w:t>
            </w:r>
          </w:p>
          <w:p w14:paraId="51E1C71D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A0871D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30(2):167-9</w:t>
            </w:r>
          </w:p>
        </w:tc>
        <w:tc>
          <w:tcPr>
            <w:tcW w:w="896" w:type="dxa"/>
          </w:tcPr>
          <w:p w14:paraId="726C4CBB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703" w:type="dxa"/>
          </w:tcPr>
          <w:p w14:paraId="3FC8A309" w14:textId="6E5CC7D8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v-4</w:t>
              </w:r>
            </w:hyperlink>
          </w:p>
        </w:tc>
      </w:tr>
      <w:tr w:rsidR="0024332E" w:rsidRPr="00F83319" w14:paraId="5E9BB6EE" w14:textId="77777777" w:rsidTr="006740A6">
        <w:trPr>
          <w:jc w:val="center"/>
        </w:trPr>
        <w:tc>
          <w:tcPr>
            <w:tcW w:w="2613" w:type="dxa"/>
          </w:tcPr>
          <w:p w14:paraId="5C7C87E9" w14:textId="77777777" w:rsidR="0024332E" w:rsidRPr="00E21952" w:rsidRDefault="009D5A47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24332E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Ozdemir M.B.,</w:t>
              </w:r>
              <w:r w:rsidR="0024332E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 I. Akdoğan, D. Akdoğan, A. Hasusta ve E. Adıguzel </w:t>
              </w:r>
            </w:hyperlink>
          </w:p>
        </w:tc>
        <w:tc>
          <w:tcPr>
            <w:tcW w:w="3420" w:type="dxa"/>
          </w:tcPr>
          <w:p w14:paraId="3076EA9C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Describing normal variations of head and face by using standard measurement and craniofacial variability index (CVI) in seven-year-old normal children</w:t>
            </w:r>
          </w:p>
        </w:tc>
        <w:tc>
          <w:tcPr>
            <w:tcW w:w="1980" w:type="dxa"/>
          </w:tcPr>
          <w:p w14:paraId="5D132AE7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Journal Of Cranıofacıal Surgery  </w:t>
            </w:r>
          </w:p>
        </w:tc>
        <w:tc>
          <w:tcPr>
            <w:tcW w:w="1440" w:type="dxa"/>
          </w:tcPr>
          <w:p w14:paraId="4361BDA7" w14:textId="77777777" w:rsidR="0024332E" w:rsidRPr="00E21952" w:rsidRDefault="0024332E" w:rsidP="0024332E">
            <w:pPr>
              <w:ind w:left="540" w:hanging="540"/>
              <w:jc w:val="left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18</w:t>
            </w:r>
            <w:r w:rsidRPr="00E21952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(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3) 470-474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  </w:t>
            </w: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 xml:space="preserve"> </w:t>
            </w:r>
          </w:p>
        </w:tc>
        <w:tc>
          <w:tcPr>
            <w:tcW w:w="896" w:type="dxa"/>
          </w:tcPr>
          <w:p w14:paraId="17B5926D" w14:textId="77777777" w:rsidR="0024332E" w:rsidRPr="00E21952" w:rsidRDefault="0024332E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2007</w:t>
            </w:r>
          </w:p>
        </w:tc>
        <w:tc>
          <w:tcPr>
            <w:tcW w:w="703" w:type="dxa"/>
          </w:tcPr>
          <w:p w14:paraId="2BBF2283" w14:textId="4654FDE2" w:rsidR="0024332E" w:rsidRPr="00E21952" w:rsidRDefault="009D5A47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hyperlink r:id="rId37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a-6</w:t>
              </w:r>
            </w:hyperlink>
          </w:p>
        </w:tc>
      </w:tr>
      <w:tr w:rsidR="0024332E" w:rsidRPr="00F83319" w14:paraId="33AD76E4" w14:textId="77777777" w:rsidTr="006740A6">
        <w:trPr>
          <w:jc w:val="center"/>
        </w:trPr>
        <w:tc>
          <w:tcPr>
            <w:tcW w:w="2613" w:type="dxa"/>
          </w:tcPr>
          <w:p w14:paraId="16C5C345" w14:textId="77777777" w:rsidR="0024332E" w:rsidRPr="00E21952" w:rsidRDefault="009D5A47" w:rsidP="0024332E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38" w:history="1">
              <w:r w:rsidR="0024332E" w:rsidRPr="00E21952">
                <w:rPr>
                  <w:rFonts w:ascii="Times New Roman" w:hAnsi="Times New Roman" w:cs="Times New Roman"/>
                  <w:sz w:val="16"/>
                  <w:szCs w:val="16"/>
                </w:rPr>
                <w:t xml:space="preserve">Celik H.H., H. Erbil, I. Tatar ve </w:t>
              </w:r>
              <w:r w:rsidR="0024332E" w:rsidRPr="00E2195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M.B. Ozdemir.</w:t>
              </w:r>
            </w:hyperlink>
          </w:p>
        </w:tc>
        <w:tc>
          <w:tcPr>
            <w:tcW w:w="3420" w:type="dxa"/>
          </w:tcPr>
          <w:p w14:paraId="3BE0FCBE" w14:textId="77777777" w:rsidR="0024332E" w:rsidRPr="00E21952" w:rsidRDefault="0024332E" w:rsidP="0024332E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Light and scanning electron microscopic investigation of the changes in hair with Dyskeratosis congenita </w:t>
            </w:r>
          </w:p>
          <w:p w14:paraId="414CD439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B766852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Saudı Medıcal Journal  </w:t>
            </w:r>
          </w:p>
        </w:tc>
        <w:tc>
          <w:tcPr>
            <w:tcW w:w="1440" w:type="dxa"/>
          </w:tcPr>
          <w:p w14:paraId="488CF4EB" w14:textId="77777777" w:rsidR="0024332E" w:rsidRPr="00E21952" w:rsidRDefault="0024332E" w:rsidP="0024332E">
            <w:pPr>
              <w:ind w:left="540" w:hanging="540"/>
              <w:jc w:val="left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28(2)/296-297</w:t>
            </w:r>
          </w:p>
        </w:tc>
        <w:tc>
          <w:tcPr>
            <w:tcW w:w="896" w:type="dxa"/>
          </w:tcPr>
          <w:p w14:paraId="629CC11F" w14:textId="77777777" w:rsidR="0024332E" w:rsidRPr="00E21952" w:rsidRDefault="0024332E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2007</w:t>
            </w:r>
          </w:p>
        </w:tc>
        <w:tc>
          <w:tcPr>
            <w:tcW w:w="703" w:type="dxa"/>
          </w:tcPr>
          <w:p w14:paraId="32A9B5BA" w14:textId="5912EC8C" w:rsidR="0024332E" w:rsidRPr="00E21952" w:rsidRDefault="009D5A47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hyperlink r:id="rId39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shd w:val="clear" w:color="auto" w:fill="F8F8F8"/>
                </w:rPr>
                <w:t>a-5</w:t>
              </w:r>
            </w:hyperlink>
          </w:p>
        </w:tc>
      </w:tr>
      <w:tr w:rsidR="0024332E" w:rsidRPr="00F83319" w14:paraId="5D90DFA2" w14:textId="77777777" w:rsidTr="006740A6">
        <w:trPr>
          <w:jc w:val="center"/>
        </w:trPr>
        <w:tc>
          <w:tcPr>
            <w:tcW w:w="2613" w:type="dxa"/>
          </w:tcPr>
          <w:p w14:paraId="20B6C5E6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Ozdemir M.B.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, SY Eskicorapci, D.E. Baydar, M. Cumhur, S. Onderoglu ve H. Ozen</w:t>
            </w:r>
          </w:p>
        </w:tc>
        <w:tc>
          <w:tcPr>
            <w:tcW w:w="3420" w:type="dxa"/>
          </w:tcPr>
          <w:p w14:paraId="1ED2BD75" w14:textId="77777777" w:rsidR="0024332E" w:rsidRPr="00E21952" w:rsidRDefault="0024332E" w:rsidP="0024332E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 cadaveric histological investigation of the prostate with three-dimensional reconstruction for better results in continence and erectile function after radical prostatectomy</w:t>
            </w:r>
          </w:p>
        </w:tc>
        <w:tc>
          <w:tcPr>
            <w:tcW w:w="1980" w:type="dxa"/>
          </w:tcPr>
          <w:p w14:paraId="15BAEE20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Prostate Cancer Prostatic Dis.</w:t>
            </w:r>
          </w:p>
        </w:tc>
        <w:tc>
          <w:tcPr>
            <w:tcW w:w="1440" w:type="dxa"/>
          </w:tcPr>
          <w:p w14:paraId="3F4DF314" w14:textId="77777777" w:rsidR="0024332E" w:rsidRPr="00E21952" w:rsidRDefault="0024332E" w:rsidP="0024332E">
            <w:pPr>
              <w:ind w:left="540" w:hanging="540"/>
              <w:jc w:val="left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10(1):77-81</w:t>
            </w:r>
          </w:p>
        </w:tc>
        <w:tc>
          <w:tcPr>
            <w:tcW w:w="896" w:type="dxa"/>
          </w:tcPr>
          <w:p w14:paraId="2C731B9C" w14:textId="77777777" w:rsidR="0024332E" w:rsidRPr="00E21952" w:rsidRDefault="0024332E" w:rsidP="0024332E">
            <w:pPr>
              <w:spacing w:before="60" w:after="60"/>
              <w:jc w:val="center"/>
              <w:rPr>
                <w:rStyle w:val="databold"/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703" w:type="dxa"/>
          </w:tcPr>
          <w:p w14:paraId="56F7053D" w14:textId="400F4C22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a-4</w:t>
              </w:r>
            </w:hyperlink>
          </w:p>
        </w:tc>
      </w:tr>
      <w:tr w:rsidR="0024332E" w:rsidRPr="00F83319" w14:paraId="4E4A1D56" w14:textId="77777777" w:rsidTr="006740A6">
        <w:trPr>
          <w:jc w:val="center"/>
        </w:trPr>
        <w:tc>
          <w:tcPr>
            <w:tcW w:w="2613" w:type="dxa"/>
          </w:tcPr>
          <w:p w14:paraId="19E027F7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Celik H.H., H.S. Surucu, M.M. Aldur,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M.B. Ozdemir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A.A. Karaduman ve M.M. Cumhur</w:t>
            </w:r>
          </w:p>
        </w:tc>
        <w:tc>
          <w:tcPr>
            <w:tcW w:w="3420" w:type="dxa"/>
          </w:tcPr>
          <w:p w14:paraId="4769E79A" w14:textId="77777777" w:rsidR="0024332E" w:rsidRPr="00E21952" w:rsidRDefault="0024332E" w:rsidP="0024332E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Light and scanning electron microscopic examination of late changes in hair with hereditary trichodysplasia (Marie Unna hypotrichosis)”</w:t>
            </w:r>
          </w:p>
        </w:tc>
        <w:tc>
          <w:tcPr>
            <w:tcW w:w="1980" w:type="dxa"/>
          </w:tcPr>
          <w:p w14:paraId="44E6D39D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Saudi Med J. Nov</w:t>
            </w:r>
          </w:p>
        </w:tc>
        <w:tc>
          <w:tcPr>
            <w:tcW w:w="1440" w:type="dxa"/>
          </w:tcPr>
          <w:p w14:paraId="6651119D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25(11):1648-51</w:t>
            </w:r>
          </w:p>
        </w:tc>
        <w:tc>
          <w:tcPr>
            <w:tcW w:w="896" w:type="dxa"/>
          </w:tcPr>
          <w:p w14:paraId="4F1D9D3C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703" w:type="dxa"/>
          </w:tcPr>
          <w:p w14:paraId="3E25E189" w14:textId="52DA5E9D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a-3</w:t>
              </w:r>
            </w:hyperlink>
          </w:p>
        </w:tc>
      </w:tr>
      <w:tr w:rsidR="0024332E" w:rsidRPr="00F83319" w14:paraId="736C5882" w14:textId="77777777" w:rsidTr="006740A6">
        <w:trPr>
          <w:jc w:val="center"/>
        </w:trPr>
        <w:tc>
          <w:tcPr>
            <w:tcW w:w="2613" w:type="dxa"/>
          </w:tcPr>
          <w:p w14:paraId="0C543A8C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Özdemir M.B.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M.M.Aldur ve H.H.Çelik</w:t>
            </w:r>
          </w:p>
        </w:tc>
        <w:tc>
          <w:tcPr>
            <w:tcW w:w="3420" w:type="dxa"/>
          </w:tcPr>
          <w:p w14:paraId="1656B938" w14:textId="77777777" w:rsidR="0024332E" w:rsidRPr="00E21952" w:rsidRDefault="0024332E" w:rsidP="0024332E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Altered course of the right testicular artery-case report </w:t>
            </w:r>
          </w:p>
        </w:tc>
        <w:tc>
          <w:tcPr>
            <w:tcW w:w="1980" w:type="dxa"/>
          </w:tcPr>
          <w:p w14:paraId="180C6134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i/>
                <w:sz w:val="16"/>
                <w:szCs w:val="16"/>
              </w:rPr>
              <w:t>Clin Anat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 Jan</w:t>
            </w:r>
          </w:p>
        </w:tc>
        <w:tc>
          <w:tcPr>
            <w:tcW w:w="1440" w:type="dxa"/>
          </w:tcPr>
          <w:p w14:paraId="2DF9C2C9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17(1):67-9</w:t>
            </w:r>
          </w:p>
        </w:tc>
        <w:tc>
          <w:tcPr>
            <w:tcW w:w="896" w:type="dxa"/>
          </w:tcPr>
          <w:p w14:paraId="61B26A04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703" w:type="dxa"/>
          </w:tcPr>
          <w:p w14:paraId="149A02DB" w14:textId="60A0B503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v-3</w:t>
              </w:r>
            </w:hyperlink>
          </w:p>
        </w:tc>
      </w:tr>
      <w:tr w:rsidR="0024332E" w:rsidRPr="00F83319" w14:paraId="70634FCF" w14:textId="77777777" w:rsidTr="006740A6">
        <w:trPr>
          <w:jc w:val="center"/>
        </w:trPr>
        <w:tc>
          <w:tcPr>
            <w:tcW w:w="2613" w:type="dxa"/>
          </w:tcPr>
          <w:p w14:paraId="1E8C61F9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Unal N., I. Akdoğan, E. Adıguzel,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B. Özdemir </w:t>
            </w: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ve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A.C. Tufan</w:t>
            </w:r>
          </w:p>
        </w:tc>
        <w:tc>
          <w:tcPr>
            <w:tcW w:w="3420" w:type="dxa"/>
          </w:tcPr>
          <w:p w14:paraId="0A9752EB" w14:textId="77777777" w:rsidR="0024332E" w:rsidRPr="00E21952" w:rsidRDefault="0024332E" w:rsidP="0024332E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Effect of penicilin-induced epilepsy seizure on the volume of hippocampus stratum pyramidalis in rat</w:t>
            </w:r>
          </w:p>
        </w:tc>
        <w:tc>
          <w:tcPr>
            <w:tcW w:w="1980" w:type="dxa"/>
          </w:tcPr>
          <w:p w14:paraId="6A54C375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Neuroscience research communications</w:t>
            </w:r>
          </w:p>
        </w:tc>
        <w:tc>
          <w:tcPr>
            <w:tcW w:w="1440" w:type="dxa"/>
          </w:tcPr>
          <w:p w14:paraId="50DB4149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33 (3)</w:t>
            </w:r>
          </w:p>
        </w:tc>
        <w:tc>
          <w:tcPr>
            <w:tcW w:w="896" w:type="dxa"/>
          </w:tcPr>
          <w:p w14:paraId="066468F0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703" w:type="dxa"/>
          </w:tcPr>
          <w:p w14:paraId="551A6360" w14:textId="6657E1B3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a-2</w:t>
              </w:r>
            </w:hyperlink>
          </w:p>
        </w:tc>
      </w:tr>
      <w:tr w:rsidR="0024332E" w:rsidRPr="00F83319" w14:paraId="135D3F1B" w14:textId="77777777" w:rsidTr="006740A6">
        <w:trPr>
          <w:jc w:val="center"/>
        </w:trPr>
        <w:tc>
          <w:tcPr>
            <w:tcW w:w="2613" w:type="dxa"/>
          </w:tcPr>
          <w:p w14:paraId="2CF9B4A8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Sargon M.F., N. Mas, S. Şenan,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 Özdemir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H.H. Çelik ve M. Cumhur</w:t>
            </w:r>
          </w:p>
        </w:tc>
        <w:tc>
          <w:tcPr>
            <w:tcW w:w="3420" w:type="dxa"/>
          </w:tcPr>
          <w:p w14:paraId="02945FA3" w14:textId="77777777" w:rsidR="0024332E" w:rsidRPr="00E21952" w:rsidRDefault="0024332E" w:rsidP="0024332E">
            <w:pPr>
              <w:ind w:left="360" w:hanging="36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Quantative analysis of myelinated axons of commissural fibers in the rat brain </w:t>
            </w:r>
          </w:p>
          <w:p w14:paraId="11259216" w14:textId="77777777" w:rsidR="0024332E" w:rsidRPr="00E21952" w:rsidRDefault="0024332E" w:rsidP="0024332E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9620D5D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Anat Histol Embryol</w:t>
            </w:r>
          </w:p>
        </w:tc>
        <w:tc>
          <w:tcPr>
            <w:tcW w:w="1440" w:type="dxa"/>
          </w:tcPr>
          <w:p w14:paraId="71A7A28A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32, 141-144</w:t>
            </w:r>
          </w:p>
        </w:tc>
        <w:tc>
          <w:tcPr>
            <w:tcW w:w="896" w:type="dxa"/>
          </w:tcPr>
          <w:p w14:paraId="47138EB4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703" w:type="dxa"/>
          </w:tcPr>
          <w:p w14:paraId="545671EC" w14:textId="1BEBA5A9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a-1</w:t>
              </w:r>
            </w:hyperlink>
          </w:p>
        </w:tc>
      </w:tr>
      <w:tr w:rsidR="0024332E" w:rsidRPr="00F83319" w14:paraId="05CD3D01" w14:textId="77777777" w:rsidTr="006740A6">
        <w:trPr>
          <w:jc w:val="center"/>
        </w:trPr>
        <w:tc>
          <w:tcPr>
            <w:tcW w:w="2613" w:type="dxa"/>
          </w:tcPr>
          <w:p w14:paraId="7B4AB683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Özdemir B.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M.M. Aldur ve H.H. Çelik</w:t>
            </w:r>
          </w:p>
        </w:tc>
        <w:tc>
          <w:tcPr>
            <w:tcW w:w="3420" w:type="dxa"/>
          </w:tcPr>
          <w:p w14:paraId="7C48B945" w14:textId="77777777" w:rsidR="0024332E" w:rsidRPr="00E21952" w:rsidRDefault="0024332E" w:rsidP="0024332E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Multiple variations in the azygos venous system: a preaortic interazygos vein and the absence of hemiazygos vein </w:t>
            </w:r>
          </w:p>
        </w:tc>
        <w:tc>
          <w:tcPr>
            <w:tcW w:w="1980" w:type="dxa"/>
          </w:tcPr>
          <w:p w14:paraId="0CF88BAC" w14:textId="77777777" w:rsidR="0024332E" w:rsidRPr="00E21952" w:rsidRDefault="0024332E" w:rsidP="0024332E">
            <w:pPr>
              <w:ind w:left="360" w:hanging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 xml:space="preserve">Surg Radiol Anat </w:t>
            </w:r>
          </w:p>
        </w:tc>
        <w:tc>
          <w:tcPr>
            <w:tcW w:w="1440" w:type="dxa"/>
          </w:tcPr>
          <w:p w14:paraId="361305D9" w14:textId="77777777" w:rsidR="0024332E" w:rsidRPr="00E21952" w:rsidRDefault="0024332E" w:rsidP="0024332E">
            <w:pPr>
              <w:ind w:left="360" w:hanging="36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 xml:space="preserve">24: </w:t>
            </w:r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>68-70</w:t>
            </w:r>
          </w:p>
          <w:p w14:paraId="12D430CC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7160C937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  <w:t>2002</w:t>
            </w:r>
          </w:p>
        </w:tc>
        <w:tc>
          <w:tcPr>
            <w:tcW w:w="703" w:type="dxa"/>
          </w:tcPr>
          <w:p w14:paraId="29142B48" w14:textId="5CC09C8B" w:rsidR="0024332E" w:rsidRPr="00E21952" w:rsidRDefault="009D5A47" w:rsidP="0024332E">
            <w:pPr>
              <w:spacing w:before="60" w:after="60"/>
              <w:jc w:val="center"/>
              <w:rPr>
                <w:rStyle w:val="Vurgu"/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  <w:hyperlink r:id="rId45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v-2</w:t>
              </w:r>
            </w:hyperlink>
          </w:p>
        </w:tc>
      </w:tr>
      <w:tr w:rsidR="0024332E" w:rsidRPr="00F83319" w14:paraId="56948F2C" w14:textId="77777777" w:rsidTr="006740A6">
        <w:trPr>
          <w:jc w:val="center"/>
        </w:trPr>
        <w:tc>
          <w:tcPr>
            <w:tcW w:w="2613" w:type="dxa"/>
          </w:tcPr>
          <w:p w14:paraId="2DAA0CA8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Celik H.H., M.M. Aldur,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 Ozdemir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ve M.D. Aksit.</w:t>
            </w:r>
          </w:p>
        </w:tc>
        <w:tc>
          <w:tcPr>
            <w:tcW w:w="3420" w:type="dxa"/>
          </w:tcPr>
          <w:p w14:paraId="6FB452D5" w14:textId="77777777" w:rsidR="0024332E" w:rsidRPr="00E21952" w:rsidRDefault="0024332E" w:rsidP="0024332E">
            <w:pPr>
              <w:ind w:left="540" w:hanging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Abnormal digastric muscle with unilateral quadrification of the anterior belly </w:t>
            </w:r>
          </w:p>
        </w:tc>
        <w:tc>
          <w:tcPr>
            <w:tcW w:w="1980" w:type="dxa"/>
          </w:tcPr>
          <w:p w14:paraId="73DAB25B" w14:textId="77777777" w:rsidR="0024332E" w:rsidRPr="00E21952" w:rsidRDefault="0024332E" w:rsidP="0024332E">
            <w:pPr>
              <w:ind w:left="540" w:hanging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Clin Anat. Jan </w:t>
            </w:r>
          </w:p>
          <w:p w14:paraId="27F94C5D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F356A4" w14:textId="77777777" w:rsidR="0024332E" w:rsidRPr="00E21952" w:rsidRDefault="0024332E" w:rsidP="0024332E">
            <w:pPr>
              <w:ind w:left="540" w:hanging="54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15(1):32-4</w:t>
            </w:r>
          </w:p>
        </w:tc>
        <w:tc>
          <w:tcPr>
            <w:tcW w:w="896" w:type="dxa"/>
          </w:tcPr>
          <w:p w14:paraId="0F4F96AA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2002</w:t>
            </w:r>
          </w:p>
        </w:tc>
        <w:tc>
          <w:tcPr>
            <w:tcW w:w="703" w:type="dxa"/>
          </w:tcPr>
          <w:p w14:paraId="7B53BD5D" w14:textId="0D99B3BD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v-1</w:t>
              </w:r>
            </w:hyperlink>
          </w:p>
        </w:tc>
      </w:tr>
      <w:tr w:rsidR="0024332E" w:rsidRPr="00F83319" w14:paraId="6313D5FA" w14:textId="77777777" w:rsidTr="006740A6">
        <w:trPr>
          <w:jc w:val="center"/>
        </w:trPr>
        <w:tc>
          <w:tcPr>
            <w:tcW w:w="10349" w:type="dxa"/>
            <w:gridSpan w:val="5"/>
          </w:tcPr>
          <w:p w14:paraId="1C456487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ISI tarafından taranan ve SCI, SCI Expanded dışındaki indekslerdeki dergilerde yayınlanan makaleler</w:t>
            </w:r>
          </w:p>
        </w:tc>
        <w:tc>
          <w:tcPr>
            <w:tcW w:w="703" w:type="dxa"/>
          </w:tcPr>
          <w:p w14:paraId="2D2E44D8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24332E" w:rsidRPr="00F83319" w14:paraId="6C94DAA1" w14:textId="77777777" w:rsidTr="006740A6">
        <w:trPr>
          <w:jc w:val="center"/>
        </w:trPr>
        <w:tc>
          <w:tcPr>
            <w:tcW w:w="2613" w:type="dxa"/>
          </w:tcPr>
          <w:p w14:paraId="0B04CAEA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Ozdemir MB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Okunak M, Koseler A, Simsek C, Atalay E, Yonguc GN</w:t>
            </w:r>
          </w:p>
        </w:tc>
        <w:tc>
          <w:tcPr>
            <w:tcW w:w="3420" w:type="dxa"/>
          </w:tcPr>
          <w:p w14:paraId="51E9267C" w14:textId="77777777" w:rsidR="0024332E" w:rsidRPr="00E21952" w:rsidRDefault="0024332E" w:rsidP="0024332E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An ancient anatomic variation: bilateral elongated styloid process of cranium, </w:t>
            </w:r>
          </w:p>
        </w:tc>
        <w:tc>
          <w:tcPr>
            <w:tcW w:w="1980" w:type="dxa"/>
          </w:tcPr>
          <w:p w14:paraId="787634B7" w14:textId="77777777" w:rsidR="0024332E" w:rsidRPr="00E21952" w:rsidRDefault="0024332E" w:rsidP="0024332E">
            <w:pPr>
              <w:ind w:left="360" w:hanging="3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The </w:t>
            </w:r>
            <w:r w:rsidRPr="00E21952">
              <w:rPr>
                <w:rStyle w:val="Vurgu"/>
                <w:rFonts w:ascii="Times New Roman" w:hAnsi="Times New Roman" w:cs="Times New Roman"/>
                <w:i w:val="0"/>
                <w:sz w:val="16"/>
                <w:szCs w:val="16"/>
              </w:rPr>
              <w:t>Italian Journal of Anatomy and Embryology</w:t>
            </w:r>
          </w:p>
          <w:p w14:paraId="69D1503B" w14:textId="77777777" w:rsidR="0024332E" w:rsidRPr="00E21952" w:rsidRDefault="0024332E" w:rsidP="0024332E">
            <w:pPr>
              <w:ind w:left="540" w:hanging="54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40" w:type="dxa"/>
          </w:tcPr>
          <w:p w14:paraId="1DFFDC19" w14:textId="77777777" w:rsidR="0024332E" w:rsidRPr="00E21952" w:rsidRDefault="0024332E" w:rsidP="00243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118(2)</w:t>
            </w:r>
          </w:p>
        </w:tc>
        <w:tc>
          <w:tcPr>
            <w:tcW w:w="896" w:type="dxa"/>
          </w:tcPr>
          <w:p w14:paraId="7BAB7DCD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703" w:type="dxa"/>
          </w:tcPr>
          <w:p w14:paraId="7D060FB0" w14:textId="6C43A8E2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b-v-3</w:t>
              </w:r>
            </w:hyperlink>
          </w:p>
        </w:tc>
      </w:tr>
      <w:tr w:rsidR="0024332E" w:rsidRPr="00F83319" w14:paraId="57BC1F13" w14:textId="77777777" w:rsidTr="006740A6">
        <w:trPr>
          <w:jc w:val="center"/>
        </w:trPr>
        <w:tc>
          <w:tcPr>
            <w:tcW w:w="2613" w:type="dxa"/>
          </w:tcPr>
          <w:p w14:paraId="259450E5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Öncel C, 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</w:rPr>
              <w:t>Özdemir B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Erdogan C, Kiroglu Y, Sahiner T</w:t>
            </w:r>
          </w:p>
        </w:tc>
        <w:tc>
          <w:tcPr>
            <w:tcW w:w="3420" w:type="dxa"/>
          </w:tcPr>
          <w:p w14:paraId="45F02527" w14:textId="77777777" w:rsidR="0024332E" w:rsidRPr="00E21952" w:rsidRDefault="0024332E" w:rsidP="0024332E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bCs/>
                <w:sz w:val="16"/>
                <w:szCs w:val="16"/>
              </w:rPr>
              <w:t>Ilımlı kognitif bozukluk ve alzheimer hastalarında MRG ile hipokampus ölçümü</w:t>
            </w:r>
          </w:p>
        </w:tc>
        <w:tc>
          <w:tcPr>
            <w:tcW w:w="1980" w:type="dxa"/>
          </w:tcPr>
          <w:p w14:paraId="28CE1958" w14:textId="77777777" w:rsidR="0024332E" w:rsidRPr="00E21952" w:rsidRDefault="0024332E" w:rsidP="0024332E">
            <w:pPr>
              <w:ind w:left="360" w:hanging="3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Turk Norol Derg</w:t>
            </w:r>
          </w:p>
        </w:tc>
        <w:tc>
          <w:tcPr>
            <w:tcW w:w="1440" w:type="dxa"/>
          </w:tcPr>
          <w:p w14:paraId="05AF0616" w14:textId="77777777" w:rsidR="0024332E" w:rsidRPr="00E21952" w:rsidRDefault="0024332E" w:rsidP="0024332E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17:181-184.</w:t>
            </w:r>
          </w:p>
          <w:p w14:paraId="2689278D" w14:textId="77777777" w:rsidR="0024332E" w:rsidRPr="00E21952" w:rsidRDefault="0024332E" w:rsidP="00243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</w:tcPr>
          <w:p w14:paraId="76BF107B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3" w:type="dxa"/>
          </w:tcPr>
          <w:p w14:paraId="1AE82ABC" w14:textId="7F5D8A9E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b-a-3</w:t>
              </w:r>
            </w:hyperlink>
          </w:p>
        </w:tc>
      </w:tr>
      <w:tr w:rsidR="0024332E" w:rsidRPr="00F83319" w14:paraId="2596BB6B" w14:textId="77777777" w:rsidTr="006740A6">
        <w:trPr>
          <w:jc w:val="center"/>
        </w:trPr>
        <w:tc>
          <w:tcPr>
            <w:tcW w:w="2613" w:type="dxa"/>
          </w:tcPr>
          <w:p w14:paraId="6700FF41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Kabay B, I. Akdogan, </w:t>
            </w:r>
            <w:r w:rsidRPr="00E21952">
              <w:rPr>
                <w:rFonts w:ascii="Times New Roman" w:hAnsi="Times New Roman" w:cs="Times New Roman"/>
                <w:b/>
                <w:sz w:val="16"/>
                <w:szCs w:val="16"/>
                <w:lang w:eastAsia="tr-TR"/>
              </w:rPr>
              <w:t>B. Ozdemir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 ve E. Adiguzel</w:t>
            </w:r>
          </w:p>
        </w:tc>
        <w:tc>
          <w:tcPr>
            <w:tcW w:w="3420" w:type="dxa"/>
          </w:tcPr>
          <w:p w14:paraId="2C4D5B46" w14:textId="77777777" w:rsidR="0024332E" w:rsidRPr="00E21952" w:rsidRDefault="0024332E" w:rsidP="0024332E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The left sternalis muscle variation detected during mastectomy </w:t>
            </w:r>
          </w:p>
        </w:tc>
        <w:tc>
          <w:tcPr>
            <w:tcW w:w="1980" w:type="dxa"/>
          </w:tcPr>
          <w:p w14:paraId="2EB34D2B" w14:textId="77777777" w:rsidR="0024332E" w:rsidRPr="00E21952" w:rsidRDefault="0024332E" w:rsidP="0024332E">
            <w:pPr>
              <w:ind w:left="360" w:hanging="36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Folia Morphol</w:t>
            </w:r>
          </w:p>
        </w:tc>
        <w:tc>
          <w:tcPr>
            <w:tcW w:w="1440" w:type="dxa"/>
          </w:tcPr>
          <w:p w14:paraId="2FA44210" w14:textId="77777777" w:rsidR="0024332E" w:rsidRPr="00E21952" w:rsidRDefault="0024332E" w:rsidP="00243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64(4):123-129</w:t>
            </w:r>
          </w:p>
        </w:tc>
        <w:tc>
          <w:tcPr>
            <w:tcW w:w="896" w:type="dxa"/>
          </w:tcPr>
          <w:p w14:paraId="4B8738AD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703" w:type="dxa"/>
          </w:tcPr>
          <w:p w14:paraId="1D962F06" w14:textId="3318FC14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hyperlink r:id="rId49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  <w:lang w:eastAsia="tr-TR"/>
                </w:rPr>
                <w:t>b-v-2</w:t>
              </w:r>
            </w:hyperlink>
          </w:p>
        </w:tc>
      </w:tr>
      <w:tr w:rsidR="0024332E" w:rsidRPr="00F83319" w14:paraId="6F5D7D2F" w14:textId="77777777" w:rsidTr="006740A6">
        <w:trPr>
          <w:jc w:val="center"/>
        </w:trPr>
        <w:tc>
          <w:tcPr>
            <w:tcW w:w="2613" w:type="dxa"/>
          </w:tcPr>
          <w:p w14:paraId="22A0C13A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Celik H.H., M.M. Aldur, S. Tunali,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M.B. Ozdemir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ve M. Aktekin</w:t>
            </w:r>
          </w:p>
        </w:tc>
        <w:tc>
          <w:tcPr>
            <w:tcW w:w="3420" w:type="dxa"/>
          </w:tcPr>
          <w:p w14:paraId="0C21A13F" w14:textId="77777777" w:rsidR="0024332E" w:rsidRPr="00E21952" w:rsidRDefault="0024332E" w:rsidP="0024332E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 Multiple variations of the deep artery of arm: double deep artery of arm and deep artery of arm with the superior ulnar collateral artery, A case report </w:t>
            </w:r>
          </w:p>
        </w:tc>
        <w:tc>
          <w:tcPr>
            <w:tcW w:w="1980" w:type="dxa"/>
          </w:tcPr>
          <w:p w14:paraId="013392D5" w14:textId="77777777" w:rsidR="0024332E" w:rsidRPr="00E21952" w:rsidRDefault="0024332E" w:rsidP="0024332E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Morphologie. Dec</w:t>
            </w:r>
          </w:p>
        </w:tc>
        <w:tc>
          <w:tcPr>
            <w:tcW w:w="1440" w:type="dxa"/>
          </w:tcPr>
          <w:p w14:paraId="3294978C" w14:textId="77777777" w:rsidR="0024332E" w:rsidRPr="00E21952" w:rsidRDefault="0024332E" w:rsidP="00243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88(283):188-90</w:t>
            </w:r>
          </w:p>
        </w:tc>
        <w:tc>
          <w:tcPr>
            <w:tcW w:w="896" w:type="dxa"/>
          </w:tcPr>
          <w:p w14:paraId="0986A91C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703" w:type="dxa"/>
          </w:tcPr>
          <w:p w14:paraId="0E124E96" w14:textId="1FDB7364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b-a-2</w:t>
              </w:r>
            </w:hyperlink>
          </w:p>
        </w:tc>
      </w:tr>
      <w:tr w:rsidR="0024332E" w:rsidRPr="00F83319" w14:paraId="6E1EE007" w14:textId="77777777" w:rsidTr="006740A6">
        <w:trPr>
          <w:jc w:val="center"/>
        </w:trPr>
        <w:tc>
          <w:tcPr>
            <w:tcW w:w="2613" w:type="dxa"/>
          </w:tcPr>
          <w:p w14:paraId="70986E78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Celik H.H., H. Tore, S. Balcı, O. Bagcicek ve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B.</w:t>
            </w: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Ozdemir </w:t>
            </w:r>
          </w:p>
        </w:tc>
        <w:tc>
          <w:tcPr>
            <w:tcW w:w="3420" w:type="dxa"/>
          </w:tcPr>
          <w:p w14:paraId="22D2D387" w14:textId="77777777" w:rsidR="0024332E" w:rsidRPr="00E21952" w:rsidRDefault="0024332E" w:rsidP="0024332E">
            <w:pPr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Scanning electron microscopic examination of the hair in Chédiak-Higashi syndrome </w:t>
            </w:r>
          </w:p>
        </w:tc>
        <w:tc>
          <w:tcPr>
            <w:tcW w:w="1980" w:type="dxa"/>
          </w:tcPr>
          <w:p w14:paraId="0D09A51B" w14:textId="77777777" w:rsidR="0024332E" w:rsidRPr="00E21952" w:rsidRDefault="0024332E" w:rsidP="0024332E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Case Rep Clin Pract Rev</w:t>
            </w:r>
          </w:p>
        </w:tc>
        <w:tc>
          <w:tcPr>
            <w:tcW w:w="1440" w:type="dxa"/>
          </w:tcPr>
          <w:p w14:paraId="460FC617" w14:textId="77777777" w:rsidR="0024332E" w:rsidRPr="00E21952" w:rsidRDefault="0024332E" w:rsidP="002433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4(3):252-255</w:t>
            </w:r>
          </w:p>
        </w:tc>
        <w:tc>
          <w:tcPr>
            <w:tcW w:w="896" w:type="dxa"/>
          </w:tcPr>
          <w:p w14:paraId="662F2C8E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2003</w:t>
            </w:r>
          </w:p>
        </w:tc>
        <w:tc>
          <w:tcPr>
            <w:tcW w:w="703" w:type="dxa"/>
          </w:tcPr>
          <w:p w14:paraId="3ACD3960" w14:textId="3D03675E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51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b-v-1</w:t>
              </w:r>
            </w:hyperlink>
          </w:p>
        </w:tc>
      </w:tr>
      <w:tr w:rsidR="0024332E" w:rsidRPr="00F83319" w14:paraId="6633E023" w14:textId="77777777" w:rsidTr="006740A6">
        <w:trPr>
          <w:jc w:val="center"/>
        </w:trPr>
        <w:tc>
          <w:tcPr>
            <w:tcW w:w="2613" w:type="dxa"/>
          </w:tcPr>
          <w:p w14:paraId="318569AD" w14:textId="77777777" w:rsidR="0024332E" w:rsidRPr="00E21952" w:rsidRDefault="0024332E" w:rsidP="0024332E">
            <w:pPr>
              <w:spacing w:before="60" w:after="6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Surucu H.S., A. Oto, A. Gokoglu H.H. Celik ve </w:t>
            </w:r>
            <w:r w:rsidRPr="00E2195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 Ozdemir</w:t>
            </w: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, A</w:t>
            </w:r>
          </w:p>
        </w:tc>
        <w:tc>
          <w:tcPr>
            <w:tcW w:w="3420" w:type="dxa"/>
          </w:tcPr>
          <w:p w14:paraId="6633D282" w14:textId="77777777" w:rsidR="0024332E" w:rsidRPr="00E21952" w:rsidRDefault="0024332E" w:rsidP="0024332E">
            <w:pPr>
              <w:ind w:left="360" w:hanging="360"/>
              <w:jc w:val="lef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.Besim Anatomy of the celiac trunk examined by CT imaging of 104 individuals</w:t>
            </w:r>
          </w:p>
        </w:tc>
        <w:tc>
          <w:tcPr>
            <w:tcW w:w="1980" w:type="dxa"/>
          </w:tcPr>
          <w:p w14:paraId="6D1FBC0F" w14:textId="77777777" w:rsidR="0024332E" w:rsidRPr="00E21952" w:rsidRDefault="0024332E" w:rsidP="0024332E">
            <w:pPr>
              <w:ind w:left="360" w:hanging="3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 xml:space="preserve">Morphologie. </w:t>
            </w:r>
          </w:p>
        </w:tc>
        <w:tc>
          <w:tcPr>
            <w:tcW w:w="1440" w:type="dxa"/>
          </w:tcPr>
          <w:p w14:paraId="757E8ECC" w14:textId="77777777" w:rsidR="0024332E" w:rsidRPr="00E21952" w:rsidRDefault="0024332E" w:rsidP="002433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87(277):33-5</w:t>
            </w:r>
          </w:p>
        </w:tc>
        <w:tc>
          <w:tcPr>
            <w:tcW w:w="896" w:type="dxa"/>
          </w:tcPr>
          <w:p w14:paraId="133911FC" w14:textId="77777777" w:rsidR="0024332E" w:rsidRPr="00E21952" w:rsidRDefault="0024332E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21952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703" w:type="dxa"/>
          </w:tcPr>
          <w:p w14:paraId="0F73BD5A" w14:textId="0D2641C7" w:rsidR="0024332E" w:rsidRPr="00E21952" w:rsidRDefault="009D5A47" w:rsidP="0024332E">
            <w:pPr>
              <w:spacing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24332E" w:rsidRPr="00A96005">
                <w:rPr>
                  <w:rStyle w:val="Kpr"/>
                  <w:rFonts w:ascii="Times New Roman" w:hAnsi="Times New Roman" w:cs="Times New Roman"/>
                  <w:sz w:val="16"/>
                  <w:szCs w:val="16"/>
                </w:rPr>
                <w:t>b-a-1</w:t>
              </w:r>
            </w:hyperlink>
          </w:p>
        </w:tc>
      </w:tr>
      <w:tr w:rsidR="0024332E" w:rsidRPr="00F83319" w14:paraId="18D7FC78" w14:textId="77777777" w:rsidTr="006740A6">
        <w:trPr>
          <w:jc w:val="center"/>
        </w:trPr>
        <w:tc>
          <w:tcPr>
            <w:tcW w:w="10349" w:type="dxa"/>
            <w:gridSpan w:val="5"/>
          </w:tcPr>
          <w:p w14:paraId="6F2A92A0" w14:textId="77777777" w:rsidR="0024332E" w:rsidRPr="00BE71F1" w:rsidRDefault="0024332E" w:rsidP="0024332E">
            <w:pPr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4241">
              <w:rPr>
                <w:rFonts w:ascii="Verdana" w:hAnsi="Verdana"/>
                <w:b/>
                <w:color w:val="000000"/>
                <w:lang w:eastAsia="tr-TR"/>
              </w:rPr>
              <w:t>Ulusal Hakemli dergilerde yeralan</w:t>
            </w:r>
            <w:r>
              <w:rPr>
                <w:rFonts w:ascii="Verdana" w:hAnsi="Verdana"/>
                <w:b/>
                <w:color w:val="000000"/>
                <w:lang w:eastAsia="tr-TR"/>
              </w:rPr>
              <w:t xml:space="preserve"> makaleler (c; ulusal hakemli dergi)</w:t>
            </w:r>
          </w:p>
        </w:tc>
        <w:tc>
          <w:tcPr>
            <w:tcW w:w="703" w:type="dxa"/>
          </w:tcPr>
          <w:p w14:paraId="4F480440" w14:textId="77777777" w:rsidR="0024332E" w:rsidRPr="00B34241" w:rsidRDefault="0024332E" w:rsidP="0024332E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lang w:eastAsia="tr-TR"/>
              </w:rPr>
            </w:pPr>
          </w:p>
        </w:tc>
      </w:tr>
      <w:tr w:rsidR="0024332E" w:rsidRPr="00F83319" w14:paraId="47A48560" w14:textId="77777777" w:rsidTr="006740A6">
        <w:trPr>
          <w:jc w:val="center"/>
        </w:trPr>
        <w:tc>
          <w:tcPr>
            <w:tcW w:w="10349" w:type="dxa"/>
            <w:gridSpan w:val="5"/>
          </w:tcPr>
          <w:p w14:paraId="30FD4CAE" w14:textId="77777777" w:rsidR="0024332E" w:rsidRDefault="0024332E" w:rsidP="0024332E">
            <w:pPr>
              <w:ind w:left="540" w:hanging="540"/>
              <w:rPr>
                <w:rStyle w:val="label"/>
                <w:rFonts w:ascii="Verdana" w:hAnsi="Verdana"/>
                <w:b/>
                <w:sz w:val="20"/>
              </w:rPr>
            </w:pPr>
          </w:p>
          <w:p w14:paraId="007374D3" w14:textId="590DF2A0" w:rsidR="0024332E" w:rsidRPr="0079566F" w:rsidRDefault="009D5A47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hyperlink r:id="rId53" w:history="1">
              <w:r w:rsidR="0024332E" w:rsidRPr="00754657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1-</w:t>
              </w:r>
            </w:hyperlink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Adıgüzel E., M. Zencir, I. Akdoğan ve  </w:t>
            </w:r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 “Sporun vücut kitle indeksine etkisi” </w:t>
            </w:r>
            <w:r w:rsidR="0024332E" w:rsidRPr="0079566F">
              <w:rPr>
                <w:rFonts w:ascii="Times New Roman" w:hAnsi="Times New Roman"/>
                <w:i/>
                <w:sz w:val="16"/>
                <w:szCs w:val="16"/>
              </w:rPr>
              <w:t>morfoloji dergisi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332E" w:rsidRPr="0079566F">
              <w:rPr>
                <w:rFonts w:ascii="Times New Roman" w:hAnsi="Times New Roman"/>
                <w:b/>
                <w:sz w:val="16"/>
                <w:szCs w:val="16"/>
              </w:rPr>
              <w:t>7 (2):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>1-3, (1999).</w:t>
            </w:r>
          </w:p>
          <w:p w14:paraId="68556C4F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029129B" w14:textId="31EFDA42" w:rsidR="0024332E" w:rsidRPr="0079566F" w:rsidRDefault="009D5A47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hyperlink r:id="rId54" w:history="1">
              <w:r w:rsidR="0024332E" w:rsidRPr="00754657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2</w:t>
              </w:r>
            </w:hyperlink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Çelik H., M.M.Aldur, </w:t>
            </w:r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B. Özdemir </w:t>
            </w:r>
            <w:r w:rsidR="0024332E" w:rsidRPr="0079566F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 S. İlgi “Scanning elektron mikroskop’unun mikroskopik anatomide kullanımı” </w:t>
            </w:r>
            <w:r w:rsidR="0024332E" w:rsidRPr="0079566F">
              <w:rPr>
                <w:rFonts w:ascii="Times New Roman" w:hAnsi="Times New Roman"/>
                <w:i/>
                <w:sz w:val="16"/>
                <w:szCs w:val="16"/>
              </w:rPr>
              <w:t>Morfoloji dergisi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332E" w:rsidRPr="0079566F">
              <w:rPr>
                <w:rFonts w:ascii="Times New Roman" w:hAnsi="Times New Roman"/>
                <w:b/>
                <w:i/>
                <w:sz w:val="16"/>
                <w:szCs w:val="16"/>
              </w:rPr>
              <w:t>9 (2)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>:56-59, (2001).</w:t>
            </w:r>
          </w:p>
          <w:p w14:paraId="32BB8593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F0013E5" w14:textId="3D809F20" w:rsidR="0024332E" w:rsidRPr="0079566F" w:rsidRDefault="009D5A47" w:rsidP="0024332E">
            <w:pPr>
              <w:autoSpaceDN w:val="0"/>
              <w:adjustRightInd w:val="0"/>
              <w:ind w:left="360" w:hanging="360"/>
              <w:rPr>
                <w:rFonts w:ascii="Times New Roman" w:hAnsi="Times New Roman"/>
                <w:sz w:val="16"/>
                <w:szCs w:val="16"/>
                <w:lang w:val="en-US"/>
              </w:rPr>
            </w:pPr>
            <w:hyperlink r:id="rId55" w:history="1">
              <w:r w:rsidR="0024332E" w:rsidRPr="00754657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3</w:t>
              </w:r>
            </w:hyperlink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Ozdemir M.B.</w:t>
            </w:r>
            <w:r w:rsidR="0024332E"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, I. Akdogan, E. Adiguzel ve N. Yonguc “</w:t>
            </w:r>
            <w:r w:rsidR="0024332E" w:rsidRPr="0079566F">
              <w:rPr>
                <w:rFonts w:ascii="Times New Roman" w:hAnsi="Times New Roman"/>
                <w:color w:val="212125"/>
                <w:sz w:val="16"/>
                <w:szCs w:val="16"/>
                <w:lang w:val="en-US"/>
              </w:rPr>
              <w:t>Three dimensional (3D) reconstruction of the rat ventricles”</w:t>
            </w:r>
            <w:r w:rsidR="0024332E" w:rsidRPr="0079566F">
              <w:rPr>
                <w:rFonts w:ascii="Times New Roman" w:hAnsi="Times New Roman"/>
                <w:color w:val="515054"/>
                <w:sz w:val="16"/>
                <w:szCs w:val="16"/>
                <w:lang w:val="en-US"/>
              </w:rPr>
              <w:t xml:space="preserve"> </w:t>
            </w:r>
            <w:r w:rsidR="0024332E" w:rsidRPr="0079566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Neuroanatomy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24332E" w:rsidRPr="007956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4: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49–51, (2005).</w:t>
            </w:r>
          </w:p>
          <w:p w14:paraId="21081A93" w14:textId="77777777" w:rsidR="0024332E" w:rsidRPr="0079566F" w:rsidRDefault="0024332E" w:rsidP="0024332E">
            <w:pPr>
              <w:autoSpaceDN w:val="0"/>
              <w:adjustRightInd w:val="0"/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14:paraId="4EF03FD6" w14:textId="456173D1" w:rsidR="0024332E" w:rsidRPr="0079566F" w:rsidRDefault="009D5A47" w:rsidP="0024332E">
            <w:pPr>
              <w:autoSpaceDN w:val="0"/>
              <w:adjustRightInd w:val="0"/>
              <w:ind w:left="360" w:hanging="360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  <w:hyperlink r:id="rId56" w:history="1">
              <w:r w:rsidR="0024332E" w:rsidRPr="00754657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4</w:t>
              </w:r>
            </w:hyperlink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Akdoğan I., </w:t>
            </w:r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B. Özdemir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A. Hasusta, P. Akyer, D. Akdoğan, B. “Akdağ Denizli merkez ilköğretim 1.sınıf (7 yaş) öğrencilerinde antropometrik vücut çevre ve Üst ekstremite uzunluk ölçümleri” </w:t>
            </w:r>
            <w:r w:rsidR="0024332E" w:rsidRPr="0079566F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S.D.Ü. Tıp Fak. Derg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.:</w:t>
            </w:r>
            <w:r w:rsidR="0024332E" w:rsidRPr="0079566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12(4)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val="en-US"/>
              </w:rPr>
              <w:t>/ 14-18, (2005).</w:t>
            </w:r>
          </w:p>
          <w:p w14:paraId="71CDC4B0" w14:textId="10307D0D" w:rsidR="0024332E" w:rsidRDefault="009D5A47" w:rsidP="0024332E">
            <w:pPr>
              <w:pStyle w:val="NormalWeb"/>
              <w:ind w:left="360" w:hanging="360"/>
              <w:rPr>
                <w:sz w:val="16"/>
                <w:szCs w:val="16"/>
              </w:rPr>
            </w:pPr>
            <w:hyperlink r:id="rId57" w:history="1">
              <w:r w:rsidR="0024332E" w:rsidRPr="00754657">
                <w:rPr>
                  <w:rStyle w:val="Kpr"/>
                  <w:b/>
                  <w:bCs/>
                  <w:sz w:val="16"/>
                  <w:szCs w:val="16"/>
                </w:rPr>
                <w:t>5</w:t>
              </w:r>
            </w:hyperlink>
            <w:r w:rsidR="0024332E" w:rsidRPr="0079566F">
              <w:rPr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sz w:val="16"/>
                <w:szCs w:val="16"/>
              </w:rPr>
              <w:t xml:space="preserve">Karatepe M, Aİ Bozkurt, </w:t>
            </w:r>
            <w:r w:rsidR="0024332E" w:rsidRPr="0079566F">
              <w:rPr>
                <w:b/>
                <w:sz w:val="16"/>
                <w:szCs w:val="16"/>
              </w:rPr>
              <w:t>B. Özdemir</w:t>
            </w:r>
            <w:r w:rsidR="0024332E" w:rsidRPr="0079566F">
              <w:rPr>
                <w:sz w:val="16"/>
                <w:szCs w:val="16"/>
              </w:rPr>
              <w:t xml:space="preserve">, Dr. Kemal Şakir Saraçoğlu’na gore Cumhuriyetin ilk yıllarında Denizli’nin sağlık durumu. Tıp Tarihi Araştırmaları, </w:t>
            </w:r>
            <w:r w:rsidR="0024332E" w:rsidRPr="0079566F">
              <w:rPr>
                <w:color w:val="222222"/>
                <w:sz w:val="16"/>
                <w:szCs w:val="16"/>
                <w:shd w:val="clear" w:color="auto" w:fill="FFFFFF"/>
              </w:rPr>
              <w:t>sayı 16, s:32-34</w:t>
            </w:r>
            <w:r w:rsidR="0024332E" w:rsidRPr="0079566F">
              <w:rPr>
                <w:sz w:val="16"/>
                <w:szCs w:val="16"/>
              </w:rPr>
              <w:t xml:space="preserve"> (2009).</w:t>
            </w:r>
          </w:p>
          <w:p w14:paraId="7DFF8CDE" w14:textId="4FF257A5" w:rsidR="0024332E" w:rsidRPr="0079566F" w:rsidRDefault="009D5A47" w:rsidP="0024332E">
            <w:pPr>
              <w:pStyle w:val="NormalWeb"/>
              <w:ind w:left="360" w:hanging="360"/>
              <w:rPr>
                <w:sz w:val="16"/>
                <w:szCs w:val="16"/>
              </w:rPr>
            </w:pPr>
            <w:hyperlink r:id="rId58" w:history="1">
              <w:r w:rsidR="0024332E" w:rsidRPr="006B77D1">
                <w:rPr>
                  <w:rStyle w:val="Kpr"/>
                  <w:b/>
                  <w:bCs/>
                  <w:sz w:val="16"/>
                  <w:szCs w:val="16"/>
                </w:rPr>
                <w:t>6</w:t>
              </w:r>
            </w:hyperlink>
            <w:r w:rsidR="0024332E" w:rsidRPr="0079566F">
              <w:rPr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rStyle w:val="kunye41"/>
                <w:b/>
                <w:sz w:val="16"/>
                <w:szCs w:val="16"/>
              </w:rPr>
              <w:t>Özdemir MB</w:t>
            </w:r>
            <w:r w:rsidR="0024332E" w:rsidRPr="0079566F">
              <w:rPr>
                <w:rStyle w:val="kunye41"/>
                <w:sz w:val="16"/>
                <w:szCs w:val="16"/>
              </w:rPr>
              <w:t>, Akdoğan I, Ergin S, Tatar I, Çelik H, Mete E, Ergin Ç.</w:t>
            </w:r>
            <w:r w:rsidR="0024332E" w:rsidRPr="0079566F">
              <w:rPr>
                <w:sz w:val="16"/>
                <w:szCs w:val="16"/>
              </w:rPr>
              <w:t xml:space="preserve"> Scanning      electron microscopic examination of hair in tinea capitis caused by </w:t>
            </w:r>
            <w:r w:rsidR="0024332E" w:rsidRPr="0079566F">
              <w:rPr>
                <w:rStyle w:val="Vurgu"/>
                <w:sz w:val="16"/>
                <w:szCs w:val="16"/>
              </w:rPr>
              <w:t xml:space="preserve">Trichophyton tonsurans. </w:t>
            </w:r>
            <w:r w:rsidR="0024332E" w:rsidRPr="0079566F">
              <w:rPr>
                <w:sz w:val="16"/>
                <w:szCs w:val="16"/>
              </w:rPr>
              <w:t>Anatomy; 4: 35-38, (2010).</w:t>
            </w:r>
          </w:p>
          <w:p w14:paraId="4FCC2772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b/>
                <w:color w:val="000000"/>
                <w:sz w:val="16"/>
                <w:szCs w:val="16"/>
                <w:lang w:eastAsia="tr-TR"/>
              </w:rPr>
            </w:pPr>
          </w:p>
          <w:p w14:paraId="6612118F" w14:textId="1B8F4166" w:rsidR="0024332E" w:rsidRPr="0079566F" w:rsidRDefault="009D5A47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hyperlink r:id="rId59" w:history="1">
              <w:r w:rsidR="0024332E" w:rsidRPr="006B77D1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7</w:t>
              </w:r>
            </w:hyperlink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Denk C.C., </w:t>
            </w:r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B. Özdemir </w:t>
            </w:r>
            <w:r w:rsidR="0024332E" w:rsidRPr="0079566F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 H.H. Çelik “Multiple tendons of the abductor pollicis longus muscle: report of a case” </w:t>
            </w:r>
            <w:r w:rsidR="0024332E" w:rsidRPr="0079566F">
              <w:rPr>
                <w:rFonts w:ascii="Times New Roman" w:hAnsi="Times New Roman"/>
                <w:i/>
                <w:sz w:val="16"/>
                <w:szCs w:val="16"/>
              </w:rPr>
              <w:t>Gazi Medical Journal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332E" w:rsidRPr="0079566F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>:157-159, (2002).</w:t>
            </w:r>
          </w:p>
          <w:p w14:paraId="5E389049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B042B98" w14:textId="064D611C" w:rsidR="0024332E" w:rsidRPr="0079566F" w:rsidRDefault="009D5A47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hyperlink r:id="rId60" w:history="1">
              <w:r w:rsidR="0024332E" w:rsidRPr="006B77D1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8</w:t>
              </w:r>
            </w:hyperlink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Mas N., P. Ozeksi, </w:t>
            </w:r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Ozdemir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, S. Kapakin, M.F. Sargon, H.H. Celik ve N. Yener “A case of bilateral high division of the sciatic nerves, together with a unilateralunusual course of the tibial nevre” </w:t>
            </w:r>
            <w:r w:rsidR="0024332E"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Neuroanatomy 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332E" w:rsidRPr="0079566F">
              <w:rPr>
                <w:rFonts w:ascii="Times New Roman" w:hAnsi="Times New Roman"/>
                <w:b/>
                <w:sz w:val="16"/>
                <w:szCs w:val="16"/>
              </w:rPr>
              <w:t>(2) 13</w:t>
            </w:r>
            <w:r w:rsidR="0024332E" w:rsidRPr="0079566F">
              <w:rPr>
                <w:rFonts w:ascii="Times New Roman" w:hAnsi="Times New Roman"/>
                <w:sz w:val="16"/>
                <w:szCs w:val="16"/>
              </w:rPr>
              <w:t>-15 (2003).</w:t>
            </w:r>
          </w:p>
          <w:p w14:paraId="2A092F5A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D6A4DF6" w14:textId="46F96924" w:rsidR="0024332E" w:rsidRPr="0079566F" w:rsidRDefault="009D5A47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  <w:lang w:eastAsia="tr-TR"/>
              </w:rPr>
            </w:pPr>
            <w:hyperlink r:id="rId61" w:history="1">
              <w:r w:rsidR="0024332E" w:rsidRPr="006B77D1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9</w:t>
              </w:r>
            </w:hyperlink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Akdogan I., N Karabulut, </w:t>
            </w:r>
            <w:r w:rsidR="0024332E" w:rsidRPr="0079566F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B. Özdemir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E. Adiguzel, B ve Yagci “CT demonstration of vascular anatomy in pelvic ectopic kidney” </w:t>
            </w:r>
            <w:r w:rsidR="0024332E" w:rsidRPr="0079566F">
              <w:rPr>
                <w:rFonts w:ascii="Times New Roman" w:hAnsi="Times New Roman"/>
                <w:i/>
                <w:sz w:val="16"/>
                <w:szCs w:val="16"/>
                <w:lang w:eastAsia="tr-TR"/>
              </w:rPr>
              <w:t>Gazi Medical Journal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 xml:space="preserve">, </w:t>
            </w:r>
            <w:r w:rsidR="0024332E" w:rsidRPr="0079566F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17/2</w:t>
            </w:r>
            <w:r w:rsidR="0024332E" w:rsidRPr="0079566F">
              <w:rPr>
                <w:rFonts w:ascii="Times New Roman" w:hAnsi="Times New Roman"/>
                <w:sz w:val="16"/>
                <w:szCs w:val="16"/>
                <w:lang w:eastAsia="tr-TR"/>
              </w:rPr>
              <w:t>, 111-113, (2006).</w:t>
            </w:r>
          </w:p>
          <w:p w14:paraId="323DAE09" w14:textId="77777777" w:rsidR="0024332E" w:rsidRPr="0079566F" w:rsidRDefault="0024332E" w:rsidP="0024332E">
            <w:pPr>
              <w:ind w:right="113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14:paraId="034A56AE" w14:textId="151951B6" w:rsidR="0024332E" w:rsidRPr="0079566F" w:rsidRDefault="009D5A47" w:rsidP="0024332E">
            <w:pPr>
              <w:ind w:left="360" w:hanging="360"/>
              <w:rPr>
                <w:rStyle w:val="apple-style-span"/>
                <w:rFonts w:ascii="Times New Roman" w:hAnsi="Times New Roman"/>
                <w:i/>
                <w:iCs/>
                <w:sz w:val="16"/>
                <w:szCs w:val="16"/>
                <w:shd w:val="clear" w:color="auto" w:fill="FCFCFC"/>
              </w:rPr>
            </w:pPr>
            <w:hyperlink r:id="rId62" w:history="1">
              <w:r w:rsidR="0024332E" w:rsidRPr="006B77D1">
                <w:rPr>
                  <w:rStyle w:val="Kpr"/>
                  <w:rFonts w:ascii="Times New Roman" w:hAnsi="Times New Roman"/>
                  <w:b/>
                  <w:bCs/>
                  <w:sz w:val="16"/>
                  <w:szCs w:val="16"/>
                </w:rPr>
                <w:t>10</w:t>
              </w:r>
            </w:hyperlink>
            <w:r w:rsidR="0024332E"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rStyle w:val="apple-style-span"/>
                <w:rFonts w:ascii="Times New Roman" w:hAnsi="Times New Roman"/>
                <w:b/>
                <w:sz w:val="16"/>
                <w:szCs w:val="16"/>
                <w:shd w:val="clear" w:color="auto" w:fill="FCFCFC"/>
              </w:rPr>
              <w:t>Özdemir MB</w:t>
            </w:r>
            <w:r w:rsidR="0024332E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, Özcan RH, Bağdatlı D, Akyer ŞP, Yonguç GN: </w:t>
            </w:r>
            <w:r w:rsidR="0024332E" w:rsidRPr="0079566F">
              <w:rPr>
                <w:rFonts w:ascii="Times New Roman" w:hAnsi="Times New Roman"/>
                <w:sz w:val="16"/>
                <w:szCs w:val="16"/>
                <w:shd w:val="clear" w:color="auto" w:fill="FCFCFC"/>
              </w:rPr>
              <w:t xml:space="preserve">An unusual anatomic variation of dorsal sensory branches of the ulnar nerve: A case report (Ulnar sinirin dorsal duysal dallarının alışılmadık bir anatomik varyasyonu: Bir olgu sunumu) </w:t>
            </w:r>
            <w:r w:rsidR="0024332E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>Doi:</w:t>
            </w:r>
            <w:r w:rsidR="0024332E" w:rsidRPr="0079566F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CFCFC"/>
              </w:rPr>
              <w:t> </w:t>
            </w:r>
            <w:r w:rsidR="0024332E" w:rsidRPr="0079566F">
              <w:rPr>
                <w:rStyle w:val="apple-style-span"/>
                <w:rFonts w:ascii="Times New Roman" w:hAnsi="Times New Roman"/>
                <w:sz w:val="16"/>
                <w:szCs w:val="16"/>
                <w:shd w:val="clear" w:color="auto" w:fill="FCFCFC"/>
              </w:rPr>
              <w:t>10.5505/kjms.2011.33043  </w:t>
            </w:r>
            <w:r w:rsidR="0024332E" w:rsidRPr="0079566F">
              <w:rPr>
                <w:rStyle w:val="apple-style-span"/>
                <w:rFonts w:ascii="Times New Roman" w:hAnsi="Times New Roman"/>
                <w:i/>
                <w:iCs/>
                <w:sz w:val="16"/>
                <w:szCs w:val="16"/>
                <w:shd w:val="clear" w:color="auto" w:fill="FCFCFC"/>
              </w:rPr>
              <w:t>Sayfalar 77 – 80</w:t>
            </w:r>
          </w:p>
          <w:p w14:paraId="55EC08A8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B14FEC2" w14:textId="3BCCFF0A" w:rsidR="0024332E" w:rsidRPr="001D610E" w:rsidRDefault="009D5A47" w:rsidP="002433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63" w:history="1">
              <w:r w:rsidR="0024332E" w:rsidRPr="006B77D1">
                <w:rPr>
                  <w:rStyle w:val="Kpr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11</w:t>
              </w:r>
            </w:hyperlink>
            <w:r w:rsidR="0024332E" w:rsidRPr="007956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="0024332E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Yonguc GN, </w:t>
            </w:r>
            <w:r w:rsidR="0024332E" w:rsidRPr="0079566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Şahinli</w:t>
            </w:r>
            <w:r w:rsidR="0024332E" w:rsidRPr="007956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S, </w:t>
            </w:r>
            <w:r w:rsidR="0024332E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Adıguzel E</w:t>
            </w:r>
            <w:r w:rsidR="0024332E" w:rsidRPr="0079566F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, Ozdemir MB</w:t>
            </w:r>
            <w:r w:rsidR="0024332E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Akyer SP  </w:t>
            </w:r>
            <w:r w:rsidR="0024332E" w:rsidRPr="0079566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Giant kidney tumor: Radiological case report </w:t>
            </w:r>
            <w:r w:rsidR="0024332E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“</w:t>
            </w:r>
            <w:r w:rsidR="0024332E" w:rsidRPr="0079566F">
              <w:rPr>
                <w:rFonts w:ascii="Times New Roman" w:hAnsi="Times New Roman" w:cs="Times New Roman"/>
                <w:bCs/>
                <w:iCs/>
                <w:color w:val="auto"/>
                <w:sz w:val="16"/>
                <w:szCs w:val="16"/>
              </w:rPr>
              <w:t>Dev böbrek tümörü: Radyolojik olgu sunumu”</w:t>
            </w:r>
            <w:r w:rsidR="0024332E" w:rsidRPr="0079566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24332E" w:rsidRPr="0079566F">
              <w:rPr>
                <w:rFonts w:ascii="Times New Roman" w:hAnsi="Times New Roman" w:cs="Times New Roman"/>
                <w:iCs/>
                <w:color w:val="auto"/>
                <w:sz w:val="16"/>
                <w:szCs w:val="16"/>
              </w:rPr>
              <w:t>Izm Univ Med J 2014; 2:32-34</w:t>
            </w:r>
          </w:p>
          <w:p w14:paraId="4F7E2E45" w14:textId="77777777" w:rsidR="0024332E" w:rsidRPr="00BE71F1" w:rsidRDefault="0024332E" w:rsidP="0024332E">
            <w:pPr>
              <w:spacing w:before="60" w:after="6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</w:tcPr>
          <w:p w14:paraId="36C1E615" w14:textId="77777777" w:rsidR="0024332E" w:rsidRDefault="0024332E" w:rsidP="0024332E">
            <w:pPr>
              <w:ind w:left="540" w:hanging="540"/>
              <w:rPr>
                <w:rStyle w:val="label"/>
                <w:rFonts w:ascii="Verdana" w:hAnsi="Verdana"/>
                <w:b/>
                <w:sz w:val="20"/>
              </w:rPr>
            </w:pPr>
            <w:r>
              <w:rPr>
                <w:rStyle w:val="label"/>
                <w:rFonts w:ascii="Verdana" w:hAnsi="Verdana"/>
                <w:b/>
                <w:sz w:val="20"/>
              </w:rPr>
              <w:t>c</w:t>
            </w:r>
          </w:p>
        </w:tc>
      </w:tr>
      <w:tr w:rsidR="0024332E" w:rsidRPr="00F83319" w14:paraId="70B8987C" w14:textId="77777777" w:rsidTr="006740A6">
        <w:trPr>
          <w:jc w:val="center"/>
        </w:trPr>
        <w:tc>
          <w:tcPr>
            <w:tcW w:w="10349" w:type="dxa"/>
            <w:gridSpan w:val="5"/>
          </w:tcPr>
          <w:p w14:paraId="0D9D943C" w14:textId="77777777" w:rsidR="0024332E" w:rsidRPr="00583A41" w:rsidRDefault="0024332E" w:rsidP="0024332E">
            <w:pPr>
              <w:ind w:left="540" w:hanging="54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583A41">
              <w:rPr>
                <w:rFonts w:ascii="Verdana" w:hAnsi="Verdana"/>
                <w:b/>
                <w:color w:val="000000"/>
                <w:lang w:eastAsia="tr-TR"/>
              </w:rPr>
              <w:t>Uluslararası</w:t>
            </w:r>
            <w:r>
              <w:rPr>
                <w:rFonts w:ascii="Verdana" w:hAnsi="Verdana"/>
                <w:b/>
                <w:color w:val="000000"/>
                <w:lang w:eastAsia="tr-TR"/>
              </w:rPr>
              <w:t xml:space="preserve"> Bildiriler</w:t>
            </w:r>
            <w:r w:rsidRPr="00583A41">
              <w:rPr>
                <w:rFonts w:ascii="Verdana" w:hAnsi="Verdana"/>
                <w:b/>
                <w:color w:val="000000"/>
                <w:lang w:eastAsia="tr-TR"/>
              </w:rPr>
              <w:t xml:space="preserve"> (Özet, Poster)</w:t>
            </w:r>
          </w:p>
          <w:p w14:paraId="714C8BE6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1-Özdemir B.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H. Çelik, S. Sürücü, M. Aldur, F. Şen ve M. Cumhur “The fourth branch of the celiac trunk:  right inferior phrenic artery”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4.th national congress of angiology and vascular surgery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Cluj-Napoca, Romania.17-19 mai, (2001).</w:t>
            </w:r>
          </w:p>
          <w:p w14:paraId="209FE90C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1BC39D1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Sürücü S, A. Oto,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H. Çelik, I. Koçer ve M. Aldur “Anatomy of the portal vein examined by CT imaging in 158 patient”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4.th national congress of angiology and vascular surgery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Cluj-Napoca, Romania.17-19 mai, (2001).</w:t>
            </w:r>
          </w:p>
          <w:p w14:paraId="1D02D335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14:paraId="106D4849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3-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Çelik H, A. Oto,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S. Sürücü, M. Aldur ve, I. Koçer “Anatomy of the azygos vein examined by CT imaging of 150 patients”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4.th national congress of angiology and vascular surgery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Cluj-Napoca, Romania.17-19 mai, (2001). </w:t>
            </w:r>
          </w:p>
          <w:p w14:paraId="4B7ADC8E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36C0ABA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E464ED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4-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Celik H.H., S. Sürücü,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M.M. Aldur, A. Karaduman ve M. Cumhur “Light and Scanning electron microscopic examination of changes in hair with trichorrhexis nodosa (trichoclasis)”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VI. Congres National societatii anatomiştilor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dim Romania  29 May, (2002).</w:t>
            </w:r>
          </w:p>
          <w:p w14:paraId="2F00AC65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7E25F6E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5-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Demiryürek D., A. Bayramoğlu, C. Denk,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 Özdemir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ve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HH Celik “Altered course of the median sacral artery- a case report”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VI. Congres National societatii anatomiştilor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dim Romania  29 May, (2002).</w:t>
            </w:r>
          </w:p>
          <w:p w14:paraId="5273D667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0F50648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6-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Celik H.H., A. Oto,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S. Sürücü ve A. Besim “Anatomy of the superior mesenteric artery examined by Ctimaging of 150 patients”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XVII International symposium on morphological sciences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Timisoara, Romania, September 11-15, (2002).</w:t>
            </w:r>
          </w:p>
          <w:p w14:paraId="12FEE255" w14:textId="77777777" w:rsidR="0024332E" w:rsidRPr="0079566F" w:rsidRDefault="0024332E" w:rsidP="0024332E">
            <w:pPr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</w:p>
          <w:p w14:paraId="573D991D" w14:textId="77777777" w:rsidR="0024332E" w:rsidRPr="0079566F" w:rsidRDefault="0024332E" w:rsidP="0024332E">
            <w:pPr>
              <w:pStyle w:val="GvdeMetni"/>
              <w:ind w:left="540" w:hanging="540"/>
              <w:rPr>
                <w:rFonts w:ascii="Times New Roman" w:hAnsi="Times New Roman"/>
                <w:bCs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7-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Adıgüzel E.,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, T. Şahiner, B. Yağcı, N. Sabir ve I. Akdoğan “Three dimensional (3D) assesment of hippocampus with clinical assesment in Alzheimer disease” </w:t>
            </w:r>
            <w:r w:rsidRPr="0079566F">
              <w:rPr>
                <w:rFonts w:ascii="Times New Roman" w:hAnsi="Times New Roman"/>
                <w:bCs/>
                <w:i/>
                <w:sz w:val="16"/>
                <w:szCs w:val="16"/>
              </w:rPr>
              <w:t>APICA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, Kuşadası, Türkiye, (2005).</w:t>
            </w:r>
          </w:p>
          <w:p w14:paraId="7127DD40" w14:textId="77777777" w:rsidR="0024332E" w:rsidRPr="0079566F" w:rsidRDefault="0024332E" w:rsidP="0024332E">
            <w:pPr>
              <w:pStyle w:val="GvdeMetni"/>
              <w:ind w:left="540" w:hanging="540"/>
              <w:rPr>
                <w:rFonts w:ascii="Times New Roman" w:hAnsi="Times New Roman"/>
                <w:bCs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8-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Baykara Y., H. Ergin, E. Adıgüzel,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 ve S.E. Düzcan “Effects of baclofen on hippocampal neuron loss in experimental hypoxic-ischemic brain damage of neonatal Wistar rats”  </w:t>
            </w:r>
            <w:r w:rsidRPr="0079566F">
              <w:rPr>
                <w:rFonts w:ascii="Times New Roman" w:hAnsi="Times New Roman"/>
                <w:bCs/>
                <w:i/>
                <w:sz w:val="16"/>
                <w:szCs w:val="16"/>
              </w:rPr>
              <w:t>APICA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, Kuşadası, Türkiye, (2005).</w:t>
            </w:r>
          </w:p>
          <w:p w14:paraId="215FD9C9" w14:textId="77777777" w:rsidR="0024332E" w:rsidRPr="002C1626" w:rsidRDefault="0024332E" w:rsidP="0024332E">
            <w:pPr>
              <w:pStyle w:val="Balk1"/>
              <w:ind w:left="540" w:hanging="540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C1626">
              <w:rPr>
                <w:rFonts w:ascii="Times New Roman" w:hAnsi="Times New Roman"/>
                <w:bCs w:val="0"/>
                <w:color w:val="000000"/>
                <w:sz w:val="16"/>
                <w:szCs w:val="16"/>
              </w:rPr>
              <w:t>9-</w:t>
            </w:r>
            <w:r w:rsidRPr="002C1626">
              <w:rPr>
                <w:rFonts w:ascii="Times New Roman" w:hAnsi="Times New Roman"/>
                <w:sz w:val="16"/>
                <w:szCs w:val="16"/>
              </w:rPr>
              <w:t>Özdemir M.B.</w:t>
            </w:r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, I. Akdogan, N. Yonguç, P. Akyer ve E. Adiguzel “Three dimensional (3D) reconstruction of the rat dentate gyrus” </w:t>
            </w:r>
            <w:r w:rsidRPr="002C1626">
              <w:rPr>
                <w:rFonts w:ascii="Times New Roman" w:hAnsi="Times New Roman"/>
                <w:b w:val="0"/>
                <w:bCs w:val="0"/>
                <w:i/>
                <w:sz w:val="16"/>
                <w:szCs w:val="16"/>
              </w:rPr>
              <w:t>APICA</w:t>
            </w:r>
            <w:r w:rsidRPr="002C1626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, Kuşadası, Türkiye, (2005).</w:t>
            </w:r>
          </w:p>
          <w:p w14:paraId="7532BF78" w14:textId="77777777" w:rsidR="0024332E" w:rsidRPr="0079566F" w:rsidRDefault="0024332E" w:rsidP="0024332E">
            <w:pPr>
              <w:pStyle w:val="Balk2"/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E85B6D" w14:textId="77777777" w:rsidR="0024332E" w:rsidRPr="0079566F" w:rsidRDefault="0024332E" w:rsidP="0024332E">
            <w:pPr>
              <w:pStyle w:val="Balk2"/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  <w:r w:rsidRPr="0079566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Özdemir 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.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, I. Akdoğan, D. Akdoğan, A. Hasutsa ve E. Adıgüzel “Craniofacial variability index (CVI) of seven years old normal cases” </w:t>
            </w:r>
            <w:r w:rsidRPr="0079566F">
              <w:rPr>
                <w:rFonts w:ascii="Times New Roman" w:hAnsi="Times New Roman"/>
                <w:bCs/>
                <w:i/>
                <w:sz w:val="16"/>
                <w:szCs w:val="16"/>
              </w:rPr>
              <w:t>APICA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, Kuşadası, Türkiye, (2005).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14:paraId="0B082FC1" w14:textId="77777777" w:rsidR="0024332E" w:rsidRPr="0079566F" w:rsidRDefault="0024332E" w:rsidP="0024332E">
            <w:pPr>
              <w:pStyle w:val="GvdeMetni"/>
              <w:ind w:left="540" w:hanging="54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41CB9B5" w14:textId="77777777" w:rsidR="0024332E" w:rsidRPr="0079566F" w:rsidRDefault="0024332E" w:rsidP="0024332E">
            <w:pPr>
              <w:pStyle w:val="GvdeMetni"/>
              <w:ind w:left="540" w:hanging="540"/>
              <w:rPr>
                <w:rFonts w:ascii="Times New Roman" w:hAnsi="Times New Roman"/>
                <w:bCs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11-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Hasusta A., I. Akdogan,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, E. Adiguzel, O. Akgündüz, ve N. Yonguç “Correlation between direct (anthropometric) and indirect (cephalometric) measurements in 65 healthy adolescences” </w:t>
            </w:r>
            <w:r w:rsidRPr="0079566F">
              <w:rPr>
                <w:rFonts w:ascii="Times New Roman" w:hAnsi="Times New Roman"/>
                <w:bCs/>
                <w:i/>
                <w:sz w:val="16"/>
                <w:szCs w:val="16"/>
              </w:rPr>
              <w:t>APICA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, Kuşadası, Türkiye, (2005).</w:t>
            </w:r>
          </w:p>
          <w:p w14:paraId="6D0D303D" w14:textId="77777777" w:rsidR="0024332E" w:rsidRPr="0079566F" w:rsidRDefault="0024332E" w:rsidP="0024332E">
            <w:pPr>
              <w:ind w:right="113"/>
              <w:rPr>
                <w:rFonts w:ascii="Times New Roman" w:hAnsi="Times New Roman"/>
                <w:b/>
                <w:i/>
                <w:sz w:val="16"/>
                <w:szCs w:val="16"/>
                <w:u w:val="single"/>
              </w:rPr>
            </w:pPr>
          </w:p>
          <w:p w14:paraId="2E008C0C" w14:textId="77777777" w:rsidR="0024332E" w:rsidRPr="0079566F" w:rsidRDefault="0024332E" w:rsidP="0024332E">
            <w:pPr>
              <w:pStyle w:val="GvdeMetni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12-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Onur S, Akdoğan I, Genc O, Hatip-Al-Khatip I, Erken H, Yonguc N,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 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Adıgüzel E. Effects of nilvadipine on the epileptic seizures and hippocampal neuronal loss, Joint Meeting of Anatomical Societies,19-22 May, 2011, Bursa, Turkey.</w:t>
            </w:r>
          </w:p>
          <w:p w14:paraId="660973CF" w14:textId="77777777" w:rsidR="0024332E" w:rsidRPr="0079566F" w:rsidRDefault="0024332E" w:rsidP="0024332E">
            <w:pPr>
              <w:pStyle w:val="GvdeMetni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13-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Yonguc GN, Sahinli S, Adıgüzel E,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Akyer SP. A giant tumor of the kidney: radiological case report, Joint Meeting of Anatomical Societies,19-22 May, 2011, Bursa, Turkey.</w:t>
            </w:r>
          </w:p>
          <w:p w14:paraId="13ACC908" w14:textId="77777777" w:rsidR="0024332E" w:rsidRPr="0079566F" w:rsidRDefault="0024332E" w:rsidP="0024332E">
            <w:pPr>
              <w:pStyle w:val="GvdeMetni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14-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Onur S, Akdoğan I, Hatip-Al-Khatip I,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Ozdemir B,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Adıgüzel E Effect of Nilvadipine on hippocampal volume in the penicilinle-induced epileptic rats.</w:t>
            </w:r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4. ISCAA International Symposium of Clinical and Applied Anatomy, june 28-july 01, 2012Ankara, Turkey</w:t>
            </w:r>
          </w:p>
          <w:p w14:paraId="66A902E8" w14:textId="77777777" w:rsidR="0024332E" w:rsidRDefault="0024332E" w:rsidP="0024332E">
            <w:pPr>
              <w:pStyle w:val="GvdeMetni"/>
              <w:ind w:left="540" w:hanging="540"/>
              <w:rPr>
                <w:rStyle w:val="label"/>
                <w:rFonts w:ascii="Verdana" w:hAnsi="Verdana"/>
                <w:b/>
                <w:sz w:val="20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15-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Akyer SP, Adıgüzel E, Yonguc GN, Akdoğan I,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Ozdemir MB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Assimilation of the atlas: case report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>4. ISCAA International Symposium of Clinical and Applied Anatomy, june 28-july 01, 2012Ankara, Turkey</w:t>
            </w:r>
          </w:p>
        </w:tc>
        <w:tc>
          <w:tcPr>
            <w:tcW w:w="703" w:type="dxa"/>
          </w:tcPr>
          <w:p w14:paraId="7CE177A9" w14:textId="77777777" w:rsidR="0024332E" w:rsidRPr="00583A41" w:rsidRDefault="0024332E" w:rsidP="0024332E">
            <w:pPr>
              <w:ind w:left="540" w:hanging="540"/>
              <w:jc w:val="center"/>
              <w:rPr>
                <w:rFonts w:ascii="Verdana" w:hAnsi="Verdana"/>
                <w:b/>
                <w:color w:val="000000"/>
                <w:lang w:eastAsia="tr-TR"/>
              </w:rPr>
            </w:pPr>
          </w:p>
        </w:tc>
      </w:tr>
      <w:tr w:rsidR="0024332E" w:rsidRPr="00F83319" w14:paraId="0EED3131" w14:textId="77777777" w:rsidTr="006740A6">
        <w:trPr>
          <w:jc w:val="center"/>
        </w:trPr>
        <w:tc>
          <w:tcPr>
            <w:tcW w:w="10349" w:type="dxa"/>
            <w:gridSpan w:val="5"/>
          </w:tcPr>
          <w:p w14:paraId="74BEC441" w14:textId="77777777" w:rsidR="0024332E" w:rsidRDefault="0024332E" w:rsidP="0024332E">
            <w:pPr>
              <w:ind w:left="540" w:hanging="540"/>
              <w:jc w:val="center"/>
              <w:rPr>
                <w:rStyle w:val="label"/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color w:val="000000"/>
                <w:lang w:eastAsia="tr-TR"/>
              </w:rPr>
              <w:t>Ulusal Bildiriler</w:t>
            </w:r>
            <w:r w:rsidRPr="00583A41">
              <w:rPr>
                <w:rFonts w:ascii="Verdana" w:hAnsi="Verdana"/>
                <w:b/>
                <w:color w:val="000000"/>
                <w:lang w:eastAsia="tr-TR"/>
              </w:rPr>
              <w:t xml:space="preserve"> (Özet, Poster)</w:t>
            </w:r>
          </w:p>
        </w:tc>
        <w:tc>
          <w:tcPr>
            <w:tcW w:w="703" w:type="dxa"/>
          </w:tcPr>
          <w:p w14:paraId="557BF184" w14:textId="77777777" w:rsidR="0024332E" w:rsidRDefault="0024332E" w:rsidP="0024332E">
            <w:pPr>
              <w:ind w:left="540" w:hanging="540"/>
              <w:jc w:val="center"/>
              <w:rPr>
                <w:rFonts w:ascii="Verdana" w:hAnsi="Verdana"/>
                <w:b/>
                <w:color w:val="000000"/>
                <w:lang w:eastAsia="tr-TR"/>
              </w:rPr>
            </w:pPr>
          </w:p>
        </w:tc>
      </w:tr>
      <w:tr w:rsidR="0024332E" w:rsidRPr="00F83319" w14:paraId="2444924A" w14:textId="77777777" w:rsidTr="006740A6">
        <w:trPr>
          <w:jc w:val="center"/>
        </w:trPr>
        <w:tc>
          <w:tcPr>
            <w:tcW w:w="10349" w:type="dxa"/>
            <w:gridSpan w:val="5"/>
          </w:tcPr>
          <w:p w14:paraId="3C84EF48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Adıgüzel E., M. Zencir, I. Akdoğan ve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 “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Pamukkale Üniversitesi’ne ön kayıt için başvuran öğrencilerde spor ile vucut kitle indeksi arasındaki ilişki”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 xml:space="preserve">V. Ulusal Anatomi Kongresi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Beldibi-Antalya 25-30 Ekim (1999).</w:t>
            </w:r>
          </w:p>
          <w:p w14:paraId="52DC65C3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C38C40D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Çelik H.H., M. Aldur ve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 “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İnsan saçında farklı patolojilere bağlı olarak oluşan değişikliklerin Scanning electron microskop (SEM) ile literatürde ilk olarak gösterimi”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6.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Edirne Türkiye3-7 eylül (2001).</w:t>
            </w:r>
          </w:p>
          <w:p w14:paraId="58C61B3C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30FB805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3-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Ünal N., Akdoğan I., Adıgüzel E. ve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Özdemir B.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“Deneysel epileptik sıçanlarda cavalieri hacim hesaplama yöntemi kullanarak hippocampus hacminin belirlenmesi”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6. Ulusal Anatomi Kongresi Edirne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Türkiye3-7 eylül (2001).</w:t>
            </w:r>
          </w:p>
          <w:p w14:paraId="4D136EE2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D91B07C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4-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Adıgüzel E., C.O. Kara, M. Zencir, Ş.P. Akyer,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B. Yılmaz “Horlamanın bazı somatometrik ölçümlerle ilişkisi”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6.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Edirne Türkiye 3-7 eylül (2001).</w:t>
            </w:r>
          </w:p>
          <w:p w14:paraId="592C83D3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BCA1C62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5-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Sargon M., N. Mas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, 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L. Şenan, H.H. Çelik ve B. Akdağ “M.Sıçanda corpus callosum'daki myelinli aksonların kantitatif analizi” 16-20 Mart Eskişehir/Türkiye, (2002).</w:t>
            </w:r>
          </w:p>
          <w:p w14:paraId="33AF9034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13BE1FF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6-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Sargon M, H.H. Çelik, N. Mas,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B. Özdemir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L.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Şenan ve M. Cumhur “Sıçanda commıssura anterior, commissura posterior ve commissura habenularum'daki myelinli aksonların kantitatif analizi” 1. ulusal sinirbilimleri kongresi, 16-20 Mart Eskişehir/Türkiye, (2002).</w:t>
            </w:r>
          </w:p>
          <w:p w14:paraId="2159DBF0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F575A09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7-Özdemir B.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G. Ülgen, H.H. Çelik ve Ş. Lafçı “Zeka, Biyolojik yapısı ve genetik disseksiyonu ile ilgili literatür özeti”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1. Ulusal Sinirbilimleri Kongresi,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16-20 Mart Eskişehir/Türkiye, (2002).</w:t>
            </w:r>
          </w:p>
          <w:p w14:paraId="2525C890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58C061E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8-Özdemir M.B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., S. Eskiçorapçı, D. Ertoy Baydar, M. Cumhur ve S. Önderoğlu “İnsan prostat bezinin seri kesitlerinden elde edilen mikroskopik görüntülerle, bilgisayar destekli üç boyutlu (3B) rekonstrüksiyonda prostat bezi anatomisinin değerlendirilmesi”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7.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Diyarbakır 1-5 Eylül (2003).</w:t>
            </w:r>
          </w:p>
          <w:p w14:paraId="57D38384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86937E4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9-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Akdogan I.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, B. Ozdemir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ve E. Adıguzel “Three dimensional (3D) reconstruction of the rat hippocampus proper” 3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. Ulusal Sinirbilimleri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Denizli, Turkey. April 7-11 (2004).</w:t>
            </w:r>
          </w:p>
          <w:p w14:paraId="279216F9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A880C93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10-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Akdogan I.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N. Karabulut,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B. Ozdemir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E. Adıguzel “Aberrant damarlanması olan bir sol ektopik böbrek; Olgu sunumu”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VIII.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Konya. 26-30  Ağustos (2004).</w:t>
            </w:r>
          </w:p>
          <w:p w14:paraId="40572D22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6B40FF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11-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Akdogan I., 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B. Ozdemir,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A. Hasutsa ve P. Akyer “Denizli merkez ilkokul 1. sınıf (7 yaş) öğrencilerinde antropometrik vücut çevresi ve üst ekstremite uzunluk ölçümleri”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VIII.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Konya. 26-30  Ağustos (2004).</w:t>
            </w:r>
          </w:p>
          <w:p w14:paraId="0CA97A10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CBC825D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12-Ozdemir B.,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I. Akdogan, P. Akyer ve E. Adıguzel “Sıçan beyin ventriküllerinin üç boyutlu (3B) rekonstrüksiyonu”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VIII.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Konya. 26-30  Ağustos (2004).</w:t>
            </w:r>
          </w:p>
          <w:p w14:paraId="46E21FB9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E7D24C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13-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Kabay B., I. Akdogan,</w:t>
            </w: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B. Ozdemir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>ve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E. Adıguzel “M. Sternalis olgusu: anatomik varyasyon”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VIII. Ulusal Anatomi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Konya. 26-30  Ağustos (2004).</w:t>
            </w:r>
          </w:p>
          <w:p w14:paraId="377BA280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</w:p>
          <w:p w14:paraId="1D15C9C4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14-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Özdemir B., İ.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Akdogan, Ş. Ergin, İ. Tatar, H. Çelik, E. Mete ve Ç. Ergin “Trichophyton Tonsurans’ın etken olduğu Tinea Kapitis olgularında saç örneklerinin tarama elektron mikroskopisi (SEM) ile incelenmesi”, </w:t>
            </w:r>
            <w:r w:rsidRPr="0079566F">
              <w:rPr>
                <w:rFonts w:ascii="Times New Roman" w:hAnsi="Times New Roman"/>
                <w:i/>
                <w:sz w:val="16"/>
                <w:szCs w:val="16"/>
              </w:rPr>
              <w:t>4. Ulusal Mantar Hastalıkları ve Klinik Mikoloji Kongresi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3-6 Mayıs, Konya (2005).</w:t>
            </w:r>
          </w:p>
          <w:p w14:paraId="67EA1FB2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BCED20C" w14:textId="77777777" w:rsidR="0024332E" w:rsidRPr="0079566F" w:rsidRDefault="0024332E" w:rsidP="0024332E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15-</w:t>
            </w:r>
            <w:r w:rsidRPr="0079566F">
              <w:rPr>
                <w:bCs/>
                <w:sz w:val="16"/>
                <w:szCs w:val="16"/>
              </w:rPr>
              <w:t>Akdoğan I, A.C. Tufan, E. Adıgüzel, İ. Yılmaz ve</w:t>
            </w:r>
            <w:r w:rsidRPr="0079566F">
              <w:rPr>
                <w:b/>
                <w:sz w:val="16"/>
                <w:szCs w:val="16"/>
              </w:rPr>
              <w:t xml:space="preserve"> B.</w:t>
            </w:r>
            <w:r w:rsidRPr="0079566F">
              <w:rPr>
                <w:bCs/>
                <w:sz w:val="16"/>
                <w:szCs w:val="16"/>
              </w:rPr>
              <w:t xml:space="preserve"> </w:t>
            </w:r>
            <w:r w:rsidRPr="0079566F">
              <w:rPr>
                <w:b/>
                <w:sz w:val="16"/>
                <w:szCs w:val="16"/>
              </w:rPr>
              <w:t>Özdemir “</w:t>
            </w:r>
            <w:r w:rsidRPr="0079566F">
              <w:rPr>
                <w:bCs/>
                <w:sz w:val="16"/>
                <w:szCs w:val="16"/>
              </w:rPr>
              <w:t xml:space="preserve">Farklı dozlarda intrakortikal penisilin –G uygulanan sıçanlarda hippocampus nöron sayısı değişiklikleri” </w:t>
            </w:r>
            <w:r w:rsidRPr="0079566F">
              <w:rPr>
                <w:bCs/>
                <w:i/>
                <w:sz w:val="16"/>
                <w:szCs w:val="16"/>
              </w:rPr>
              <w:t>IX. Ulusal Anatomi Kongresi</w:t>
            </w:r>
            <w:r w:rsidRPr="0079566F">
              <w:rPr>
                <w:bCs/>
                <w:sz w:val="16"/>
                <w:szCs w:val="16"/>
              </w:rPr>
              <w:t>, Kuşadası 7-9  Eylül (2005).</w:t>
            </w:r>
          </w:p>
          <w:p w14:paraId="685CDCCA" w14:textId="77777777" w:rsidR="0024332E" w:rsidRPr="0079566F" w:rsidRDefault="0024332E" w:rsidP="0024332E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16-</w:t>
            </w:r>
            <w:r w:rsidRPr="0079566F">
              <w:rPr>
                <w:bCs/>
                <w:sz w:val="16"/>
                <w:szCs w:val="16"/>
              </w:rPr>
              <w:t>Akdoğan I</w:t>
            </w:r>
            <w:r w:rsidRPr="0079566F">
              <w:rPr>
                <w:rFonts w:eastAsia="Arial"/>
                <w:bCs/>
                <w:sz w:val="16"/>
                <w:szCs w:val="16"/>
              </w:rPr>
              <w:t>, A. O</w:t>
            </w:r>
            <w:r w:rsidRPr="0079566F">
              <w:rPr>
                <w:bCs/>
                <w:sz w:val="16"/>
                <w:szCs w:val="16"/>
              </w:rPr>
              <w:t>ğ</w:t>
            </w:r>
            <w:r w:rsidRPr="0079566F">
              <w:rPr>
                <w:rFonts w:eastAsia="Arial"/>
                <w:bCs/>
                <w:sz w:val="16"/>
                <w:szCs w:val="16"/>
              </w:rPr>
              <w:t>uzhano</w:t>
            </w:r>
            <w:r w:rsidRPr="0079566F">
              <w:rPr>
                <w:bCs/>
                <w:sz w:val="16"/>
                <w:szCs w:val="16"/>
              </w:rPr>
              <w:t>ğ</w:t>
            </w:r>
            <w:r w:rsidRPr="0079566F">
              <w:rPr>
                <w:rFonts w:eastAsia="Arial"/>
                <w:bCs/>
                <w:sz w:val="16"/>
                <w:szCs w:val="16"/>
              </w:rPr>
              <w:t xml:space="preserve">lu, </w:t>
            </w:r>
            <w:r w:rsidRPr="0079566F">
              <w:rPr>
                <w:bCs/>
                <w:sz w:val="16"/>
                <w:szCs w:val="16"/>
              </w:rPr>
              <w:t>B. Şahin</w:t>
            </w:r>
            <w:r w:rsidRPr="0079566F">
              <w:rPr>
                <w:rFonts w:eastAsia="Arial"/>
                <w:bCs/>
                <w:sz w:val="16"/>
                <w:szCs w:val="16"/>
              </w:rPr>
              <w:t xml:space="preserve">, </w:t>
            </w:r>
            <w:r w:rsidRPr="0079566F">
              <w:rPr>
                <w:rFonts w:eastAsia="Arial"/>
                <w:b/>
                <w:bCs/>
                <w:sz w:val="16"/>
                <w:szCs w:val="16"/>
              </w:rPr>
              <w:t>B. Özdem</w:t>
            </w:r>
            <w:r w:rsidRPr="0079566F">
              <w:rPr>
                <w:b/>
                <w:bCs/>
                <w:sz w:val="16"/>
                <w:szCs w:val="16"/>
              </w:rPr>
              <w:t>i</w:t>
            </w:r>
            <w:r w:rsidRPr="0079566F">
              <w:rPr>
                <w:rFonts w:eastAsia="Arial"/>
                <w:b/>
                <w:bCs/>
                <w:sz w:val="16"/>
                <w:szCs w:val="16"/>
              </w:rPr>
              <w:t>r</w:t>
            </w:r>
            <w:r w:rsidRPr="0079566F">
              <w:rPr>
                <w:rFonts w:eastAsia="Arial"/>
                <w:bCs/>
                <w:sz w:val="16"/>
                <w:szCs w:val="16"/>
              </w:rPr>
              <w:t xml:space="preserve"> ve E. Adıgüzel “N. Ischiadicus’un deney hayvanları ve insanda kar</w:t>
            </w:r>
            <w:r w:rsidRPr="0079566F">
              <w:rPr>
                <w:bCs/>
                <w:sz w:val="16"/>
                <w:szCs w:val="16"/>
              </w:rPr>
              <w:t>ş</w:t>
            </w:r>
            <w:r w:rsidRPr="0079566F">
              <w:rPr>
                <w:rFonts w:eastAsia="Arial"/>
                <w:bCs/>
                <w:sz w:val="16"/>
                <w:szCs w:val="16"/>
              </w:rPr>
              <w:t>ıla</w:t>
            </w:r>
            <w:r w:rsidRPr="0079566F">
              <w:rPr>
                <w:bCs/>
                <w:sz w:val="16"/>
                <w:szCs w:val="16"/>
              </w:rPr>
              <w:t>ş</w:t>
            </w:r>
            <w:r w:rsidRPr="0079566F">
              <w:rPr>
                <w:rFonts w:eastAsia="Arial"/>
                <w:bCs/>
                <w:sz w:val="16"/>
                <w:szCs w:val="16"/>
              </w:rPr>
              <w:t>tırmalı anatom</w:t>
            </w:r>
            <w:r w:rsidRPr="0079566F">
              <w:rPr>
                <w:bCs/>
                <w:sz w:val="16"/>
                <w:szCs w:val="16"/>
              </w:rPr>
              <w:t>i</w:t>
            </w:r>
            <w:r w:rsidRPr="0079566F">
              <w:rPr>
                <w:rFonts w:eastAsia="Arial"/>
                <w:bCs/>
                <w:sz w:val="16"/>
                <w:szCs w:val="16"/>
              </w:rPr>
              <w:t>s</w:t>
            </w:r>
            <w:r w:rsidRPr="0079566F">
              <w:rPr>
                <w:bCs/>
                <w:sz w:val="16"/>
                <w:szCs w:val="16"/>
              </w:rPr>
              <w:t>i”</w:t>
            </w:r>
            <w:r w:rsidRPr="0079566F">
              <w:rPr>
                <w:rFonts w:eastAsia="Arial"/>
                <w:bCs/>
                <w:sz w:val="16"/>
                <w:szCs w:val="16"/>
              </w:rPr>
              <w:t xml:space="preserve"> </w:t>
            </w:r>
            <w:r w:rsidRPr="0079566F">
              <w:rPr>
                <w:bCs/>
                <w:i/>
                <w:sz w:val="16"/>
                <w:szCs w:val="16"/>
              </w:rPr>
              <w:t>IX. Ulusal Anatomi Kongresi</w:t>
            </w:r>
            <w:r w:rsidRPr="0079566F">
              <w:rPr>
                <w:bCs/>
                <w:sz w:val="16"/>
                <w:szCs w:val="16"/>
              </w:rPr>
              <w:t>, Kuşadası 7-9  Eylül (2005).</w:t>
            </w:r>
          </w:p>
          <w:p w14:paraId="4D8F27B2" w14:textId="77777777" w:rsidR="0024332E" w:rsidRPr="0079566F" w:rsidRDefault="0024332E" w:rsidP="0024332E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17-</w:t>
            </w:r>
            <w:r w:rsidRPr="0079566F">
              <w:rPr>
                <w:bCs/>
                <w:sz w:val="16"/>
                <w:szCs w:val="16"/>
              </w:rPr>
              <w:t xml:space="preserve">Karatepe M., A.I. Bozkurt ve </w:t>
            </w:r>
            <w:r w:rsidRPr="0079566F">
              <w:rPr>
                <w:b/>
                <w:bCs/>
                <w:sz w:val="16"/>
                <w:szCs w:val="16"/>
              </w:rPr>
              <w:t>M.B.</w:t>
            </w:r>
            <w:r w:rsidRPr="0079566F">
              <w:rPr>
                <w:bCs/>
                <w:sz w:val="16"/>
                <w:szCs w:val="16"/>
              </w:rPr>
              <w:t xml:space="preserve"> </w:t>
            </w:r>
            <w:r w:rsidRPr="0079566F">
              <w:rPr>
                <w:b/>
                <w:bCs/>
                <w:sz w:val="16"/>
                <w:szCs w:val="16"/>
              </w:rPr>
              <w:t>Özdemir “</w:t>
            </w:r>
            <w:r w:rsidRPr="0079566F">
              <w:rPr>
                <w:bCs/>
                <w:sz w:val="16"/>
                <w:szCs w:val="16"/>
              </w:rPr>
              <w:t xml:space="preserve">Dr. Şakir Saraçoğlu’na göre Cumhuriyet’in ilk yıllarında Denizli’nin Sağlık Durumu” </w:t>
            </w:r>
            <w:r w:rsidRPr="0079566F">
              <w:rPr>
                <w:bCs/>
                <w:i/>
                <w:sz w:val="16"/>
                <w:szCs w:val="16"/>
              </w:rPr>
              <w:t>5. Lokman Hekim, Tıp Tarihi ve Folklorik Tıp Günleri</w:t>
            </w:r>
            <w:r w:rsidRPr="0079566F">
              <w:rPr>
                <w:bCs/>
                <w:sz w:val="16"/>
                <w:szCs w:val="16"/>
              </w:rPr>
              <w:t>, Pamukkale, Denizli, 24-26 Mayıs (2007).</w:t>
            </w:r>
          </w:p>
          <w:p w14:paraId="07F2AA3D" w14:textId="77777777" w:rsidR="0024332E" w:rsidRPr="0079566F" w:rsidRDefault="0024332E" w:rsidP="0024332E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18-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>Özdemir M.B.,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 K.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Iwasaki, T. Watanabe, S. Ishikane ve M. Fujiwara “Ratlarda, medial septal bölgeye injekte edilen, özel amyloid β oligomers (β1-40/ β1-42 = 10/1) hippocampus CA1 ve CA3 alanlarında apoptosize neden olmadan hafızadaki geri çağırma (retention memory)’yı bozuyor” O27,  </w:t>
            </w:r>
            <w:r w:rsidRPr="0079566F">
              <w:rPr>
                <w:bCs/>
                <w:i/>
                <w:sz w:val="16"/>
                <w:szCs w:val="16"/>
              </w:rPr>
              <w:t>XI. Ulusal Anatomi Kongresi</w:t>
            </w:r>
            <w:r w:rsidRPr="0079566F">
              <w:rPr>
                <w:bCs/>
                <w:sz w:val="16"/>
                <w:szCs w:val="16"/>
              </w:rPr>
              <w:t>, Pamukkale, Denizli 26-29 Ekim (2007).</w:t>
            </w:r>
          </w:p>
          <w:p w14:paraId="0379A015" w14:textId="77777777" w:rsidR="0024332E" w:rsidRPr="0079566F" w:rsidRDefault="0024332E" w:rsidP="0024332E">
            <w:pPr>
              <w:pStyle w:val="GvdeMetni2"/>
              <w:spacing w:line="240" w:lineRule="auto"/>
              <w:ind w:left="360" w:hanging="360"/>
              <w:jc w:val="both"/>
              <w:rPr>
                <w:b/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19-</w:t>
            </w:r>
            <w:r w:rsidRPr="0079566F">
              <w:rPr>
                <w:bCs/>
                <w:sz w:val="16"/>
                <w:szCs w:val="16"/>
                <w:lang w:eastAsia="tr-TR"/>
              </w:rPr>
              <w:t>Akdoğan I., E. Kocamaz, V. Kücükatay, G.N. Yonguç ve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 xml:space="preserve"> M.B.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 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>Özdemir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 “Genç ve yaşlı sıçanlarda sülfit verilmesinin hıppocampus nöron sayısı üzerine etkisi” P116</w:t>
            </w:r>
            <w:r w:rsidRPr="0079566F">
              <w:rPr>
                <w:bCs/>
                <w:sz w:val="16"/>
                <w:szCs w:val="16"/>
              </w:rPr>
              <w:t xml:space="preserve"> </w:t>
            </w:r>
            <w:r w:rsidRPr="0079566F">
              <w:rPr>
                <w:bCs/>
                <w:i/>
                <w:sz w:val="16"/>
                <w:szCs w:val="16"/>
              </w:rPr>
              <w:t>XI. Ulusal Anatomi Kongresi</w:t>
            </w:r>
            <w:r w:rsidRPr="0079566F">
              <w:rPr>
                <w:bCs/>
                <w:sz w:val="16"/>
                <w:szCs w:val="16"/>
              </w:rPr>
              <w:t>, Pamukkale, Denizli 26-29 Ekim (2007).</w:t>
            </w:r>
          </w:p>
          <w:p w14:paraId="6BFF08C3" w14:textId="77777777" w:rsidR="0024332E" w:rsidRPr="0079566F" w:rsidRDefault="0024332E" w:rsidP="0024332E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20-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Akdoğan I., A.Ç. Tufan ve 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>M.B. Özdemir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 “Penisilin epilepsi modelinde uygulanan farklı penisilin dozlarının sıçan hippocampus hacmine etkisi”  P117,</w:t>
            </w:r>
            <w:r w:rsidRPr="0079566F">
              <w:rPr>
                <w:bCs/>
                <w:sz w:val="16"/>
                <w:szCs w:val="16"/>
              </w:rPr>
              <w:t xml:space="preserve"> </w:t>
            </w:r>
            <w:r w:rsidRPr="0079566F">
              <w:rPr>
                <w:bCs/>
                <w:i/>
                <w:sz w:val="16"/>
                <w:szCs w:val="16"/>
              </w:rPr>
              <w:t>XI. Ulusal Anatomi Kongresi</w:t>
            </w:r>
            <w:r w:rsidRPr="0079566F">
              <w:rPr>
                <w:bCs/>
                <w:sz w:val="16"/>
                <w:szCs w:val="16"/>
              </w:rPr>
              <w:t>, Pamukkale, Denizli 26-29 Ekim (2007).</w:t>
            </w:r>
          </w:p>
          <w:p w14:paraId="32001774" w14:textId="77777777" w:rsidR="0024332E" w:rsidRPr="0079566F" w:rsidRDefault="0024332E" w:rsidP="0024332E">
            <w:pPr>
              <w:pStyle w:val="GvdeMetni2"/>
              <w:spacing w:line="240" w:lineRule="auto"/>
              <w:ind w:left="360" w:hanging="360"/>
              <w:jc w:val="both"/>
              <w:rPr>
                <w:bCs/>
                <w:sz w:val="16"/>
                <w:szCs w:val="16"/>
              </w:rPr>
            </w:pPr>
            <w:r w:rsidRPr="0079566F">
              <w:rPr>
                <w:b/>
                <w:bCs/>
                <w:sz w:val="16"/>
                <w:szCs w:val="16"/>
              </w:rPr>
              <w:t>21-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Karatepe M., </w:t>
            </w:r>
            <w:r w:rsidRPr="0079566F">
              <w:rPr>
                <w:b/>
                <w:bCs/>
                <w:sz w:val="16"/>
                <w:szCs w:val="16"/>
                <w:lang w:eastAsia="tr-TR"/>
              </w:rPr>
              <w:t>M.B. Özdemir</w:t>
            </w:r>
            <w:r w:rsidRPr="0079566F">
              <w:rPr>
                <w:bCs/>
                <w:sz w:val="16"/>
                <w:szCs w:val="16"/>
                <w:lang w:eastAsia="tr-TR"/>
              </w:rPr>
              <w:t xml:space="preserve">, I. Akdoğan ve E. Adıgüzel. Anatomi bilgisi açısından “El-Kanun Fi’t tıbb”ın değerlendirilmesi” P145, </w:t>
            </w:r>
            <w:r w:rsidRPr="0079566F">
              <w:rPr>
                <w:bCs/>
                <w:i/>
                <w:sz w:val="16"/>
                <w:szCs w:val="16"/>
              </w:rPr>
              <w:t>XI. Ulusal Anatomi Kongresi</w:t>
            </w:r>
            <w:r w:rsidRPr="0079566F">
              <w:rPr>
                <w:bCs/>
                <w:sz w:val="16"/>
                <w:szCs w:val="16"/>
              </w:rPr>
              <w:t>, Pamukkale, Denizli 26-29 Ekim (2007).</w:t>
            </w:r>
          </w:p>
          <w:p w14:paraId="4890854C" w14:textId="77777777" w:rsidR="0024332E" w:rsidRPr="0079566F" w:rsidRDefault="0024332E" w:rsidP="0024332E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22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-Adıgüzel E, Akyer ŞP, Yonguç GN, Akdoğan I,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Özdemir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Onur Ş, Saylan S. Morphological features and number of posterior rootlets in spinal cord cervical segments, XIIIth National Congress of Anatomy with International Participation, 28th October-1st November, 2010, Kyrenia, Turkish Republic of Northern Cyprus.</w:t>
            </w:r>
          </w:p>
          <w:p w14:paraId="6B568B60" w14:textId="77777777" w:rsidR="0024332E" w:rsidRPr="0079566F" w:rsidRDefault="0024332E" w:rsidP="0024332E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722DC8C0" w14:textId="77777777" w:rsidR="0024332E" w:rsidRPr="0079566F" w:rsidRDefault="0024332E" w:rsidP="0024332E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23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-Onur Ş, Kıroğlu Y,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Özdemir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Akdoğan I, Yonguç GN. Ectopic sella turcica and long infundibulum with empty sella syndrome-case report, XIIIth National Congress of Anatomy with International Participation, 28th October-1st November, 2010, Kyrenia, Turkish Republic of Northern Cyprus.</w:t>
            </w:r>
          </w:p>
          <w:p w14:paraId="617B56B9" w14:textId="77777777" w:rsidR="0024332E" w:rsidRPr="0079566F" w:rsidRDefault="0024332E" w:rsidP="0024332E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53BAE37A" w14:textId="77777777" w:rsidR="0024332E" w:rsidRPr="0079566F" w:rsidRDefault="0024332E" w:rsidP="0024332E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 xml:space="preserve">-Ozdemir B,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Aban G, Aybek H, BirF, Türkçüer İ, Sacar M, Özdel O, Büke A Pamukkale üniversitesi Tıp Fakültesinde Erasmus süreci;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Topluma Dayalı tıp eğitimi-eğitim araştırmaları sempozyumu, tıp eğitimini geliştirme derneği, 5-7 mayıs 2011, Antalya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P, S 133</w:t>
            </w:r>
          </w:p>
          <w:p w14:paraId="43B5AB38" w14:textId="77777777" w:rsidR="0024332E" w:rsidRPr="0079566F" w:rsidRDefault="0024332E" w:rsidP="0024332E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2B764C67" w14:textId="77777777" w:rsidR="0024332E" w:rsidRPr="0079566F" w:rsidRDefault="0024332E" w:rsidP="0024332E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25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-Ozdemir S, Kara CO, Büke A, Ergin S,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 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Kurtulus A, Genc O, Cevahir N, Kortunay S, Teke E Pamukkale üniversitesi Tıp Fakültesinde </w:t>
            </w:r>
            <w:r w:rsidRPr="0079566F">
              <w:rPr>
                <w:rFonts w:ascii="Times New Roman" w:hAnsi="Times New Roman"/>
                <w:bCs/>
                <w:sz w:val="16"/>
                <w:szCs w:val="16"/>
              </w:rPr>
              <w:t xml:space="preserve">Ölçme Değerlendirme Kursu Topluma Dayalı tıp eğitimi-eğitim araştırmaları sempozyumu, tıp eğitimini geliştirme derneği, 5-7 mayıs 2011, Antalya, 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P, S 153.</w:t>
            </w:r>
          </w:p>
          <w:p w14:paraId="745DC2B6" w14:textId="77777777" w:rsidR="0024332E" w:rsidRPr="0079566F" w:rsidRDefault="0024332E" w:rsidP="0024332E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4C03C244" w14:textId="77777777" w:rsidR="0024332E" w:rsidRPr="0079566F" w:rsidRDefault="0024332E" w:rsidP="0024332E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26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-Dalda H, Tomatır H, Yonguc GN, Erken HA, 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Genc O Sevofluran ve propofol-Fentanil anestezisinin strepyozotosinle diyabetik otonom nöropati oluşturulan sıçanlarda asfiksi-resüsitasyon modelinde karsılastırılması Türk anestoziyoloji ve reanimasyon derneği dergisi TARK 2011 bildiri özetleri, 2011 s:69</w:t>
            </w:r>
          </w:p>
          <w:p w14:paraId="4740982C" w14:textId="77777777" w:rsidR="0024332E" w:rsidRPr="0079566F" w:rsidRDefault="0024332E" w:rsidP="0024332E">
            <w:pPr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14:paraId="141AB84A" w14:textId="77777777" w:rsidR="0024332E" w:rsidRPr="0079566F" w:rsidRDefault="0024332E" w:rsidP="0024332E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27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-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, Okunak M, Koseler A, Simsek C, Atalay E, Yonguc GN </w:t>
            </w:r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Tarihi bir anatomik varyasyon: kafa kemiğinde processus styloideus’un bilateral uzaması 14. National Anatomy Congress, </w:t>
            </w:r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june 28-july 01, 2012 </w:t>
            </w:r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Ankara, Turkey</w:t>
            </w:r>
          </w:p>
          <w:p w14:paraId="601C9C5D" w14:textId="77777777" w:rsidR="0024332E" w:rsidRPr="0079566F" w:rsidRDefault="0024332E" w:rsidP="0024332E">
            <w:pPr>
              <w:autoSpaceDN w:val="0"/>
              <w:adjustRightInd w:val="0"/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</w:pPr>
          </w:p>
          <w:p w14:paraId="44A77F71" w14:textId="77777777" w:rsidR="0024332E" w:rsidRPr="0079566F" w:rsidRDefault="0024332E" w:rsidP="0024332E">
            <w:pPr>
              <w:autoSpaceDN w:val="0"/>
              <w:adjustRightInd w:val="0"/>
              <w:ind w:left="540" w:hanging="540"/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</w:pPr>
            <w:r w:rsidRPr="0079566F">
              <w:rPr>
                <w:rFonts w:ascii="Times New Roman" w:hAnsi="Times New Roman"/>
                <w:b/>
                <w:bCs/>
                <w:sz w:val="16"/>
                <w:szCs w:val="16"/>
              </w:rPr>
              <w:t>28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-</w:t>
            </w:r>
            <w:r w:rsidRPr="0079566F">
              <w:rPr>
                <w:rFonts w:ascii="Times New Roman" w:hAnsi="Times New Roman"/>
                <w:b/>
                <w:sz w:val="16"/>
                <w:szCs w:val="16"/>
              </w:rPr>
              <w:t>Ozdemir MB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>, Akca H, Tokgün O, Demiray A, Fenkçi S, Becerir C</w:t>
            </w:r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,Erdoğan C</w:t>
            </w:r>
            <w:r w:rsidRPr="0079566F">
              <w:rPr>
                <w:rFonts w:ascii="Times New Roman" w:hAnsi="Times New Roman"/>
                <w:sz w:val="16"/>
                <w:szCs w:val="16"/>
              </w:rPr>
              <w:t xml:space="preserve"> Primer astroglial hücre kültüründe, farklı konsantrasyonlardaki insulin ve glokozun penisilin tarafından başlatılan astrosit ölümü üzerinde koruyucu etkisi</w:t>
            </w:r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 xml:space="preserve">14. National Anatomy Congress, </w:t>
            </w:r>
            <w:r w:rsidRPr="0079566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june 28-july 01, 2012 </w:t>
            </w:r>
            <w:r w:rsidRPr="0079566F"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  <w:t>Ankara, Turkey</w:t>
            </w:r>
          </w:p>
          <w:p w14:paraId="68D0DBDA" w14:textId="77777777" w:rsidR="0024332E" w:rsidRDefault="0024332E" w:rsidP="0024332E">
            <w:pPr>
              <w:ind w:left="540" w:hanging="540"/>
              <w:jc w:val="left"/>
              <w:rPr>
                <w:rFonts w:ascii="Verdana" w:hAnsi="Verdana"/>
                <w:b/>
                <w:color w:val="000000"/>
                <w:lang w:eastAsia="tr-TR"/>
              </w:rPr>
            </w:pPr>
          </w:p>
        </w:tc>
        <w:tc>
          <w:tcPr>
            <w:tcW w:w="703" w:type="dxa"/>
          </w:tcPr>
          <w:p w14:paraId="2F8F372D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24332E" w:rsidRPr="00F83319" w14:paraId="077DD92F" w14:textId="77777777" w:rsidTr="006740A6">
        <w:trPr>
          <w:jc w:val="center"/>
        </w:trPr>
        <w:tc>
          <w:tcPr>
            <w:tcW w:w="10349" w:type="dxa"/>
            <w:gridSpan w:val="5"/>
          </w:tcPr>
          <w:p w14:paraId="75ACEBA9" w14:textId="77777777" w:rsidR="0024332E" w:rsidRPr="0079566F" w:rsidRDefault="0024332E" w:rsidP="0024332E">
            <w:pPr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335C">
              <w:rPr>
                <w:rFonts w:ascii="Verdana" w:hAnsi="Verdana"/>
                <w:b/>
                <w:lang w:eastAsia="tr-TR"/>
              </w:rPr>
              <w:t>Kitap bölümü yazarlığı</w:t>
            </w:r>
          </w:p>
        </w:tc>
        <w:tc>
          <w:tcPr>
            <w:tcW w:w="703" w:type="dxa"/>
          </w:tcPr>
          <w:p w14:paraId="05D996E1" w14:textId="77777777" w:rsidR="0024332E" w:rsidRPr="0077335C" w:rsidRDefault="0024332E" w:rsidP="0024332E">
            <w:pPr>
              <w:ind w:left="360" w:hanging="360"/>
              <w:jc w:val="center"/>
              <w:rPr>
                <w:rFonts w:ascii="Verdana" w:hAnsi="Verdana"/>
                <w:b/>
                <w:lang w:eastAsia="tr-TR"/>
              </w:rPr>
            </w:pPr>
          </w:p>
        </w:tc>
      </w:tr>
      <w:tr w:rsidR="0024332E" w:rsidRPr="00F83319" w14:paraId="645FB648" w14:textId="77777777" w:rsidTr="006740A6">
        <w:trPr>
          <w:jc w:val="center"/>
        </w:trPr>
        <w:tc>
          <w:tcPr>
            <w:tcW w:w="10349" w:type="dxa"/>
            <w:gridSpan w:val="5"/>
          </w:tcPr>
          <w:p w14:paraId="02019055" w14:textId="77777777" w:rsidR="0024332E" w:rsidRPr="006D013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013F">
              <w:rPr>
                <w:rFonts w:ascii="Times New Roman" w:hAnsi="Times New Roman"/>
                <w:sz w:val="16"/>
                <w:szCs w:val="16"/>
                <w:lang w:eastAsia="tr-TR"/>
              </w:rPr>
              <w:t>1-ANATOMİ, Editör; Ergun KM, Hayran M , Bölüm: 58 Özdemir MB, Lenfatik sistem (systema lmphaideum): MN;Medikal&amp;Nobel tıp kitap evi, s. 349-359, 2013.</w:t>
            </w:r>
          </w:p>
        </w:tc>
        <w:tc>
          <w:tcPr>
            <w:tcW w:w="703" w:type="dxa"/>
          </w:tcPr>
          <w:p w14:paraId="110ABF75" w14:textId="77777777" w:rsidR="0024332E" w:rsidRPr="006D013F" w:rsidRDefault="0024332E" w:rsidP="0024332E">
            <w:pPr>
              <w:ind w:left="360" w:hanging="360"/>
              <w:rPr>
                <w:rFonts w:ascii="Times New Roman" w:hAnsi="Times New Roman"/>
                <w:sz w:val="16"/>
                <w:szCs w:val="16"/>
                <w:lang w:eastAsia="tr-TR"/>
              </w:rPr>
            </w:pPr>
          </w:p>
        </w:tc>
      </w:tr>
      <w:tr w:rsidR="0024332E" w:rsidRPr="00F83319" w14:paraId="0D46DA00" w14:textId="77777777" w:rsidTr="006740A6">
        <w:trPr>
          <w:jc w:val="center"/>
        </w:trPr>
        <w:tc>
          <w:tcPr>
            <w:tcW w:w="10349" w:type="dxa"/>
            <w:gridSpan w:val="5"/>
          </w:tcPr>
          <w:p w14:paraId="46E0E3A3" w14:textId="77777777" w:rsidR="0024332E" w:rsidRPr="0079566F" w:rsidRDefault="0024332E" w:rsidP="0024332E">
            <w:pPr>
              <w:ind w:left="360" w:hanging="36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lang w:eastAsia="tr-TR"/>
              </w:rPr>
              <w:t>K</w:t>
            </w:r>
            <w:r w:rsidRPr="005167F4">
              <w:rPr>
                <w:rFonts w:ascii="Verdana" w:hAnsi="Verdana"/>
                <w:b/>
                <w:lang w:eastAsia="tr-TR"/>
              </w:rPr>
              <w:t>itap bölümü çevirmenliği</w:t>
            </w:r>
          </w:p>
        </w:tc>
        <w:tc>
          <w:tcPr>
            <w:tcW w:w="703" w:type="dxa"/>
          </w:tcPr>
          <w:p w14:paraId="3C89CB3E" w14:textId="77777777" w:rsidR="0024332E" w:rsidRDefault="0024332E" w:rsidP="0024332E">
            <w:pPr>
              <w:ind w:left="360" w:hanging="360"/>
              <w:jc w:val="center"/>
              <w:rPr>
                <w:rFonts w:ascii="Verdana" w:hAnsi="Verdana"/>
                <w:b/>
                <w:lang w:eastAsia="tr-TR"/>
              </w:rPr>
            </w:pPr>
          </w:p>
        </w:tc>
      </w:tr>
      <w:tr w:rsidR="0024332E" w:rsidRPr="00F83319" w14:paraId="419931F5" w14:textId="77777777" w:rsidTr="006740A6">
        <w:trPr>
          <w:jc w:val="center"/>
        </w:trPr>
        <w:tc>
          <w:tcPr>
            <w:tcW w:w="10349" w:type="dxa"/>
            <w:gridSpan w:val="5"/>
          </w:tcPr>
          <w:p w14:paraId="7225E89F" w14:textId="77777777" w:rsidR="0024332E" w:rsidRPr="00F55504" w:rsidRDefault="0024332E" w:rsidP="0024332E">
            <w:pPr>
              <w:ind w:left="720" w:hanging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F55504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1</w:t>
            </w:r>
            <w:r w:rsidRPr="00F55504">
              <w:rPr>
                <w:rFonts w:ascii="Times New Roman" w:hAnsi="Times New Roman"/>
                <w:sz w:val="16"/>
                <w:szCs w:val="16"/>
              </w:rPr>
              <w:t>-Cumhur M. İnsan anatomi atlası. Netter F Atlas of human anatomy 'den çeviri, Palme Yayıncılık, (2002).</w:t>
            </w:r>
          </w:p>
          <w:p w14:paraId="335A0590" w14:textId="77777777" w:rsidR="0024332E" w:rsidRPr="00F55504" w:rsidRDefault="0024332E" w:rsidP="0024332E">
            <w:pPr>
              <w:ind w:left="720" w:hanging="720"/>
              <w:rPr>
                <w:rFonts w:ascii="Times New Roman" w:hAnsi="Times New Roman"/>
                <w:sz w:val="16"/>
                <w:szCs w:val="16"/>
              </w:rPr>
            </w:pPr>
            <w:r w:rsidRPr="00F55504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2</w:t>
            </w:r>
            <w:r w:rsidRPr="00F55504">
              <w:rPr>
                <w:rFonts w:ascii="Times New Roman" w:hAnsi="Times New Roman"/>
                <w:sz w:val="16"/>
                <w:szCs w:val="16"/>
              </w:rPr>
              <w:t>-Yıldırım M. Tıp fakültesi öğrencileri için Gray’s Anatomi. Gray’s Anatomy for Students’dan çeviri, Güneş kitabevi Ltd. Şti, (2006).</w:t>
            </w:r>
          </w:p>
          <w:p w14:paraId="1F942B13" w14:textId="77777777" w:rsidR="0024332E" w:rsidRPr="00F55504" w:rsidRDefault="0024332E" w:rsidP="0024332E">
            <w:pPr>
              <w:pStyle w:val="GvdeMetni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12452F81" w14:textId="77777777" w:rsidR="0024332E" w:rsidRPr="00F55504" w:rsidRDefault="0024332E" w:rsidP="0024332E">
            <w:pPr>
              <w:pStyle w:val="GvdeMetni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55504">
              <w:rPr>
                <w:rFonts w:ascii="Times New Roman" w:hAnsi="Times New Roman"/>
                <w:b/>
                <w:sz w:val="16"/>
                <w:szCs w:val="16"/>
                <w:lang w:eastAsia="tr-TR"/>
              </w:rPr>
              <w:t>3</w:t>
            </w:r>
            <w:r w:rsidRPr="00F55504">
              <w:rPr>
                <w:rFonts w:ascii="Times New Roman" w:hAnsi="Times New Roman"/>
                <w:sz w:val="16"/>
                <w:szCs w:val="16"/>
              </w:rPr>
              <w:t>-Atlas of Anatomy : Anatomi Atlası. Gilroy AM, MacPherson BR, Ross LM, Çeviri Ed. H.Hamdi Çelik, C.Cem Denk, Çeviri Kurulu: Palme Yayınevi, Ankara, 2010.</w:t>
            </w:r>
          </w:p>
          <w:p w14:paraId="033C12CD" w14:textId="77777777" w:rsidR="0024332E" w:rsidRPr="00F55504" w:rsidRDefault="0024332E" w:rsidP="0024332E">
            <w:pPr>
              <w:pStyle w:val="GvdeMetni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14:paraId="32A9F906" w14:textId="77777777" w:rsidR="0024332E" w:rsidRPr="00F55504" w:rsidRDefault="0024332E" w:rsidP="0024332E">
            <w:pPr>
              <w:autoSpaceDN w:val="0"/>
              <w:adjustRightInd w:val="0"/>
              <w:ind w:left="720" w:hanging="720"/>
              <w:rPr>
                <w:rFonts w:ascii="Times New Roman" w:hAnsi="Times New Roman"/>
                <w:bCs/>
                <w:color w:val="000000"/>
                <w:spacing w:val="-5"/>
                <w:sz w:val="16"/>
                <w:szCs w:val="16"/>
              </w:rPr>
            </w:pPr>
            <w:r w:rsidRPr="00F55504">
              <w:rPr>
                <w:rFonts w:ascii="Times New Roman" w:hAnsi="Times New Roman"/>
                <w:b/>
                <w:bCs/>
                <w:sz w:val="16"/>
                <w:szCs w:val="16"/>
                <w:lang w:eastAsia="tr-TR"/>
              </w:rPr>
              <w:t>4-</w:t>
            </w:r>
            <w:r w:rsidRPr="00F55504">
              <w:rPr>
                <w:rFonts w:ascii="Times New Roman" w:hAnsi="Times New Roman"/>
                <w:sz w:val="16"/>
                <w:szCs w:val="16"/>
                <w:lang w:eastAsia="tr-TR"/>
              </w:rPr>
              <w:t>Baş ve Boyun Anatomisi Atlası, Editör; Eric W. Baker, Çeviri Editörü; Mustafa Büyükmumcu, Özdemir MB (çeviri kurulu), Nobel tıp kitap evi, 2013.</w:t>
            </w:r>
          </w:p>
          <w:p w14:paraId="3DC317A6" w14:textId="77777777" w:rsidR="0024332E" w:rsidRPr="0079566F" w:rsidRDefault="0024332E" w:rsidP="0024332E">
            <w:pPr>
              <w:ind w:left="360" w:hanging="3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</w:tcPr>
          <w:p w14:paraId="006F1C31" w14:textId="77777777" w:rsidR="0024332E" w:rsidRPr="00F55504" w:rsidRDefault="0024332E" w:rsidP="0024332E">
            <w:pPr>
              <w:ind w:left="720" w:hanging="720"/>
              <w:rPr>
                <w:rFonts w:ascii="Times New Roman" w:hAnsi="Times New Roman"/>
                <w:b/>
                <w:sz w:val="16"/>
                <w:szCs w:val="16"/>
                <w:lang w:eastAsia="tr-TR"/>
              </w:rPr>
            </w:pPr>
          </w:p>
        </w:tc>
      </w:tr>
    </w:tbl>
    <w:p w14:paraId="2D1E59A6" w14:textId="77777777" w:rsidR="00086D4A" w:rsidRPr="00ED2BE8" w:rsidRDefault="008E5612" w:rsidP="004B7ABA">
      <w:pPr>
        <w:pBdr>
          <w:bottom w:val="single" w:sz="4" w:space="1" w:color="auto"/>
        </w:pBdr>
        <w:spacing w:before="240"/>
        <w:jc w:val="left"/>
        <w:rPr>
          <w:rFonts w:ascii="Times New Roman" w:hAnsi="Times New Roman" w:cs="Times New Roman"/>
          <w:b/>
          <w:sz w:val="18"/>
          <w:szCs w:val="18"/>
        </w:rPr>
      </w:pPr>
      <w:r w:rsidRPr="00B67D2B">
        <w:rPr>
          <w:rFonts w:cs="Arial"/>
          <w:b/>
          <w:sz w:val="20"/>
        </w:rPr>
        <w:t xml:space="preserve">       </w:t>
      </w:r>
      <w:r w:rsidR="00086D4A" w:rsidRPr="00ED2BE8">
        <w:rPr>
          <w:rFonts w:ascii="Times New Roman" w:hAnsi="Times New Roman" w:cs="Times New Roman"/>
          <w:b/>
          <w:sz w:val="18"/>
          <w:szCs w:val="18"/>
        </w:rPr>
        <w:t xml:space="preserve">İdari Görevler : </w:t>
      </w:r>
    </w:p>
    <w:p w14:paraId="00620BDA" w14:textId="77777777" w:rsidR="004B7ABA" w:rsidRDefault="00D63464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Sağlık Bilimleri Enstitü Müdür Yardımcısı (2016-</w:t>
      </w:r>
      <w:r w:rsidR="00DD2996">
        <w:rPr>
          <w:rFonts w:ascii="Times New Roman" w:hAnsi="Times New Roman" w:cs="Times New Roman"/>
          <w:sz w:val="18"/>
          <w:szCs w:val="18"/>
        </w:rPr>
        <w:t>2019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C6D55CE" w14:textId="77777777" w:rsidR="00D63464" w:rsidRDefault="00D63464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Tıp Fakültesi Mezuniyet Öncesi Kurul Başkanı (2016-</w:t>
      </w:r>
      <w:r w:rsidR="00DD2996">
        <w:rPr>
          <w:rFonts w:ascii="Times New Roman" w:hAnsi="Times New Roman" w:cs="Times New Roman"/>
          <w:sz w:val="18"/>
          <w:szCs w:val="18"/>
        </w:rPr>
        <w:t>2019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9818EBD" w14:textId="6549F5F5" w:rsidR="00160B83" w:rsidRDefault="00086D4A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sz w:val="18"/>
          <w:szCs w:val="18"/>
        </w:rPr>
        <w:t>Anatomi Anabilim Dalı Başkanlığı (2014-</w:t>
      </w:r>
      <w:r w:rsidR="00741E26">
        <w:rPr>
          <w:rFonts w:ascii="Times New Roman" w:hAnsi="Times New Roman" w:cs="Times New Roman"/>
          <w:sz w:val="18"/>
          <w:szCs w:val="18"/>
        </w:rPr>
        <w:t>2020</w:t>
      </w:r>
      <w:r w:rsidRPr="00ED2BE8">
        <w:rPr>
          <w:rFonts w:ascii="Times New Roman" w:hAnsi="Times New Roman" w:cs="Times New Roman"/>
          <w:sz w:val="18"/>
          <w:szCs w:val="18"/>
        </w:rPr>
        <w:t>)</w:t>
      </w:r>
    </w:p>
    <w:p w14:paraId="1A4DB4CA" w14:textId="77777777" w:rsidR="00D63464" w:rsidRDefault="00D63464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PAU Elektron Mikroskopu Merkez Müdürü (2016-)</w:t>
      </w:r>
    </w:p>
    <w:p w14:paraId="321D71D7" w14:textId="77777777" w:rsidR="00D63464" w:rsidRDefault="00D63464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PAU deneysel cerrahi uygulama araştırma merkez müdür yardımcısı (2016-</w:t>
      </w:r>
      <w:r w:rsidR="00041A74">
        <w:rPr>
          <w:rFonts w:ascii="Times New Roman" w:hAnsi="Times New Roman" w:cs="Times New Roman"/>
          <w:sz w:val="18"/>
          <w:szCs w:val="18"/>
        </w:rPr>
        <w:t>2019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EA51162" w14:textId="77777777" w:rsidR="00D63464" w:rsidRPr="00ED2BE8" w:rsidRDefault="00D63464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PAU merkezi İleri Araştırmalar yönetim kurulu üyesi (2016-</w:t>
      </w:r>
      <w:r w:rsidR="00041A74">
        <w:rPr>
          <w:rFonts w:ascii="Times New Roman" w:hAnsi="Times New Roman" w:cs="Times New Roman"/>
          <w:sz w:val="18"/>
          <w:szCs w:val="18"/>
        </w:rPr>
        <w:t>2019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D98B2FF" w14:textId="77777777" w:rsidR="00086D4A" w:rsidRPr="00ED2BE8" w:rsidRDefault="00086D4A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sz w:val="18"/>
          <w:szCs w:val="18"/>
        </w:rPr>
        <w:t>Tıp Fakültesi Uluslar arası ilişkiler Koordinatörü (2010-</w:t>
      </w:r>
      <w:r w:rsidR="00D63464">
        <w:rPr>
          <w:rFonts w:ascii="Times New Roman" w:hAnsi="Times New Roman" w:cs="Times New Roman"/>
          <w:sz w:val="18"/>
          <w:szCs w:val="18"/>
        </w:rPr>
        <w:t>2015</w:t>
      </w:r>
      <w:r w:rsidRPr="00ED2BE8">
        <w:rPr>
          <w:rFonts w:ascii="Times New Roman" w:hAnsi="Times New Roman" w:cs="Times New Roman"/>
          <w:sz w:val="18"/>
          <w:szCs w:val="18"/>
        </w:rPr>
        <w:t>)</w:t>
      </w:r>
    </w:p>
    <w:p w14:paraId="3617A4AC" w14:textId="77777777" w:rsidR="00086D4A" w:rsidRPr="00ED2BE8" w:rsidRDefault="00086D4A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sz w:val="18"/>
          <w:szCs w:val="18"/>
        </w:rPr>
        <w:t>Tıp Fakültesi Erasmus Koordinatörü (20</w:t>
      </w:r>
      <w:r w:rsidR="00CF629A">
        <w:rPr>
          <w:rFonts w:ascii="Times New Roman" w:hAnsi="Times New Roman" w:cs="Times New Roman"/>
          <w:sz w:val="18"/>
          <w:szCs w:val="18"/>
        </w:rPr>
        <w:t>03</w:t>
      </w:r>
      <w:r w:rsidRPr="00ED2BE8">
        <w:rPr>
          <w:rFonts w:ascii="Times New Roman" w:hAnsi="Times New Roman" w:cs="Times New Roman"/>
          <w:sz w:val="18"/>
          <w:szCs w:val="18"/>
        </w:rPr>
        <w:t>-</w:t>
      </w:r>
      <w:r w:rsidR="00D63464">
        <w:rPr>
          <w:rFonts w:ascii="Times New Roman" w:hAnsi="Times New Roman" w:cs="Times New Roman"/>
          <w:sz w:val="18"/>
          <w:szCs w:val="18"/>
        </w:rPr>
        <w:t>2015</w:t>
      </w:r>
      <w:r w:rsidRPr="00ED2BE8">
        <w:rPr>
          <w:rFonts w:ascii="Times New Roman" w:hAnsi="Times New Roman" w:cs="Times New Roman"/>
          <w:sz w:val="18"/>
          <w:szCs w:val="18"/>
        </w:rPr>
        <w:t>)</w:t>
      </w:r>
    </w:p>
    <w:p w14:paraId="441531A0" w14:textId="77777777" w:rsidR="00086D4A" w:rsidRPr="00ED2BE8" w:rsidRDefault="00086D4A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sz w:val="18"/>
          <w:szCs w:val="18"/>
        </w:rPr>
        <w:t>Sağlık Hizmetleri Meslek Yüksek Okulu yönetim Kurulu Üyeliği (2011-</w:t>
      </w:r>
      <w:r w:rsidR="00CF629A">
        <w:rPr>
          <w:rFonts w:ascii="Times New Roman" w:hAnsi="Times New Roman" w:cs="Times New Roman"/>
          <w:sz w:val="18"/>
          <w:szCs w:val="18"/>
        </w:rPr>
        <w:t>2015</w:t>
      </w:r>
      <w:r w:rsidRPr="00ED2BE8">
        <w:rPr>
          <w:rFonts w:ascii="Times New Roman" w:hAnsi="Times New Roman" w:cs="Times New Roman"/>
          <w:sz w:val="18"/>
          <w:szCs w:val="18"/>
        </w:rPr>
        <w:t>)</w:t>
      </w:r>
    </w:p>
    <w:p w14:paraId="7C1DAA7A" w14:textId="77777777" w:rsidR="00086D4A" w:rsidRPr="00ED2BE8" w:rsidRDefault="00086D4A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sz w:val="18"/>
          <w:szCs w:val="18"/>
        </w:rPr>
        <w:t>Mesleksel Beceri Laboratuvarı başkanlığı (2010-2012)</w:t>
      </w:r>
    </w:p>
    <w:p w14:paraId="192204FB" w14:textId="77777777" w:rsidR="00086D4A" w:rsidRPr="00ED2BE8" w:rsidRDefault="00086D4A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sz w:val="18"/>
          <w:szCs w:val="18"/>
        </w:rPr>
        <w:t>ÖDK (Ölçme Değerlendirme Kurulu) Üyesi (2004-2011).</w:t>
      </w:r>
    </w:p>
    <w:p w14:paraId="4925D1FF" w14:textId="77777777" w:rsidR="00086D4A" w:rsidRPr="00ED2BE8" w:rsidRDefault="00086D4A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sz w:val="18"/>
          <w:szCs w:val="18"/>
        </w:rPr>
        <w:t>DII Kurulu Üyesi (2006-)</w:t>
      </w:r>
    </w:p>
    <w:p w14:paraId="4AF6020C" w14:textId="77777777" w:rsidR="00ED2BE8" w:rsidRPr="00ED2BE8" w:rsidRDefault="00ED2BE8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b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 xml:space="preserve">Bilimsel Kuruluşlara Üyelikler : </w:t>
      </w:r>
    </w:p>
    <w:p w14:paraId="5AB95B1A" w14:textId="77777777" w:rsidR="00ED2BE8" w:rsidRPr="00ED2BE8" w:rsidRDefault="00ED2BE8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sz w:val="18"/>
          <w:szCs w:val="18"/>
        </w:rPr>
        <w:t>Türk Tabipler Birliği (Denizli Tabip Odası Onur kurulu üyesi)</w:t>
      </w:r>
      <w:r w:rsidR="00CF629A">
        <w:rPr>
          <w:rFonts w:ascii="Times New Roman" w:hAnsi="Times New Roman" w:cs="Times New Roman"/>
          <w:sz w:val="18"/>
          <w:szCs w:val="18"/>
        </w:rPr>
        <w:t xml:space="preserve"> 2014-</w:t>
      </w:r>
    </w:p>
    <w:p w14:paraId="13E8DEFF" w14:textId="77777777" w:rsidR="00ED2BE8" w:rsidRPr="00ED2BE8" w:rsidRDefault="00ED2BE8" w:rsidP="004B7ABA">
      <w:pPr>
        <w:pBdr>
          <w:bottom w:val="single" w:sz="4" w:space="1" w:color="auto"/>
        </w:pBdr>
        <w:tabs>
          <w:tab w:val="num" w:pos="360"/>
        </w:tabs>
        <w:spacing w:before="240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sz w:val="18"/>
          <w:szCs w:val="18"/>
        </w:rPr>
        <w:t>Türk Anatomi ve Klinik Anatomi Derneği</w:t>
      </w:r>
      <w:r w:rsidR="00CF629A">
        <w:rPr>
          <w:rFonts w:ascii="Times New Roman" w:hAnsi="Times New Roman" w:cs="Times New Roman"/>
          <w:sz w:val="18"/>
          <w:szCs w:val="18"/>
        </w:rPr>
        <w:t xml:space="preserve"> 1999-</w:t>
      </w:r>
    </w:p>
    <w:p w14:paraId="67BF9B59" w14:textId="77777777" w:rsidR="00086D4A" w:rsidRPr="00ED2BE8" w:rsidRDefault="00086D4A" w:rsidP="00086D4A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ED2BE8">
        <w:rPr>
          <w:rFonts w:ascii="Times New Roman" w:hAnsi="Times New Roman" w:cs="Times New Roman"/>
          <w:b/>
          <w:bCs/>
          <w:sz w:val="18"/>
          <w:szCs w:val="18"/>
        </w:rPr>
        <w:t>Aldığı Sertifika ve Kurslar:</w:t>
      </w:r>
    </w:p>
    <w:p w14:paraId="3CB7A6CF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1.</w:t>
      </w:r>
      <w:r w:rsidRPr="00ED2BE8">
        <w:rPr>
          <w:rFonts w:ascii="Times New Roman" w:hAnsi="Times New Roman" w:cs="Times New Roman"/>
          <w:sz w:val="18"/>
          <w:szCs w:val="18"/>
        </w:rPr>
        <w:t>Klinik araştırmalar sempozyumu. Pamukkale Üniversitesi Tıp Fakültesi. 28-29 Mayıs 1999.</w:t>
      </w:r>
    </w:p>
    <w:p w14:paraId="6C87283E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2.</w:t>
      </w:r>
      <w:r w:rsidRPr="00ED2BE8">
        <w:rPr>
          <w:rFonts w:ascii="Times New Roman" w:hAnsi="Times New Roman" w:cs="Times New Roman"/>
          <w:sz w:val="18"/>
          <w:szCs w:val="18"/>
        </w:rPr>
        <w:t>Deney hayvanları kursu. Ege Üniversitesi Tıp Fakültesi 16-18 Şubat 2000.</w:t>
      </w:r>
    </w:p>
    <w:p w14:paraId="181FB296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3.</w:t>
      </w:r>
      <w:r w:rsidRPr="00ED2BE8">
        <w:rPr>
          <w:rFonts w:ascii="Times New Roman" w:hAnsi="Times New Roman" w:cs="Times New Roman"/>
          <w:sz w:val="18"/>
          <w:szCs w:val="18"/>
        </w:rPr>
        <w:t>Scanning Electron Microscope kursu. Hacettepe Üniversitesi Tıp Fakültesi 19-20 Nisan 2001.</w:t>
      </w:r>
    </w:p>
    <w:p w14:paraId="1312D2E0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4.</w:t>
      </w:r>
      <w:r w:rsidRPr="00ED2BE8">
        <w:rPr>
          <w:rFonts w:ascii="Times New Roman" w:hAnsi="Times New Roman" w:cs="Times New Roman"/>
          <w:sz w:val="18"/>
          <w:szCs w:val="18"/>
        </w:rPr>
        <w:t>Tıpta Moleküler Biyolojik Uygulamalar Kursu. Hacettepe Üniversitesi Tıp Fakültesi 9 Mayıs 2002.</w:t>
      </w:r>
    </w:p>
    <w:p w14:paraId="54309F8F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5.</w:t>
      </w:r>
      <w:r w:rsidRPr="00ED2BE8">
        <w:rPr>
          <w:rFonts w:ascii="Times New Roman" w:hAnsi="Times New Roman" w:cs="Times New Roman"/>
          <w:sz w:val="18"/>
          <w:szCs w:val="18"/>
        </w:rPr>
        <w:t>Flep Diseksiyon Kursu. Hacettepe Üniversitesi Tıp Fakültesi 29-30 Kasım 2002.</w:t>
      </w:r>
    </w:p>
    <w:p w14:paraId="68661606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6.</w:t>
      </w:r>
      <w:r w:rsidRPr="00ED2BE8">
        <w:rPr>
          <w:rFonts w:ascii="Times New Roman" w:hAnsi="Times New Roman" w:cs="Times New Roman"/>
          <w:sz w:val="18"/>
          <w:szCs w:val="18"/>
        </w:rPr>
        <w:t>Bilgisayar Destekli 3 Boyutlu rekonstrüksiyon Kursu. Hacettepe Üniversitesi Tıp Fakültesi 7-8 Mart 2003.</w:t>
      </w:r>
    </w:p>
    <w:p w14:paraId="2F67E5A8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7.</w:t>
      </w:r>
      <w:r w:rsidRPr="00ED2BE8">
        <w:rPr>
          <w:rFonts w:ascii="Times New Roman" w:hAnsi="Times New Roman" w:cs="Times New Roman"/>
          <w:sz w:val="18"/>
          <w:szCs w:val="18"/>
        </w:rPr>
        <w:t>Klinik Anatomi Kranio-Fasiyal Bölgenin Anatomisi ve Kliniği Kursu. Hacettepe Üniversitesi Tıp Fakültesi 8-9 Mayıs 2003.</w:t>
      </w:r>
    </w:p>
    <w:p w14:paraId="3FE23313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8.</w:t>
      </w:r>
      <w:r w:rsidRPr="00ED2BE8">
        <w:rPr>
          <w:rFonts w:ascii="Times New Roman" w:hAnsi="Times New Roman" w:cs="Times New Roman"/>
          <w:sz w:val="18"/>
          <w:szCs w:val="18"/>
        </w:rPr>
        <w:t>Temel Stereoloji  Kursu Pamukkale Üniversitesi Tıp Fakültesi 7-11 Nisan 2004.</w:t>
      </w:r>
    </w:p>
    <w:p w14:paraId="63CE3FF5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9.</w:t>
      </w:r>
      <w:r w:rsidRPr="00ED2BE8">
        <w:rPr>
          <w:rFonts w:ascii="Times New Roman" w:hAnsi="Times New Roman" w:cs="Times New Roman"/>
          <w:sz w:val="18"/>
          <w:szCs w:val="18"/>
        </w:rPr>
        <w:t>Probleme Dayalı Öğrenim Kursu. Pamukkale Üniversitesi Tıp Fakültesi 28 Mayıs-04 Haziran 2004.</w:t>
      </w:r>
    </w:p>
    <w:p w14:paraId="7A7894F5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bCs/>
          <w:sz w:val="18"/>
          <w:szCs w:val="18"/>
        </w:rPr>
        <w:t>10</w:t>
      </w:r>
      <w:r w:rsidRPr="00ED2BE8">
        <w:rPr>
          <w:rFonts w:ascii="Times New Roman" w:hAnsi="Times New Roman" w:cs="Times New Roman"/>
          <w:sz w:val="18"/>
          <w:szCs w:val="18"/>
        </w:rPr>
        <w:t>.Eğitim Becerileri Geliştirme Kursu IX. İ. Ü. Cerrahpaşa Tıp Fakültesi 14-15-16 Temmuz 2004.</w:t>
      </w:r>
    </w:p>
    <w:p w14:paraId="7EF77DFA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bCs/>
          <w:sz w:val="18"/>
          <w:szCs w:val="18"/>
        </w:rPr>
        <w:t>11</w:t>
      </w:r>
      <w:r w:rsidRPr="00ED2BE8">
        <w:rPr>
          <w:rFonts w:ascii="Times New Roman" w:hAnsi="Times New Roman" w:cs="Times New Roman"/>
          <w:sz w:val="18"/>
          <w:szCs w:val="18"/>
        </w:rPr>
        <w:t>.Digital görüntüleme teknikleri uygulamalı eğitim kursu. EBİLTEM-İzmir 09-10 şubat 2005.</w:t>
      </w:r>
    </w:p>
    <w:p w14:paraId="77A8CD23" w14:textId="77777777" w:rsidR="00086D4A" w:rsidRPr="00ED2BE8" w:rsidRDefault="00086D4A" w:rsidP="00086D4A">
      <w:pPr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12.</w:t>
      </w:r>
      <w:r w:rsidRPr="00ED2BE8">
        <w:rPr>
          <w:rFonts w:ascii="Times New Roman" w:hAnsi="Times New Roman" w:cs="Times New Roman"/>
          <w:sz w:val="18"/>
          <w:szCs w:val="18"/>
        </w:rPr>
        <w:t>Deney Hayvanları Kullanım Sertifikası. Pamukkale Üniversitesi Tıp Fakültesi PAÜ-0023- 2007</w:t>
      </w:r>
    </w:p>
    <w:p w14:paraId="21D2B885" w14:textId="77777777" w:rsidR="00086D4A" w:rsidRPr="00ED2BE8" w:rsidRDefault="00086D4A" w:rsidP="00086D4A">
      <w:pPr>
        <w:rPr>
          <w:rFonts w:ascii="Times New Roman" w:hAnsi="Times New Roman" w:cs="Times New Roman"/>
          <w:bCs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 xml:space="preserve">13. </w:t>
      </w:r>
      <w:r w:rsidRPr="00ED2BE8">
        <w:rPr>
          <w:rFonts w:ascii="Times New Roman" w:hAnsi="Times New Roman" w:cs="Times New Roman"/>
          <w:sz w:val="18"/>
          <w:szCs w:val="18"/>
        </w:rPr>
        <w:t xml:space="preserve">“Computer use in anatomical presentations”  workshop. </w:t>
      </w:r>
      <w:r w:rsidRPr="00ED2BE8">
        <w:rPr>
          <w:rFonts w:ascii="Times New Roman" w:hAnsi="Times New Roman" w:cs="Times New Roman"/>
          <w:bCs/>
          <w:sz w:val="18"/>
          <w:szCs w:val="18"/>
        </w:rPr>
        <w:t>XI. Ulusal Anatomi Kongresi, Pamukkale, Denizli 26-29 Ekim 2007.</w:t>
      </w:r>
    </w:p>
    <w:p w14:paraId="2BFD8316" w14:textId="77777777" w:rsidR="00086D4A" w:rsidRPr="00ED2BE8" w:rsidRDefault="00086D4A" w:rsidP="00086D4A">
      <w:pPr>
        <w:shd w:val="clear" w:color="auto" w:fill="FFFFFF"/>
        <w:ind w:left="612" w:hanging="1134"/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</w:pPr>
      <w:r w:rsidRPr="00ED2BE8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en-US"/>
        </w:rPr>
        <w:t xml:space="preserve">        </w:t>
      </w:r>
      <w:r w:rsidR="00CF629A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en-US"/>
        </w:rPr>
        <w:t xml:space="preserve">  </w:t>
      </w:r>
      <w:r w:rsidRPr="00ED2BE8">
        <w:rPr>
          <w:rFonts w:ascii="Times New Roman" w:hAnsi="Times New Roman" w:cs="Times New Roman"/>
          <w:b/>
          <w:color w:val="000000"/>
          <w:spacing w:val="6"/>
          <w:sz w:val="18"/>
          <w:szCs w:val="18"/>
          <w:lang w:val="en-US"/>
        </w:rPr>
        <w:t xml:space="preserve">14. </w:t>
      </w:r>
      <w:r w:rsidRPr="00ED2BE8">
        <w:rPr>
          <w:rFonts w:ascii="Times New Roman" w:hAnsi="Times New Roman" w:cs="Times New Roman"/>
          <w:color w:val="000000"/>
          <w:spacing w:val="6"/>
          <w:sz w:val="18"/>
          <w:szCs w:val="18"/>
          <w:lang w:val="en-US"/>
        </w:rPr>
        <w:t>Biyoistatistik Dernegi "iyi Klinik Uygulamalar Kursu" (8. Oturum). 21.09.2007-</w:t>
      </w:r>
      <w:r w:rsidRPr="00ED2BE8">
        <w:rPr>
          <w:rFonts w:ascii="Times New Roman" w:hAnsi="Times New Roman" w:cs="Times New Roman"/>
          <w:color w:val="000000"/>
          <w:spacing w:val="2"/>
          <w:sz w:val="18"/>
          <w:szCs w:val="18"/>
          <w:lang w:val="en-US"/>
        </w:rPr>
        <w:t>28.12.2007,              Pamukkale Universitesi Tip Fakultesi PAU-Denizli, 2007.</w:t>
      </w:r>
    </w:p>
    <w:p w14:paraId="379AA262" w14:textId="77777777" w:rsidR="00086D4A" w:rsidRPr="00ED2BE8" w:rsidRDefault="00086D4A" w:rsidP="00086D4A">
      <w:pPr>
        <w:ind w:left="851" w:right="113" w:hanging="851"/>
        <w:rPr>
          <w:rFonts w:ascii="Times New Roman" w:hAnsi="Times New Roman" w:cs="Times New Roman"/>
          <w:b/>
          <w:sz w:val="18"/>
          <w:szCs w:val="18"/>
        </w:rPr>
      </w:pPr>
    </w:p>
    <w:p w14:paraId="425456B4" w14:textId="77777777" w:rsidR="00086D4A" w:rsidRPr="00ED2BE8" w:rsidRDefault="00086D4A" w:rsidP="00086D4A">
      <w:pPr>
        <w:ind w:right="113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15</w:t>
      </w:r>
      <w:r w:rsidRPr="00ED2BE8">
        <w:rPr>
          <w:rFonts w:ascii="Times New Roman" w:hAnsi="Times New Roman" w:cs="Times New Roman"/>
          <w:sz w:val="18"/>
          <w:szCs w:val="18"/>
        </w:rPr>
        <w:t>.Certificate of Attendance Workshop on pathway tracing in the brain and axonal transport and retinal ganglion cell survival 25-26 June 2009 Pamukkale University Faculty Of Medicine, Denizli, Turkey.</w:t>
      </w:r>
    </w:p>
    <w:p w14:paraId="388F0DB5" w14:textId="77777777" w:rsidR="00086D4A" w:rsidRPr="00ED2BE8" w:rsidRDefault="00086D4A" w:rsidP="00086D4A">
      <w:pPr>
        <w:ind w:right="113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16.</w:t>
      </w:r>
      <w:r w:rsidRPr="00ED2BE8">
        <w:rPr>
          <w:rFonts w:ascii="Times New Roman" w:hAnsi="Times New Roman" w:cs="Times New Roman"/>
          <w:sz w:val="18"/>
          <w:szCs w:val="18"/>
        </w:rPr>
        <w:t>Pamukkale Üniversitesi Tıp Fakültesi Kavram Haritaları Kursu, 16 Eylül 2009, Denizli</w:t>
      </w:r>
    </w:p>
    <w:p w14:paraId="630DBC2F" w14:textId="77777777" w:rsidR="00086D4A" w:rsidRPr="00ED2BE8" w:rsidRDefault="00086D4A" w:rsidP="00086D4A">
      <w:pPr>
        <w:ind w:right="113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17.</w:t>
      </w:r>
      <w:r w:rsidRPr="00ED2BE8">
        <w:rPr>
          <w:rFonts w:ascii="Times New Roman" w:hAnsi="Times New Roman" w:cs="Times New Roman"/>
          <w:sz w:val="18"/>
          <w:szCs w:val="18"/>
        </w:rPr>
        <w:t>Pamukkale Üniversitesi Tıp Fakültesi Senaryo Kursu, 11 şubat 2010, Denizli</w:t>
      </w:r>
    </w:p>
    <w:p w14:paraId="20F93257" w14:textId="77777777" w:rsidR="00086D4A" w:rsidRPr="00ED2BE8" w:rsidRDefault="00086D4A" w:rsidP="00086D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18.</w:t>
      </w:r>
      <w:r w:rsidRPr="00ED2BE8">
        <w:rPr>
          <w:rFonts w:ascii="Times New Roman" w:hAnsi="Times New Roman" w:cs="Times New Roman"/>
          <w:sz w:val="18"/>
          <w:szCs w:val="18"/>
        </w:rPr>
        <w:t>Pamukkale Üniversitesi Tıp Fakültesi Eğitim Formasyonu Kursu, 09-12 Ocak 2012, Denizli</w:t>
      </w:r>
    </w:p>
    <w:p w14:paraId="130CF03A" w14:textId="77777777" w:rsidR="00086D4A" w:rsidRPr="00ED2BE8" w:rsidRDefault="00086D4A" w:rsidP="00AB6FD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2689285" w14:textId="77777777" w:rsidR="00086CDC" w:rsidRPr="00ED2BE8" w:rsidRDefault="00086CDC" w:rsidP="00086CDC">
      <w:pPr>
        <w:rPr>
          <w:rFonts w:ascii="Times New Roman" w:hAnsi="Times New Roman" w:cs="Times New Roman"/>
          <w:b/>
          <w:sz w:val="18"/>
          <w:szCs w:val="18"/>
          <w:lang w:eastAsia="tr-TR"/>
        </w:rPr>
      </w:pPr>
      <w:r w:rsidRPr="00ED2BE8">
        <w:rPr>
          <w:rFonts w:ascii="Times New Roman" w:hAnsi="Times New Roman" w:cs="Times New Roman"/>
          <w:b/>
          <w:sz w:val="18"/>
          <w:szCs w:val="18"/>
          <w:lang w:eastAsia="tr-TR"/>
        </w:rPr>
        <w:t>Uluslararası kuruluşlarca desteklenen projede görev alma</w:t>
      </w:r>
    </w:p>
    <w:p w14:paraId="30C9F406" w14:textId="77777777" w:rsidR="00086CDC" w:rsidRPr="00ED2BE8" w:rsidRDefault="00086CDC" w:rsidP="00086CDC">
      <w:pPr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p w14:paraId="4EA35FD2" w14:textId="77777777" w:rsidR="00086CDC" w:rsidRPr="00ED2BE8" w:rsidRDefault="00086CDC" w:rsidP="00086CDC">
      <w:pPr>
        <w:ind w:left="540" w:hanging="54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  <w:lang w:eastAsia="tr-TR"/>
        </w:rPr>
        <w:t>1-</w:t>
      </w:r>
      <w:r w:rsidRPr="00ED2BE8">
        <w:rPr>
          <w:rFonts w:ascii="Times New Roman" w:hAnsi="Times New Roman" w:cs="Times New Roman"/>
          <w:sz w:val="18"/>
          <w:szCs w:val="18"/>
        </w:rPr>
        <w:t xml:space="preserve"> Japonya-Fukuoka Üniversitesi (Japan-Fukuoka University, Faculty of Pharmaceutical Sciences -devoted Advanced Material Institude on program for Alzheimer’s  microdomain research ), (2006)</w:t>
      </w:r>
    </w:p>
    <w:p w14:paraId="6C9FECBA" w14:textId="77777777" w:rsidR="00086CDC" w:rsidRPr="00ED2BE8" w:rsidRDefault="00086CDC" w:rsidP="00086CDC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14:paraId="4E499BEC" w14:textId="77777777" w:rsidR="004B7ABA" w:rsidRDefault="004B7ABA" w:rsidP="00086CDC">
      <w:pPr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p w14:paraId="78EF8C6A" w14:textId="77777777" w:rsidR="00086CDC" w:rsidRPr="00ED2BE8" w:rsidRDefault="00086CDC" w:rsidP="00086CDC">
      <w:pPr>
        <w:rPr>
          <w:rFonts w:ascii="Times New Roman" w:hAnsi="Times New Roman" w:cs="Times New Roman"/>
          <w:b/>
          <w:bCs/>
          <w:sz w:val="18"/>
          <w:szCs w:val="18"/>
          <w:lang w:eastAsia="tr-TR"/>
        </w:rPr>
      </w:pPr>
      <w:r w:rsidRPr="00ED2BE8">
        <w:rPr>
          <w:rFonts w:ascii="Times New Roman" w:hAnsi="Times New Roman" w:cs="Times New Roman"/>
          <w:b/>
          <w:sz w:val="18"/>
          <w:szCs w:val="18"/>
          <w:lang w:eastAsia="tr-TR"/>
        </w:rPr>
        <w:t>Ulusal Kuruluşlarca (TÜBİTAK, DPT) desteklenen projede görev alma</w:t>
      </w:r>
    </w:p>
    <w:p w14:paraId="18EABCFD" w14:textId="77777777" w:rsidR="00086CDC" w:rsidRPr="00ED2BE8" w:rsidRDefault="00086CDC" w:rsidP="00086CDC">
      <w:pPr>
        <w:tabs>
          <w:tab w:val="num" w:pos="360"/>
        </w:tabs>
        <w:spacing w:before="100" w:beforeAutospacing="1" w:after="100" w:afterAutospacing="1"/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1-</w:t>
      </w:r>
      <w:r w:rsidRPr="00ED2BE8">
        <w:rPr>
          <w:rFonts w:ascii="Times New Roman" w:hAnsi="Times New Roman" w:cs="Times New Roman"/>
          <w:sz w:val="18"/>
          <w:szCs w:val="18"/>
        </w:rPr>
        <w:t>Şimşek C. (proje yürütücüsü)</w:t>
      </w:r>
      <w:r w:rsidRPr="00ED2BE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D2BE8">
        <w:rPr>
          <w:rFonts w:ascii="Times New Roman" w:hAnsi="Times New Roman" w:cs="Times New Roman"/>
          <w:bCs/>
          <w:sz w:val="18"/>
          <w:szCs w:val="18"/>
        </w:rPr>
        <w:t xml:space="preserve">ve arkadaşları ve </w:t>
      </w:r>
      <w:r w:rsidRPr="00ED2BE8">
        <w:rPr>
          <w:rFonts w:ascii="Times New Roman" w:hAnsi="Times New Roman" w:cs="Times New Roman"/>
          <w:b/>
          <w:bCs/>
          <w:sz w:val="18"/>
          <w:szCs w:val="18"/>
        </w:rPr>
        <w:t>B. Özdemir</w:t>
      </w:r>
      <w:r w:rsidRPr="00ED2BE8">
        <w:rPr>
          <w:rFonts w:ascii="Times New Roman" w:hAnsi="Times New Roman" w:cs="Times New Roman"/>
          <w:sz w:val="18"/>
          <w:szCs w:val="18"/>
        </w:rPr>
        <w:t xml:space="preserve"> (proje yardımcıları) Laodikea Kuzey Nekropolü Kazı Projesi, proje no: TÜBİTAK 106K109,alınan destek 320.000YTL başlama/bitiş t: haziran 2006/2001.</w:t>
      </w:r>
    </w:p>
    <w:p w14:paraId="006100C5" w14:textId="77777777" w:rsidR="00086CDC" w:rsidRPr="00ED2BE8" w:rsidRDefault="00086CDC" w:rsidP="00086CDC">
      <w:pPr>
        <w:ind w:left="360" w:hanging="36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</w:rPr>
        <w:t>2-Özdemir MB</w:t>
      </w:r>
      <w:r w:rsidRPr="00ED2BE8">
        <w:rPr>
          <w:rFonts w:ascii="Times New Roman" w:hAnsi="Times New Roman" w:cs="Times New Roman"/>
          <w:sz w:val="18"/>
          <w:szCs w:val="18"/>
        </w:rPr>
        <w:t xml:space="preserve"> (yardımcı araştırmacı) Hipoksik-iskemik beyin hasarı modeli uygulanan yeni doğan sıçanlarda üzüm çekirdeği özütünün öğrenme-bellek ve hippokampusun histolojik yapısı üzerine etkisi. </w:t>
      </w:r>
      <w:r w:rsidRPr="00ED2BE8">
        <w:rPr>
          <w:rFonts w:ascii="Times New Roman" w:hAnsi="Times New Roman" w:cs="Times New Roman"/>
          <w:b/>
          <w:sz w:val="18"/>
          <w:szCs w:val="18"/>
        </w:rPr>
        <w:t>TÜBİTAK 108S157</w:t>
      </w:r>
      <w:r w:rsidRPr="00ED2BE8">
        <w:rPr>
          <w:rFonts w:ascii="Times New Roman" w:hAnsi="Times New Roman" w:cs="Times New Roman"/>
          <w:sz w:val="18"/>
          <w:szCs w:val="18"/>
        </w:rPr>
        <w:t>, (2009-2013, Adıgüzel E (proje yürütücüsü).</w:t>
      </w:r>
    </w:p>
    <w:p w14:paraId="2467244A" w14:textId="77777777" w:rsidR="00086CDC" w:rsidRPr="00ED2BE8" w:rsidRDefault="00086CDC" w:rsidP="00086CDC">
      <w:pPr>
        <w:rPr>
          <w:rFonts w:ascii="Times New Roman" w:hAnsi="Times New Roman" w:cs="Times New Roman"/>
          <w:b/>
          <w:sz w:val="18"/>
          <w:szCs w:val="18"/>
        </w:rPr>
      </w:pPr>
    </w:p>
    <w:p w14:paraId="23E7F07F" w14:textId="77777777" w:rsidR="00086CDC" w:rsidRPr="00ED2BE8" w:rsidRDefault="00086CDC" w:rsidP="00086CDC">
      <w:pPr>
        <w:ind w:left="180" w:hanging="180"/>
        <w:rPr>
          <w:rFonts w:ascii="Times New Roman" w:hAnsi="Times New Roman" w:cs="Times New Roman"/>
          <w:b/>
          <w:bCs/>
          <w:sz w:val="18"/>
          <w:szCs w:val="18"/>
        </w:rPr>
      </w:pPr>
      <w:r w:rsidRPr="00ED2BE8">
        <w:rPr>
          <w:rFonts w:ascii="Times New Roman" w:hAnsi="Times New Roman" w:cs="Times New Roman"/>
          <w:b/>
          <w:sz w:val="18"/>
          <w:szCs w:val="18"/>
          <w:lang w:eastAsia="tr-TR"/>
        </w:rPr>
        <w:t>Üniversite Bilimsel Araştırma Projeleri kapsamında desteklenen projede görev alma</w:t>
      </w:r>
    </w:p>
    <w:p w14:paraId="1401F030" w14:textId="77777777" w:rsidR="00086CDC" w:rsidRPr="00ED2BE8" w:rsidRDefault="00086CDC" w:rsidP="00086CDC">
      <w:pPr>
        <w:ind w:left="180" w:hanging="180"/>
        <w:rPr>
          <w:rFonts w:ascii="Times New Roman" w:hAnsi="Times New Roman" w:cs="Times New Roman"/>
          <w:b/>
          <w:bCs/>
          <w:sz w:val="18"/>
          <w:szCs w:val="18"/>
        </w:rPr>
      </w:pPr>
    </w:p>
    <w:p w14:paraId="29680FD2" w14:textId="77777777" w:rsidR="00086CDC" w:rsidRPr="00ED2BE8" w:rsidRDefault="00086CDC" w:rsidP="004B7ABA">
      <w:pPr>
        <w:ind w:left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ED2BE8">
        <w:rPr>
          <w:rFonts w:ascii="Times New Roman" w:hAnsi="Times New Roman" w:cs="Times New Roman"/>
          <w:b/>
          <w:bCs/>
          <w:sz w:val="18"/>
          <w:szCs w:val="18"/>
        </w:rPr>
        <w:t>1.-</w:t>
      </w:r>
      <w:r w:rsidRPr="00ED2BE8">
        <w:rPr>
          <w:rFonts w:ascii="Times New Roman" w:hAnsi="Times New Roman" w:cs="Times New Roman"/>
          <w:sz w:val="18"/>
          <w:szCs w:val="18"/>
        </w:rPr>
        <w:t xml:space="preserve">Çelik H. (proje yürütücüsü), S. Sürücü, M.M. Aldur, </w:t>
      </w:r>
      <w:r w:rsidRPr="00ED2BE8">
        <w:rPr>
          <w:rFonts w:ascii="Times New Roman" w:hAnsi="Times New Roman" w:cs="Times New Roman"/>
          <w:b/>
          <w:bCs/>
          <w:sz w:val="18"/>
          <w:szCs w:val="18"/>
        </w:rPr>
        <w:t>B. Özdemir</w:t>
      </w:r>
      <w:r w:rsidRPr="00ED2BE8">
        <w:rPr>
          <w:rFonts w:ascii="Times New Roman" w:hAnsi="Times New Roman" w:cs="Times New Roman"/>
          <w:sz w:val="18"/>
          <w:szCs w:val="18"/>
        </w:rPr>
        <w:t>, M. Cumhur (proje yardımcıları) Herediter trichodysplasia (Marie Unna Hypertrichosis)’li olgularda saç değişikliklerinin ışık ve scanning elektron mikroskopi (SEM) ile incelenmesi-SEM ‘in dermatolojik teşhislerde rutine sokulması. Proje no: 01-01-101-009. Hacettepe üniversitesi araştırma birimi 06100 Ankara 15.12.2001-13.12.2002.</w:t>
      </w:r>
    </w:p>
    <w:p w14:paraId="1833AF7A" w14:textId="77777777" w:rsidR="00086CDC" w:rsidRPr="00ED2BE8" w:rsidRDefault="00086CDC" w:rsidP="004B7ABA">
      <w:pPr>
        <w:tabs>
          <w:tab w:val="num" w:pos="360"/>
        </w:tabs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ED2BE8">
        <w:rPr>
          <w:rFonts w:ascii="Times New Roman" w:hAnsi="Times New Roman" w:cs="Times New Roman"/>
          <w:b/>
          <w:bCs/>
          <w:sz w:val="18"/>
          <w:szCs w:val="18"/>
        </w:rPr>
        <w:t>2.-</w:t>
      </w:r>
      <w:r w:rsidRPr="00ED2BE8">
        <w:rPr>
          <w:rFonts w:ascii="Times New Roman" w:hAnsi="Times New Roman" w:cs="Times New Roman"/>
          <w:b/>
          <w:sz w:val="18"/>
          <w:szCs w:val="18"/>
        </w:rPr>
        <w:t>Özdemir MB</w:t>
      </w:r>
      <w:r w:rsidRPr="00ED2BE8">
        <w:rPr>
          <w:rFonts w:ascii="Times New Roman" w:hAnsi="Times New Roman" w:cs="Times New Roman"/>
          <w:sz w:val="18"/>
          <w:szCs w:val="18"/>
        </w:rPr>
        <w:t xml:space="preserve"> (yardımcı araştırmacı), Sevofluran ve propofol-fentanil anestezisinin, streptozotosin ile diyabetik otonom nöropati oluşturulan sıçanlarda asfiksi resusitasyon modelinde karşılaştırılması, BAP: 2011-TPF016</w:t>
      </w:r>
      <w:r w:rsidRPr="00ED2BE8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ED2BE8">
        <w:rPr>
          <w:rFonts w:ascii="Times New Roman" w:hAnsi="Times New Roman" w:cs="Times New Roman"/>
          <w:sz w:val="18"/>
          <w:szCs w:val="18"/>
        </w:rPr>
        <w:t>. Yürütücü: Prof. Dr. Erkan Tomatır</w:t>
      </w:r>
    </w:p>
    <w:p w14:paraId="11DF9A0A" w14:textId="77777777" w:rsidR="006E36C6" w:rsidRDefault="00086CDC" w:rsidP="006E36C6">
      <w:pPr>
        <w:ind w:left="0" w:firstLine="0"/>
        <w:rPr>
          <w:rFonts w:ascii="Times New Roman" w:hAnsi="Times New Roman" w:cs="Times New Roman"/>
          <w:sz w:val="18"/>
          <w:szCs w:val="18"/>
        </w:rPr>
      </w:pPr>
      <w:r w:rsidRPr="00ED2BE8">
        <w:rPr>
          <w:rFonts w:ascii="Times New Roman" w:hAnsi="Times New Roman" w:cs="Times New Roman"/>
          <w:b/>
          <w:bCs/>
          <w:sz w:val="18"/>
          <w:szCs w:val="18"/>
        </w:rPr>
        <w:t>3.-</w:t>
      </w:r>
      <w:r w:rsidRPr="00ED2BE8">
        <w:rPr>
          <w:rFonts w:ascii="Times New Roman" w:hAnsi="Times New Roman" w:cs="Times New Roman"/>
          <w:b/>
          <w:sz w:val="18"/>
          <w:szCs w:val="18"/>
        </w:rPr>
        <w:t xml:space="preserve">Özdemir MB </w:t>
      </w:r>
      <w:r w:rsidRPr="00ED2BE8">
        <w:rPr>
          <w:rFonts w:ascii="Times New Roman" w:hAnsi="Times New Roman" w:cs="Times New Roman"/>
          <w:sz w:val="18"/>
          <w:szCs w:val="18"/>
        </w:rPr>
        <w:t xml:space="preserve">(yardımcı araştırmacı) </w:t>
      </w:r>
      <w:r w:rsidRPr="00ED2BE8">
        <w:rPr>
          <w:rFonts w:ascii="Times New Roman" w:hAnsi="Times New Roman" w:cs="Times New Roman"/>
          <w:bCs/>
          <w:sz w:val="18"/>
          <w:szCs w:val="18"/>
        </w:rPr>
        <w:t xml:space="preserve">26/11/2012 tarih ve 08 sayılı </w:t>
      </w:r>
      <w:r w:rsidRPr="00ED2BE8">
        <w:rPr>
          <w:rFonts w:ascii="Times New Roman" w:hAnsi="Times New Roman" w:cs="Times New Roman"/>
          <w:sz w:val="18"/>
          <w:szCs w:val="18"/>
        </w:rPr>
        <w:t xml:space="preserve">2012KRM016 numaralı “Kafa Kemikleri Üzerinden Yeniden Yüzlendirme İşleminin Tersine Mühendislik ve Medikal Doku Veri Kayıtlarının Yazılım Uygulamaları ile Prototip Oluşturup Üç Boyutlu Yapılandırılması: ABAB Methodu” </w:t>
      </w:r>
    </w:p>
    <w:p w14:paraId="4A252662" w14:textId="77777777" w:rsidR="00086CDC" w:rsidRPr="00ED2BE8" w:rsidRDefault="006E36C6" w:rsidP="004B7ABA">
      <w:pPr>
        <w:ind w:left="0" w:firstLine="0"/>
        <w:rPr>
          <w:rFonts w:ascii="Times New Roman" w:hAnsi="Times New Roman" w:cs="Times New Roman"/>
          <w:b/>
          <w:bCs/>
          <w:sz w:val="18"/>
          <w:szCs w:val="18"/>
          <w:lang w:eastAsia="tr-TR"/>
        </w:rPr>
      </w:pPr>
      <w:r w:rsidRPr="006E36C6">
        <w:rPr>
          <w:rFonts w:ascii="Times New Roman" w:hAnsi="Times New Roman" w:cs="Times New Roman"/>
          <w:sz w:val="18"/>
          <w:szCs w:val="18"/>
        </w:rPr>
        <w:t>4-</w:t>
      </w:r>
      <w:r w:rsidRPr="006E36C6">
        <w:rPr>
          <w:rFonts w:ascii="Times New Roman" w:hAnsi="Times New Roman"/>
          <w:sz w:val="18"/>
          <w:szCs w:val="18"/>
        </w:rPr>
        <w:t xml:space="preserve"> </w:t>
      </w:r>
      <w:r w:rsidRPr="006E36C6">
        <w:rPr>
          <w:rFonts w:ascii="Times New Roman" w:hAnsi="Times New Roman"/>
          <w:b/>
          <w:sz w:val="18"/>
          <w:szCs w:val="18"/>
        </w:rPr>
        <w:t>Prof. Dr. Mehmet Bülent ÖZDEMİR</w:t>
      </w:r>
      <w:r w:rsidRPr="006E36C6">
        <w:rPr>
          <w:rFonts w:ascii="Times New Roman" w:hAnsi="Times New Roman"/>
          <w:sz w:val="18"/>
          <w:szCs w:val="18"/>
          <w:lang w:eastAsia="tr-TR"/>
        </w:rPr>
        <w:t xml:space="preserve">  </w:t>
      </w:r>
      <w:r w:rsidRPr="006E36C6">
        <w:rPr>
          <w:rFonts w:ascii="Times New Roman" w:eastAsia="Calibri" w:hAnsi="Times New Roman"/>
          <w:sz w:val="18"/>
          <w:szCs w:val="18"/>
        </w:rPr>
        <w:t xml:space="preserve">2016 SABE 003 </w:t>
      </w:r>
      <w:r w:rsidRPr="006E36C6">
        <w:rPr>
          <w:rFonts w:ascii="Times New Roman" w:hAnsi="Times New Roman"/>
          <w:sz w:val="18"/>
          <w:szCs w:val="18"/>
          <w:lang w:eastAsia="tr-TR"/>
        </w:rPr>
        <w:t xml:space="preserve">  “</w:t>
      </w:r>
      <w:r w:rsidRPr="006E36C6">
        <w:rPr>
          <w:rFonts w:ascii="Times New Roman" w:hAnsi="Times New Roman"/>
          <w:sz w:val="18"/>
          <w:szCs w:val="18"/>
        </w:rPr>
        <w:t>Beyin İskemik Hasarlarının 3b (Üç Boyutlu) Anatomik Değerlendirilmesi ve Klinik Belirtiler ile Korelasyonu</w:t>
      </w:r>
      <w:r w:rsidRPr="006E36C6">
        <w:rPr>
          <w:rFonts w:ascii="Times New Roman" w:hAnsi="Times New Roman"/>
          <w:sz w:val="18"/>
          <w:szCs w:val="18"/>
          <w:lang w:eastAsia="tr-TR"/>
        </w:rPr>
        <w:t>”</w:t>
      </w:r>
      <w:r w:rsidRPr="006E36C6">
        <w:rPr>
          <w:sz w:val="18"/>
          <w:szCs w:val="18"/>
        </w:rPr>
        <w:t xml:space="preserve"> </w:t>
      </w:r>
      <w:r w:rsidRPr="006E36C6">
        <w:rPr>
          <w:rFonts w:ascii="Times New Roman" w:hAnsi="Times New Roman"/>
          <w:sz w:val="18"/>
          <w:szCs w:val="18"/>
        </w:rPr>
        <w:t>DENİZLİ, 2017</w:t>
      </w:r>
    </w:p>
    <w:p w14:paraId="0E3E52A6" w14:textId="77777777" w:rsidR="00086CDC" w:rsidRPr="00ED2BE8" w:rsidRDefault="00086CDC" w:rsidP="00086CDC">
      <w:pPr>
        <w:rPr>
          <w:rFonts w:ascii="Times New Roman" w:hAnsi="Times New Roman" w:cs="Times New Roman"/>
          <w:b/>
          <w:sz w:val="18"/>
          <w:szCs w:val="18"/>
          <w:lang w:eastAsia="tr-TR"/>
        </w:rPr>
      </w:pPr>
      <w:r w:rsidRPr="00ED2BE8">
        <w:rPr>
          <w:rFonts w:ascii="Times New Roman" w:hAnsi="Times New Roman" w:cs="Times New Roman"/>
          <w:b/>
          <w:sz w:val="18"/>
          <w:szCs w:val="18"/>
          <w:lang w:eastAsia="tr-TR"/>
        </w:rPr>
        <w:t>Sonuçlandırılmış tez yönetimi</w:t>
      </w:r>
    </w:p>
    <w:p w14:paraId="62627666" w14:textId="77777777" w:rsidR="00CD5583" w:rsidRDefault="00086CDC" w:rsidP="004B7ABA">
      <w:pPr>
        <w:rPr>
          <w:rFonts w:ascii="Times New Roman" w:hAnsi="Times New Roman" w:cs="Times New Roman"/>
          <w:b/>
          <w:sz w:val="18"/>
          <w:szCs w:val="18"/>
          <w:lang w:eastAsia="tr-TR"/>
        </w:rPr>
      </w:pPr>
      <w:r w:rsidRPr="00ED2BE8">
        <w:rPr>
          <w:rFonts w:ascii="Times New Roman" w:hAnsi="Times New Roman" w:cs="Times New Roman"/>
          <w:b/>
          <w:sz w:val="18"/>
          <w:szCs w:val="18"/>
          <w:lang w:eastAsia="tr-TR"/>
        </w:rPr>
        <w:t>Tıpta uzmanlık tezi</w:t>
      </w:r>
    </w:p>
    <w:p w14:paraId="07F56401" w14:textId="2DE4EFB3" w:rsidR="00611451" w:rsidRDefault="00141954" w:rsidP="004B7AB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1-</w:t>
      </w:r>
      <w:r w:rsidR="00086CDC" w:rsidRPr="00611451">
        <w:rPr>
          <w:rFonts w:ascii="Times New Roman" w:hAnsi="Times New Roman" w:cs="Times New Roman"/>
          <w:sz w:val="18"/>
          <w:szCs w:val="18"/>
        </w:rPr>
        <w:t>Yonguç N. “Streptozotocin (STZ) İle İndüklenmiş Deneysel Diabetin Sıçanlarda Hipocampus Nöron Sayısı Ve Uzaysal Hafızaya Etkisi” Pamukkale Üniversitesi Tıp Fakültesi Anatomi AD, Tıp’ta Uzmanlık tezi 2009. Danışman Öğretim Üyesi:</w:t>
      </w:r>
      <w:r w:rsidR="00086CDC" w:rsidRPr="00611451">
        <w:rPr>
          <w:rFonts w:ascii="Times New Roman" w:hAnsi="Times New Roman" w:cs="Times New Roman"/>
          <w:b/>
          <w:sz w:val="18"/>
          <w:szCs w:val="18"/>
        </w:rPr>
        <w:t xml:space="preserve"> Doç. Dr. M. Bülent Özdemir</w:t>
      </w:r>
    </w:p>
    <w:p w14:paraId="54D8ABD7" w14:textId="38EDC95C" w:rsidR="00141954" w:rsidRPr="00B11ADA" w:rsidRDefault="00141954" w:rsidP="00141954">
      <w:pPr>
        <w:rPr>
          <w:rFonts w:ascii="Times New Roman" w:hAnsi="Times New Roman" w:cs="Times New Roman"/>
          <w:sz w:val="18"/>
          <w:szCs w:val="18"/>
        </w:rPr>
      </w:pPr>
      <w:r w:rsidRPr="00B11ADA">
        <w:rPr>
          <w:rFonts w:ascii="Times New Roman" w:hAnsi="Times New Roman" w:cs="Times New Roman"/>
          <w:sz w:val="18"/>
          <w:szCs w:val="18"/>
        </w:rPr>
        <w:t>2-Ozdemir Hülya “Metforminin çeşitli dozlarının penisilin ile indüklenen sekonder sıçan kortikal astrositlerinde mapkinazlar ve apopitoz üzerine etkisi” Danışman:MEHMET BÜLENT ÖZDEMİR</w:t>
      </w:r>
    </w:p>
    <w:p w14:paraId="538C9FBB" w14:textId="77777777" w:rsidR="00141954" w:rsidRDefault="00141954" w:rsidP="004B7ABA">
      <w:pPr>
        <w:rPr>
          <w:rFonts w:ascii="Times New Roman" w:hAnsi="Times New Roman" w:cs="Times New Roman"/>
          <w:b/>
          <w:sz w:val="18"/>
          <w:szCs w:val="18"/>
        </w:rPr>
      </w:pPr>
    </w:p>
    <w:p w14:paraId="57131EDB" w14:textId="2E124A8D" w:rsidR="00141954" w:rsidRDefault="00141954" w:rsidP="004B7ABA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Yüksek lisans tezi</w:t>
      </w:r>
    </w:p>
    <w:p w14:paraId="1C953AB8" w14:textId="77777777" w:rsidR="00CD5583" w:rsidRDefault="00CD5583" w:rsidP="004B7ABA">
      <w:pPr>
        <w:rPr>
          <w:rFonts w:ascii="Times New Roman" w:hAnsi="Times New Roman" w:cs="Times New Roman"/>
          <w:b/>
          <w:sz w:val="18"/>
          <w:szCs w:val="18"/>
        </w:rPr>
      </w:pPr>
    </w:p>
    <w:p w14:paraId="6C0A2897" w14:textId="21BC4E15" w:rsidR="006E36C6" w:rsidRPr="00141954" w:rsidRDefault="00141954" w:rsidP="00141954">
      <w:pPr>
        <w:rPr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  <w:lang w:eastAsia="tr-TR"/>
        </w:rPr>
        <w:t>1-Kurbetli Nuriye</w:t>
      </w:r>
      <w:r w:rsidR="006E36C6" w:rsidRPr="00141954">
        <w:rPr>
          <w:rFonts w:ascii="Times New Roman" w:hAnsi="Times New Roman"/>
          <w:sz w:val="18"/>
          <w:szCs w:val="18"/>
          <w:lang w:eastAsia="tr-TR"/>
        </w:rPr>
        <w:t xml:space="preserve"> “</w:t>
      </w:r>
      <w:r w:rsidR="006E36C6" w:rsidRPr="00141954">
        <w:rPr>
          <w:rFonts w:ascii="Times New Roman" w:hAnsi="Times New Roman"/>
          <w:sz w:val="18"/>
          <w:szCs w:val="18"/>
        </w:rPr>
        <w:t>Beyin İskemik Hasarlarının 3b (Üç Boyutlu) Anatomik Değerlendirilmesi ve Klinik Belirtiler ile Korelasyonu</w:t>
      </w:r>
      <w:r w:rsidR="006E36C6" w:rsidRPr="00141954">
        <w:rPr>
          <w:rFonts w:ascii="Times New Roman" w:hAnsi="Times New Roman"/>
          <w:sz w:val="18"/>
          <w:szCs w:val="18"/>
          <w:lang w:eastAsia="tr-TR"/>
        </w:rPr>
        <w:t>”</w:t>
      </w:r>
      <w:r w:rsidR="006E36C6" w:rsidRPr="00141954">
        <w:rPr>
          <w:sz w:val="18"/>
          <w:szCs w:val="18"/>
        </w:rPr>
        <w:t xml:space="preserve"> </w:t>
      </w:r>
      <w:r w:rsidR="006E36C6" w:rsidRPr="00141954">
        <w:rPr>
          <w:rFonts w:ascii="Times New Roman" w:hAnsi="Times New Roman" w:cs="Times New Roman"/>
          <w:sz w:val="18"/>
          <w:szCs w:val="18"/>
        </w:rPr>
        <w:t xml:space="preserve">Pamukkale Üniversitesi Tıp Fakültesi Anatomi AD, Yüksek lisans  tezi 2016. Danışman; </w:t>
      </w:r>
      <w:r w:rsidR="006E36C6" w:rsidRPr="00141954">
        <w:rPr>
          <w:rFonts w:ascii="Times New Roman" w:hAnsi="Times New Roman"/>
          <w:b/>
          <w:sz w:val="18"/>
          <w:szCs w:val="18"/>
        </w:rPr>
        <w:t>Prof. Dr. Mehmet Bülent ÖZDEMİR</w:t>
      </w:r>
      <w:r w:rsidR="006E36C6" w:rsidRPr="00141954">
        <w:rPr>
          <w:rFonts w:ascii="Times New Roman" w:hAnsi="Times New Roman"/>
          <w:b/>
          <w:sz w:val="18"/>
          <w:szCs w:val="18"/>
          <w:lang w:eastAsia="tr-TR"/>
        </w:rPr>
        <w:t xml:space="preserve"> </w:t>
      </w:r>
    </w:p>
    <w:p w14:paraId="5762C4B7" w14:textId="77777777" w:rsidR="00CD5583" w:rsidRDefault="00CD5583" w:rsidP="004B7ABA">
      <w:pPr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14:paraId="3AA2BC51" w14:textId="77777777" w:rsidR="00CD5583" w:rsidRDefault="00CD5583" w:rsidP="004B7ABA">
      <w:pPr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14:paraId="1C41D342" w14:textId="77777777" w:rsidR="00CD5583" w:rsidRDefault="00CD5583" w:rsidP="004B7ABA">
      <w:pPr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14:paraId="0526B7CE" w14:textId="77777777" w:rsidR="00CD5583" w:rsidRDefault="00CD5583" w:rsidP="004B7ABA">
      <w:pPr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14:paraId="19957932" w14:textId="77777777" w:rsidR="00CD5583" w:rsidRDefault="00CD5583" w:rsidP="004B7ABA">
      <w:pPr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14:paraId="2B43B2CA" w14:textId="77777777" w:rsidR="00CD5583" w:rsidRDefault="00CD5583" w:rsidP="004B7ABA">
      <w:pPr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14:paraId="210FBFB3" w14:textId="77777777" w:rsidR="00CD5583" w:rsidRDefault="00CD5583" w:rsidP="004B7ABA">
      <w:pPr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  <w:lang w:eastAsia="tr-TR"/>
        </w:rPr>
      </w:pPr>
    </w:p>
    <w:p w14:paraId="5CC42BD4" w14:textId="5F2ECA32" w:rsidR="00086CDC" w:rsidRPr="006E36C6" w:rsidRDefault="004B7ABA" w:rsidP="004B7ABA">
      <w:pPr>
        <w:spacing w:before="100" w:beforeAutospacing="1" w:after="100" w:afterAutospacing="1"/>
        <w:rPr>
          <w:rFonts w:ascii="Times New Roman" w:hAnsi="Times New Roman" w:cs="Times New Roman"/>
          <w:b/>
          <w:sz w:val="16"/>
          <w:szCs w:val="16"/>
          <w:lang w:eastAsia="tr-TR"/>
        </w:rPr>
      </w:pPr>
      <w:r>
        <w:rPr>
          <w:rFonts w:ascii="Times New Roman" w:hAnsi="Times New Roman" w:cs="Times New Roman"/>
          <w:b/>
          <w:sz w:val="16"/>
          <w:szCs w:val="16"/>
          <w:lang w:eastAsia="tr-TR"/>
        </w:rPr>
        <w:t>ö</w:t>
      </w:r>
      <w:r w:rsidR="00086CDC" w:rsidRPr="006E36C6">
        <w:rPr>
          <w:rFonts w:ascii="Times New Roman" w:hAnsi="Times New Roman" w:cs="Times New Roman"/>
          <w:b/>
          <w:sz w:val="16"/>
          <w:szCs w:val="16"/>
          <w:lang w:eastAsia="tr-TR"/>
        </w:rPr>
        <w:t>nlisans, lisans ve/veya lisansüstü düzeyde ders verme (Üniversite Senatosu tarafından onaylanmış ders programlarındaki dersler)</w:t>
      </w:r>
    </w:p>
    <w:p w14:paraId="6CD25155" w14:textId="77777777" w:rsidR="00086CDC" w:rsidRPr="00086CDC" w:rsidRDefault="00086CDC" w:rsidP="004B7ABA">
      <w:pPr>
        <w:tabs>
          <w:tab w:val="num" w:pos="36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86CDC">
        <w:rPr>
          <w:rFonts w:ascii="Times New Roman" w:hAnsi="Times New Roman" w:cs="Times New Roman"/>
          <w:b/>
          <w:sz w:val="16"/>
          <w:szCs w:val="16"/>
        </w:rPr>
        <w:t>Verdiği lisans ve lisansüstü düzeydeki dersler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83"/>
        <w:gridCol w:w="1114"/>
        <w:gridCol w:w="832"/>
        <w:gridCol w:w="3361"/>
      </w:tblGrid>
      <w:tr w:rsidR="00086CDC" w:rsidRPr="00086CDC" w14:paraId="57A37B5C" w14:textId="77777777" w:rsidTr="00160B83">
        <w:trPr>
          <w:cantSplit/>
          <w:jc w:val="center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B872A9B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Dersin Adı 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88B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Haftalık Saati </w:t>
            </w:r>
          </w:p>
        </w:tc>
        <w:tc>
          <w:tcPr>
            <w:tcW w:w="33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FA3BD56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b/>
                <w:sz w:val="16"/>
                <w:szCs w:val="16"/>
              </w:rPr>
              <w:t>Girilen Yıllar</w:t>
            </w:r>
          </w:p>
        </w:tc>
      </w:tr>
      <w:tr w:rsidR="00086CDC" w:rsidRPr="00086CDC" w14:paraId="4DAA1C08" w14:textId="77777777" w:rsidTr="00160B83">
        <w:trPr>
          <w:cantSplit/>
          <w:jc w:val="center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5C06093" w14:textId="77777777" w:rsidR="00086CDC" w:rsidRPr="00086CDC" w:rsidRDefault="00086CDC" w:rsidP="00F27F29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045AD50" w14:textId="77777777" w:rsidR="00086CDC" w:rsidRPr="00086CDC" w:rsidRDefault="00086CDC" w:rsidP="00F27F29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Teorik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C169B98" w14:textId="77777777" w:rsidR="00086CDC" w:rsidRPr="00086CDC" w:rsidRDefault="00086CDC" w:rsidP="00F27F29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Uygulama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A5C05A4" w14:textId="77777777" w:rsidR="00086CDC" w:rsidRPr="00086CDC" w:rsidRDefault="00086CDC" w:rsidP="00F27F29">
            <w:pPr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</w:pPr>
            <w:r w:rsidRPr="00086CDC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Kredi</w:t>
            </w:r>
          </w:p>
        </w:tc>
        <w:tc>
          <w:tcPr>
            <w:tcW w:w="33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7511BF4" w14:textId="77777777" w:rsidR="00086CDC" w:rsidRPr="00086CDC" w:rsidRDefault="00086CDC" w:rsidP="00F27F29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086CDC" w:rsidRPr="00086CDC" w14:paraId="6C7BE251" w14:textId="77777777" w:rsidTr="00160B83">
        <w:trPr>
          <w:cantSplit/>
          <w:jc w:val="center"/>
        </w:trPr>
        <w:tc>
          <w:tcPr>
            <w:tcW w:w="42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482F" w14:textId="77777777" w:rsidR="00086CDC" w:rsidRPr="00086CDC" w:rsidRDefault="00086CDC" w:rsidP="00F27F29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Tıp Fakültesi Sunum                                </w:t>
            </w:r>
          </w:p>
        </w:tc>
        <w:tc>
          <w:tcPr>
            <w:tcW w:w="78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EE6A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350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92D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996" w14:textId="42646081" w:rsidR="00086CDC" w:rsidRPr="00086CDC" w:rsidRDefault="006E36C6" w:rsidP="0030250D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 w:rsidR="00CD5583"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6E36C6" w:rsidRPr="00086CDC" w14:paraId="646A2337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61CF5" w14:textId="77777777" w:rsidR="006E36C6" w:rsidRPr="00086CDC" w:rsidRDefault="006E36C6" w:rsidP="006E36C6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Tıp Fakültesi Uygulama      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B1D39E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054D3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93093A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D5E975" w14:textId="51D3E9F6" w:rsidR="006E36C6" w:rsidRDefault="006E36C6" w:rsidP="0030250D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 w:rsidR="00CD5583"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6E36C6" w:rsidRPr="00086CDC" w14:paraId="336ABC34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5DC9B" w14:textId="77777777" w:rsidR="006E36C6" w:rsidRPr="00086CDC" w:rsidRDefault="006E36C6" w:rsidP="006E36C6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Tıp Fakültesi PDÖ oturumları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7D082A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AF15A4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DDFB03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F3720A" w14:textId="61BFC766" w:rsidR="006E36C6" w:rsidRDefault="006E36C6" w:rsidP="0030250D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 w:rsidR="00CD5583"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6E36C6" w:rsidRPr="00086CDC" w14:paraId="355909F9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2F72D" w14:textId="77777777" w:rsidR="006E36C6" w:rsidRPr="00086CDC" w:rsidRDefault="006E36C6" w:rsidP="006E36C6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Tıp Fakültesi Asistan Eğitimi Sunum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913C7B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CA314B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1F8C5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414DF9" w14:textId="54F69079" w:rsidR="006E36C6" w:rsidRDefault="006E36C6" w:rsidP="0030250D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 w:rsidR="00A41C49"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6E36C6" w:rsidRPr="00086CDC" w14:paraId="334B8676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057FF" w14:textId="77777777" w:rsidR="006E36C6" w:rsidRPr="00086CDC" w:rsidRDefault="006E36C6" w:rsidP="006E36C6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Tıp Fakültesi Asistan Eğitimi Uygulama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9C9080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60678C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15905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711BFC" w14:textId="047751D1" w:rsidR="006E36C6" w:rsidRDefault="006E36C6" w:rsidP="0030250D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 w:rsidR="00A41C49"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6E36C6" w:rsidRPr="00086CDC" w14:paraId="6B77FDC1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236A1" w14:textId="77777777" w:rsidR="006E36C6" w:rsidRPr="00086CDC" w:rsidRDefault="006E36C6" w:rsidP="006E36C6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Tıp Fakültesi özel çalışma modülleri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A6AF8D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A9B82C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0B44E0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5E3DDC" w14:textId="0579D37C" w:rsidR="006E36C6" w:rsidRDefault="006E36C6" w:rsidP="0030250D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 w:rsidR="00A41C49"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6E36C6" w:rsidRPr="00086CDC" w14:paraId="0BAA7B4C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ED756" w14:textId="77777777" w:rsidR="006E36C6" w:rsidRPr="00086CDC" w:rsidRDefault="006E36C6" w:rsidP="006E36C6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Tıp Fakültesi değerlendirme                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A7F2C1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8C157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BDD763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FCADF6" w14:textId="29360773" w:rsidR="006E36C6" w:rsidRDefault="006E36C6" w:rsidP="0030250D">
            <w:pPr>
              <w:jc w:val="center"/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 w:rsidR="00A41C49"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A41C49" w:rsidRPr="00086CDC" w14:paraId="420A35BA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19375" w14:textId="036673A8" w:rsidR="00A41C49" w:rsidRPr="00086CDC" w:rsidRDefault="00A41C49" w:rsidP="006E36C6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Diş Hekimliği Fakültesi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029CEA" w14:textId="77777777" w:rsidR="00A41C49" w:rsidRPr="00086CDC" w:rsidRDefault="00A41C49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A7354" w14:textId="77777777" w:rsidR="00A41C49" w:rsidRPr="00086CDC" w:rsidRDefault="00A41C49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3751CF" w14:textId="77777777" w:rsidR="00A41C49" w:rsidRPr="00086CDC" w:rsidRDefault="00A41C49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A2215" w14:textId="7A99AA6E" w:rsidR="00A41C49" w:rsidRPr="00B969DD" w:rsidRDefault="008653AF" w:rsidP="0030250D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2019-2021</w:t>
            </w:r>
          </w:p>
        </w:tc>
      </w:tr>
      <w:tr w:rsidR="006E36C6" w:rsidRPr="00086CDC" w14:paraId="0B18BDBB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8BB09" w14:textId="77777777" w:rsidR="006E36C6" w:rsidRPr="00086CDC" w:rsidRDefault="006E36C6" w:rsidP="006E36C6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 xml:space="preserve">Sağlık Bilimleri Enstitüsü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3C0EBD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0E4F46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041416" w14:textId="77777777" w:rsidR="006E36C6" w:rsidRPr="00086CDC" w:rsidRDefault="006E36C6" w:rsidP="006E36C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8359CC" w14:textId="647E2FDD" w:rsidR="006E36C6" w:rsidRPr="0030250D" w:rsidRDefault="006E36C6" w:rsidP="0030250D">
            <w:pPr>
              <w:jc w:val="center"/>
              <w:rPr>
                <w:b/>
              </w:rPr>
            </w:pPr>
            <w:r w:rsidRPr="00B969DD">
              <w:rPr>
                <w:rFonts w:ascii="Times New Roman" w:eastAsia="Arial Unicode MS" w:hAnsi="Times New Roman" w:cs="Times New Roman"/>
                <w:sz w:val="16"/>
                <w:szCs w:val="16"/>
              </w:rPr>
              <w:t>2004-20</w:t>
            </w:r>
            <w:r w:rsidR="00A41C49">
              <w:rPr>
                <w:rFonts w:ascii="Times New Roman" w:eastAsia="Arial Unicode MS" w:hAnsi="Times New Roman" w:cs="Times New Roman"/>
                <w:sz w:val="16"/>
                <w:szCs w:val="16"/>
              </w:rPr>
              <w:t>21</w:t>
            </w:r>
          </w:p>
        </w:tc>
      </w:tr>
      <w:tr w:rsidR="00086CDC" w:rsidRPr="00086CDC" w14:paraId="157DD58D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182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Denizli SYO Şube 1 Hemşirelik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A95F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FA1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D37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D874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2011-2012, 2012-2013, 2013-2014</w:t>
            </w:r>
          </w:p>
        </w:tc>
      </w:tr>
      <w:tr w:rsidR="00086CDC" w:rsidRPr="00086CDC" w14:paraId="197313DD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BFF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Denizli SYO Şube 2 Hemşirelik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5AD6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C3C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120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5D4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2011-2012, 2012-2013, 2013-2014</w:t>
            </w:r>
          </w:p>
        </w:tc>
      </w:tr>
      <w:tr w:rsidR="00086CDC" w:rsidRPr="00086CDC" w14:paraId="675B5DDF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C3B3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SHMYO Tıbbi sekreterlik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8FA1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F904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D04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EC5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2005-2006, 2006-2007, 2007-2008, 2009-2010</w:t>
            </w:r>
          </w:p>
        </w:tc>
      </w:tr>
      <w:tr w:rsidR="00086CDC" w:rsidRPr="00086CDC" w14:paraId="0C53B0DC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D19D7" w14:textId="77777777" w:rsidR="00086CDC" w:rsidRPr="00086CDC" w:rsidRDefault="00086CDC" w:rsidP="00F27F29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SHMYO Ambulans ve Acil Bakım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5212D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168D8B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0F14D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75EEB8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2005-2006, 2006-2007, 2009-2010, 2011-2012, 2013-2014</w:t>
            </w:r>
          </w:p>
        </w:tc>
      </w:tr>
      <w:tr w:rsidR="00086CDC" w:rsidRPr="00086CDC" w14:paraId="38DEBFD7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9B40" w14:textId="77777777" w:rsidR="00086CDC" w:rsidRPr="00086CDC" w:rsidRDefault="00086CDC" w:rsidP="00F27F29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SHMYO Tıbbi Laboratuvar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A9FD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A2F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6B2E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48E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2005-2006, 2006-2007, 2007-2008, 2009-2010</w:t>
            </w:r>
          </w:p>
        </w:tc>
      </w:tr>
      <w:tr w:rsidR="00086CDC" w:rsidRPr="00086CDC" w14:paraId="1EE0A55D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764B" w14:textId="77777777" w:rsidR="00086CDC" w:rsidRPr="00086CDC" w:rsidRDefault="00086CDC" w:rsidP="00F27F29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SHMYO Anestezi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742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7AE9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7FA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4AE9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2004-2005, 2005-2006, 2006-2007, 2007-2008, 2009-2010</w:t>
            </w:r>
          </w:p>
        </w:tc>
      </w:tr>
      <w:tr w:rsidR="00086CDC" w:rsidRPr="00086CDC" w14:paraId="4F3CC80A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96A9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SHMYO Dializ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BE0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8FB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7F67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3A34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2008-2009, 2009-2010</w:t>
            </w:r>
          </w:p>
        </w:tc>
      </w:tr>
      <w:tr w:rsidR="00086CDC" w:rsidRPr="00086CDC" w14:paraId="12BB7078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D30EBB" w14:textId="77777777" w:rsidR="00086CDC" w:rsidRPr="00086CDC" w:rsidRDefault="00086CDC" w:rsidP="00F27F29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FTR YO Anatomi 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E919BD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8D4086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F13EDA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519CC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2007-2008, 2010-2011</w:t>
            </w:r>
          </w:p>
        </w:tc>
      </w:tr>
      <w:tr w:rsidR="00086CDC" w:rsidRPr="00086CDC" w14:paraId="3551EDFF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D65867" w14:textId="77777777" w:rsidR="00086CDC" w:rsidRPr="00086CDC" w:rsidRDefault="00086CDC" w:rsidP="00F27F2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FTR YO Anatomi II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0A32B9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48ABBE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F144E9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ED4A8E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2007-2008,</w:t>
            </w:r>
          </w:p>
        </w:tc>
      </w:tr>
      <w:tr w:rsidR="00086CDC" w:rsidRPr="00086CDC" w14:paraId="261041B8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42342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FTR YO Neuroanatomi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6969BA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09DABD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95A28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46DAD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2010-2011, 2012-2013, 2013-2014</w:t>
            </w:r>
          </w:p>
        </w:tc>
      </w:tr>
      <w:tr w:rsidR="00086CDC" w:rsidRPr="00086CDC" w14:paraId="572F22A6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5E857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Spor Bilimleri ve Teknoloji YO BE öğrt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F29CC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1348EE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1B9CA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A1405E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2011-2012</w:t>
            </w:r>
          </w:p>
        </w:tc>
      </w:tr>
      <w:tr w:rsidR="00086CDC" w:rsidRPr="00086CDC" w14:paraId="7C6FAC75" w14:textId="77777777" w:rsidTr="00160B83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1259A" w14:textId="77777777" w:rsidR="00086CDC" w:rsidRPr="00086CDC" w:rsidRDefault="00086CDC" w:rsidP="00F27F29">
            <w:pPr>
              <w:rPr>
                <w:rFonts w:ascii="Times New Roman" w:hAnsi="Times New Roman" w:cs="Times New Roman"/>
                <w:color w:val="275268"/>
                <w:sz w:val="16"/>
                <w:szCs w:val="16"/>
                <w:lang w:eastAsia="tr-TR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Spor Bilimleri ve Teknoloji YO BE rekr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1C62FB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0E0F74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38791" w14:textId="77777777" w:rsidR="00086CDC" w:rsidRPr="00086CDC" w:rsidRDefault="00086CDC" w:rsidP="00F27F2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24A8E2" w14:textId="77777777" w:rsidR="00086CDC" w:rsidRPr="00086CDC" w:rsidRDefault="00086CDC" w:rsidP="00F27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6CDC">
              <w:rPr>
                <w:rFonts w:ascii="Times New Roman" w:hAnsi="Times New Roman" w:cs="Times New Roman"/>
                <w:sz w:val="16"/>
                <w:szCs w:val="16"/>
              </w:rPr>
              <w:t>2011-2012</w:t>
            </w:r>
          </w:p>
        </w:tc>
      </w:tr>
    </w:tbl>
    <w:p w14:paraId="6337F3D8" w14:textId="77777777" w:rsidR="00F02D6F" w:rsidRPr="00AB6FDE" w:rsidRDefault="00086CDC" w:rsidP="0018204B">
      <w:pPr>
        <w:tabs>
          <w:tab w:val="num" w:pos="360"/>
        </w:tabs>
        <w:spacing w:before="100" w:beforeAutospacing="1" w:after="100" w:afterAutospacing="1"/>
        <w:rPr>
          <w:b/>
        </w:rPr>
      </w:pPr>
      <w:r w:rsidRPr="00086CDC">
        <w:rPr>
          <w:rFonts w:ascii="Times New Roman" w:hAnsi="Times New Roman" w:cs="Times New Roman"/>
          <w:bCs/>
          <w:i/>
          <w:sz w:val="16"/>
          <w:szCs w:val="16"/>
        </w:rPr>
        <w:t xml:space="preserve">PDÖ Probleme Dayalı Öğrenim, </w:t>
      </w:r>
      <w:r w:rsidRPr="00086CDC">
        <w:rPr>
          <w:rFonts w:ascii="Times New Roman" w:hAnsi="Times New Roman" w:cs="Times New Roman"/>
          <w:i/>
          <w:sz w:val="16"/>
          <w:szCs w:val="16"/>
        </w:rPr>
        <w:t xml:space="preserve">SYO Sağlık Yüksek Okulu, SHMYO Sağlık Hizmetleri Meslek Yüksek Okulu, FTR Fizik Tedavi ve Rehabilitasyon, YO Yüksek Okulu </w:t>
      </w:r>
      <w:r w:rsidRPr="00086CDC">
        <w:rPr>
          <w:rFonts w:ascii="Times New Roman" w:hAnsi="Times New Roman" w:cs="Times New Roman"/>
          <w:bCs/>
          <w:sz w:val="16"/>
          <w:szCs w:val="16"/>
        </w:rPr>
        <w:t xml:space="preserve">*Burada verilen rakamlar teorik dersler, laboratuar uygulamaları ve probleme dayalı öğrenim (PDÖ) oturumlarının bir dönem içinde ortalama olarak bir haftaya düşen saatleridir. </w:t>
      </w:r>
    </w:p>
    <w:sectPr w:rsidR="00F02D6F" w:rsidRPr="00AB6FDE" w:rsidSect="00AB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FC30B" w14:textId="77777777" w:rsidR="009D5A47" w:rsidRDefault="009D5A47" w:rsidP="00ED2BE8">
      <w:r>
        <w:separator/>
      </w:r>
    </w:p>
  </w:endnote>
  <w:endnote w:type="continuationSeparator" w:id="0">
    <w:p w14:paraId="4E659278" w14:textId="77777777" w:rsidR="009D5A47" w:rsidRDefault="009D5A47" w:rsidP="00ED2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EA9BF" w14:textId="77777777" w:rsidR="009D5A47" w:rsidRDefault="009D5A47" w:rsidP="00ED2BE8">
      <w:r>
        <w:separator/>
      </w:r>
    </w:p>
  </w:footnote>
  <w:footnote w:type="continuationSeparator" w:id="0">
    <w:p w14:paraId="7B6A7B90" w14:textId="77777777" w:rsidR="009D5A47" w:rsidRDefault="009D5A47" w:rsidP="00ED2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66CDB"/>
    <w:multiLevelType w:val="hybridMultilevel"/>
    <w:tmpl w:val="FA308ADC"/>
    <w:lvl w:ilvl="0" w:tplc="5BC29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347B4"/>
    <w:multiLevelType w:val="hybridMultilevel"/>
    <w:tmpl w:val="CE80C08C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E3"/>
    <w:rsid w:val="00016EA2"/>
    <w:rsid w:val="000305E5"/>
    <w:rsid w:val="00041A74"/>
    <w:rsid w:val="000441E9"/>
    <w:rsid w:val="00086CDC"/>
    <w:rsid w:val="00086D4A"/>
    <w:rsid w:val="000C584A"/>
    <w:rsid w:val="00141954"/>
    <w:rsid w:val="00160B83"/>
    <w:rsid w:val="0018204B"/>
    <w:rsid w:val="00221482"/>
    <w:rsid w:val="0024332E"/>
    <w:rsid w:val="002C2131"/>
    <w:rsid w:val="002C744E"/>
    <w:rsid w:val="002D4FA6"/>
    <w:rsid w:val="0030250D"/>
    <w:rsid w:val="00434588"/>
    <w:rsid w:val="00453429"/>
    <w:rsid w:val="0045544D"/>
    <w:rsid w:val="004800A7"/>
    <w:rsid w:val="004A5AAA"/>
    <w:rsid w:val="004B7ABA"/>
    <w:rsid w:val="004E34EA"/>
    <w:rsid w:val="00580C87"/>
    <w:rsid w:val="00592FAD"/>
    <w:rsid w:val="0059580D"/>
    <w:rsid w:val="00596AB5"/>
    <w:rsid w:val="005F07F0"/>
    <w:rsid w:val="00611451"/>
    <w:rsid w:val="00634FA7"/>
    <w:rsid w:val="00654233"/>
    <w:rsid w:val="006740A6"/>
    <w:rsid w:val="006A02CA"/>
    <w:rsid w:val="006B565C"/>
    <w:rsid w:val="006B77D1"/>
    <w:rsid w:val="006E36C6"/>
    <w:rsid w:val="006E4409"/>
    <w:rsid w:val="007127B8"/>
    <w:rsid w:val="00741E26"/>
    <w:rsid w:val="00754657"/>
    <w:rsid w:val="007643DD"/>
    <w:rsid w:val="00765EA9"/>
    <w:rsid w:val="007752FA"/>
    <w:rsid w:val="00787DD1"/>
    <w:rsid w:val="00793BFF"/>
    <w:rsid w:val="008653AF"/>
    <w:rsid w:val="008C6AE3"/>
    <w:rsid w:val="008E5612"/>
    <w:rsid w:val="008F6844"/>
    <w:rsid w:val="009926B1"/>
    <w:rsid w:val="009B7AAB"/>
    <w:rsid w:val="009D5A47"/>
    <w:rsid w:val="009F08DA"/>
    <w:rsid w:val="00A41C49"/>
    <w:rsid w:val="00A50121"/>
    <w:rsid w:val="00A96005"/>
    <w:rsid w:val="00AA49E9"/>
    <w:rsid w:val="00AB6FDE"/>
    <w:rsid w:val="00AC5AF9"/>
    <w:rsid w:val="00B11ADA"/>
    <w:rsid w:val="00BA7C87"/>
    <w:rsid w:val="00BB0D80"/>
    <w:rsid w:val="00BD21FD"/>
    <w:rsid w:val="00BD6F75"/>
    <w:rsid w:val="00CD5583"/>
    <w:rsid w:val="00CF629A"/>
    <w:rsid w:val="00D63464"/>
    <w:rsid w:val="00D773AF"/>
    <w:rsid w:val="00D93368"/>
    <w:rsid w:val="00DD2996"/>
    <w:rsid w:val="00E21952"/>
    <w:rsid w:val="00E364CF"/>
    <w:rsid w:val="00E704A9"/>
    <w:rsid w:val="00ED077A"/>
    <w:rsid w:val="00ED2BE8"/>
    <w:rsid w:val="00F02D6F"/>
    <w:rsid w:val="00F27F29"/>
    <w:rsid w:val="00F8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4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39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4E"/>
  </w:style>
  <w:style w:type="paragraph" w:styleId="Balk1">
    <w:name w:val="heading 1"/>
    <w:basedOn w:val="Normal"/>
    <w:next w:val="Normal"/>
    <w:link w:val="Balk1Char"/>
    <w:qFormat/>
    <w:rsid w:val="008E5612"/>
    <w:pPr>
      <w:keepNext/>
      <w:widowControl w:val="0"/>
      <w:suppressAutoHyphens/>
      <w:overflowPunct w:val="0"/>
      <w:autoSpaceDE w:val="0"/>
      <w:spacing w:before="240" w:after="60"/>
      <w:ind w:left="0" w:firstLine="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Balk2">
    <w:name w:val="heading 2"/>
    <w:basedOn w:val="Normal"/>
    <w:next w:val="Normal"/>
    <w:link w:val="Balk2Char"/>
    <w:qFormat/>
    <w:rsid w:val="008E5612"/>
    <w:pPr>
      <w:keepNext/>
      <w:numPr>
        <w:ilvl w:val="1"/>
        <w:numId w:val="1"/>
      </w:numPr>
      <w:suppressAutoHyphens/>
      <w:jc w:val="lef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02D6F"/>
    <w:rPr>
      <w:color w:val="0000FF"/>
      <w:u w:val="single"/>
    </w:rPr>
  </w:style>
  <w:style w:type="character" w:customStyle="1" w:styleId="ti">
    <w:name w:val="ti"/>
    <w:basedOn w:val="VarsaylanParagrafYazTipi"/>
    <w:rsid w:val="00F02D6F"/>
  </w:style>
  <w:style w:type="character" w:customStyle="1" w:styleId="jrnl">
    <w:name w:val="jrnl"/>
    <w:basedOn w:val="VarsaylanParagrafYazTipi"/>
    <w:rsid w:val="00F02D6F"/>
  </w:style>
  <w:style w:type="character" w:customStyle="1" w:styleId="kunye41">
    <w:name w:val="kunye41"/>
    <w:rsid w:val="00F02D6F"/>
    <w:rPr>
      <w:rFonts w:ascii="Verdana" w:hAnsi="Verdana" w:hint="default"/>
      <w:b w:val="0"/>
      <w:bCs w:val="0"/>
      <w:i w:val="0"/>
      <w:iCs w:val="0"/>
      <w:color w:val="333333"/>
      <w:sz w:val="17"/>
      <w:szCs w:val="17"/>
    </w:rPr>
  </w:style>
  <w:style w:type="character" w:styleId="Vurgu">
    <w:name w:val="Emphasis"/>
    <w:uiPriority w:val="20"/>
    <w:qFormat/>
    <w:rsid w:val="00F02D6F"/>
    <w:rPr>
      <w:i/>
      <w:iCs/>
    </w:rPr>
  </w:style>
  <w:style w:type="character" w:customStyle="1" w:styleId="apple-style-span">
    <w:name w:val="apple-style-span"/>
    <w:basedOn w:val="VarsaylanParagrafYazTipi"/>
    <w:rsid w:val="00F02D6F"/>
  </w:style>
  <w:style w:type="paragraph" w:styleId="NormalWeb">
    <w:name w:val="Normal (Web)"/>
    <w:basedOn w:val="Normal"/>
    <w:rsid w:val="00F02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sc">
    <w:name w:val="desc"/>
    <w:basedOn w:val="Normal"/>
    <w:rsid w:val="00F02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8E561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Balk2Char">
    <w:name w:val="Başlık 2 Char"/>
    <w:basedOn w:val="VarsaylanParagrafYazTipi"/>
    <w:link w:val="Balk2"/>
    <w:rsid w:val="008E5612"/>
    <w:rPr>
      <w:rFonts w:ascii="Arial" w:eastAsia="Times New Roman" w:hAnsi="Arial" w:cs="Times New Roman"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8E5612"/>
    <w:pPr>
      <w:widowControl w:val="0"/>
      <w:suppressAutoHyphens/>
      <w:overflowPunct w:val="0"/>
      <w:autoSpaceDE w:val="0"/>
      <w:spacing w:after="120"/>
      <w:ind w:left="0" w:firstLine="0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E5612"/>
    <w:rPr>
      <w:rFonts w:ascii="Arial" w:eastAsia="Times New Roman" w:hAnsi="Arial" w:cs="Times New Roman"/>
      <w:szCs w:val="20"/>
      <w:lang w:eastAsia="ar-SA"/>
    </w:rPr>
  </w:style>
  <w:style w:type="character" w:customStyle="1" w:styleId="label">
    <w:name w:val="label"/>
    <w:basedOn w:val="VarsaylanParagrafYazTipi"/>
    <w:rsid w:val="008E5612"/>
  </w:style>
  <w:style w:type="character" w:customStyle="1" w:styleId="apple-converted-space">
    <w:name w:val="apple-converted-space"/>
    <w:basedOn w:val="VarsaylanParagrafYazTipi"/>
    <w:rsid w:val="008E5612"/>
  </w:style>
  <w:style w:type="character" w:customStyle="1" w:styleId="databold">
    <w:name w:val="data_bold"/>
    <w:basedOn w:val="VarsaylanParagrafYazTipi"/>
    <w:rsid w:val="008E5612"/>
  </w:style>
  <w:style w:type="paragraph" w:customStyle="1" w:styleId="Default">
    <w:name w:val="Default"/>
    <w:rsid w:val="008E5612"/>
    <w:pPr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8E561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8E5612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D2B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2BE8"/>
  </w:style>
  <w:style w:type="paragraph" w:styleId="Altbilgi">
    <w:name w:val="footer"/>
    <w:basedOn w:val="Normal"/>
    <w:link w:val="AltbilgiChar"/>
    <w:uiPriority w:val="99"/>
    <w:unhideWhenUsed/>
    <w:rsid w:val="00ED2B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2BE8"/>
  </w:style>
  <w:style w:type="paragraph" w:styleId="BalonMetni">
    <w:name w:val="Balloon Text"/>
    <w:basedOn w:val="Normal"/>
    <w:link w:val="BalonMetniChar"/>
    <w:uiPriority w:val="99"/>
    <w:semiHidden/>
    <w:unhideWhenUsed/>
    <w:rsid w:val="00F27F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F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145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960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600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600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60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6005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B77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539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4E"/>
  </w:style>
  <w:style w:type="paragraph" w:styleId="Balk1">
    <w:name w:val="heading 1"/>
    <w:basedOn w:val="Normal"/>
    <w:next w:val="Normal"/>
    <w:link w:val="Balk1Char"/>
    <w:qFormat/>
    <w:rsid w:val="008E5612"/>
    <w:pPr>
      <w:keepNext/>
      <w:widowControl w:val="0"/>
      <w:suppressAutoHyphens/>
      <w:overflowPunct w:val="0"/>
      <w:autoSpaceDE w:val="0"/>
      <w:spacing w:before="240" w:after="60"/>
      <w:ind w:left="0" w:firstLine="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Balk2">
    <w:name w:val="heading 2"/>
    <w:basedOn w:val="Normal"/>
    <w:next w:val="Normal"/>
    <w:link w:val="Balk2Char"/>
    <w:qFormat/>
    <w:rsid w:val="008E5612"/>
    <w:pPr>
      <w:keepNext/>
      <w:numPr>
        <w:ilvl w:val="1"/>
        <w:numId w:val="1"/>
      </w:numPr>
      <w:suppressAutoHyphens/>
      <w:jc w:val="lef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F02D6F"/>
    <w:rPr>
      <w:color w:val="0000FF"/>
      <w:u w:val="single"/>
    </w:rPr>
  </w:style>
  <w:style w:type="character" w:customStyle="1" w:styleId="ti">
    <w:name w:val="ti"/>
    <w:basedOn w:val="VarsaylanParagrafYazTipi"/>
    <w:rsid w:val="00F02D6F"/>
  </w:style>
  <w:style w:type="character" w:customStyle="1" w:styleId="jrnl">
    <w:name w:val="jrnl"/>
    <w:basedOn w:val="VarsaylanParagrafYazTipi"/>
    <w:rsid w:val="00F02D6F"/>
  </w:style>
  <w:style w:type="character" w:customStyle="1" w:styleId="kunye41">
    <w:name w:val="kunye41"/>
    <w:rsid w:val="00F02D6F"/>
    <w:rPr>
      <w:rFonts w:ascii="Verdana" w:hAnsi="Verdana" w:hint="default"/>
      <w:b w:val="0"/>
      <w:bCs w:val="0"/>
      <w:i w:val="0"/>
      <w:iCs w:val="0"/>
      <w:color w:val="333333"/>
      <w:sz w:val="17"/>
      <w:szCs w:val="17"/>
    </w:rPr>
  </w:style>
  <w:style w:type="character" w:styleId="Vurgu">
    <w:name w:val="Emphasis"/>
    <w:uiPriority w:val="20"/>
    <w:qFormat/>
    <w:rsid w:val="00F02D6F"/>
    <w:rPr>
      <w:i/>
      <w:iCs/>
    </w:rPr>
  </w:style>
  <w:style w:type="character" w:customStyle="1" w:styleId="apple-style-span">
    <w:name w:val="apple-style-span"/>
    <w:basedOn w:val="VarsaylanParagrafYazTipi"/>
    <w:rsid w:val="00F02D6F"/>
  </w:style>
  <w:style w:type="paragraph" w:styleId="NormalWeb">
    <w:name w:val="Normal (Web)"/>
    <w:basedOn w:val="Normal"/>
    <w:rsid w:val="00F02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sc">
    <w:name w:val="desc"/>
    <w:basedOn w:val="Normal"/>
    <w:rsid w:val="00F02D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8E5612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Balk2Char">
    <w:name w:val="Başlık 2 Char"/>
    <w:basedOn w:val="VarsaylanParagrafYazTipi"/>
    <w:link w:val="Balk2"/>
    <w:rsid w:val="008E5612"/>
    <w:rPr>
      <w:rFonts w:ascii="Arial" w:eastAsia="Times New Roman" w:hAnsi="Arial" w:cs="Times New Roman"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8E5612"/>
    <w:pPr>
      <w:widowControl w:val="0"/>
      <w:suppressAutoHyphens/>
      <w:overflowPunct w:val="0"/>
      <w:autoSpaceDE w:val="0"/>
      <w:spacing w:after="120"/>
      <w:ind w:left="0" w:firstLine="0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8E5612"/>
    <w:rPr>
      <w:rFonts w:ascii="Arial" w:eastAsia="Times New Roman" w:hAnsi="Arial" w:cs="Times New Roman"/>
      <w:szCs w:val="20"/>
      <w:lang w:eastAsia="ar-SA"/>
    </w:rPr>
  </w:style>
  <w:style w:type="character" w:customStyle="1" w:styleId="label">
    <w:name w:val="label"/>
    <w:basedOn w:val="VarsaylanParagrafYazTipi"/>
    <w:rsid w:val="008E5612"/>
  </w:style>
  <w:style w:type="character" w:customStyle="1" w:styleId="apple-converted-space">
    <w:name w:val="apple-converted-space"/>
    <w:basedOn w:val="VarsaylanParagrafYazTipi"/>
    <w:rsid w:val="008E5612"/>
  </w:style>
  <w:style w:type="character" w:customStyle="1" w:styleId="databold">
    <w:name w:val="data_bold"/>
    <w:basedOn w:val="VarsaylanParagrafYazTipi"/>
    <w:rsid w:val="008E5612"/>
  </w:style>
  <w:style w:type="paragraph" w:customStyle="1" w:styleId="Default">
    <w:name w:val="Default"/>
    <w:rsid w:val="008E5612"/>
    <w:pPr>
      <w:autoSpaceDE w:val="0"/>
      <w:autoSpaceDN w:val="0"/>
      <w:adjustRightInd w:val="0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8E561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8E5612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D2B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D2BE8"/>
  </w:style>
  <w:style w:type="paragraph" w:styleId="Altbilgi">
    <w:name w:val="footer"/>
    <w:basedOn w:val="Normal"/>
    <w:link w:val="AltbilgiChar"/>
    <w:uiPriority w:val="99"/>
    <w:unhideWhenUsed/>
    <w:rsid w:val="00ED2B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D2BE8"/>
  </w:style>
  <w:style w:type="paragraph" w:styleId="BalonMetni">
    <w:name w:val="Balloon Text"/>
    <w:basedOn w:val="Normal"/>
    <w:link w:val="BalonMetniChar"/>
    <w:uiPriority w:val="99"/>
    <w:semiHidden/>
    <w:unhideWhenUsed/>
    <w:rsid w:val="00F27F2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7F2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1145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A9600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600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600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600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6005"/>
    <w:rPr>
      <w:b/>
      <w:bCs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6B7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stapauedu-my.sharepoint.com/personal/mehmeto_posta_pau_edu_tr/Documents/Masa&#252;st&#252;/01%20Diplomalar/prof%20belge.jpg" TargetMode="External"/><Relationship Id="rId18" Type="http://schemas.openxmlformats.org/officeDocument/2006/relationships/hyperlink" Target="https://postapauedu-my.sharepoint.com/personal/mehmeto_posta_pau_edu_tr/Documents/Masa&#252;st&#252;/03%20a;SCI%20ara&#351;t&#305;rma%20makaleleri/a-17.pdf" TargetMode="External"/><Relationship Id="rId26" Type="http://schemas.openxmlformats.org/officeDocument/2006/relationships/hyperlink" Target="https://postapauedu-my.sharepoint.com/personal/mehmeto_posta_pau_edu_tr/Documents/Masa&#252;st&#252;/03%20a;SCI%20ara&#351;t&#305;rma%20makaleleri/a.11.pdf" TargetMode="External"/><Relationship Id="rId39" Type="http://schemas.openxmlformats.org/officeDocument/2006/relationships/hyperlink" Target="https://postapauedu-my.sharepoint.com/personal/mehmeto_posta_pau_edu_tr/Documents/Masa&#252;st&#252;/03%20a;SCI%20ara&#351;t&#305;rma%20makaleleri/a.5.pdf" TargetMode="External"/><Relationship Id="rId21" Type="http://schemas.openxmlformats.org/officeDocument/2006/relationships/hyperlink" Target="https://postapauedu-my.sharepoint.com/personal/mehmeto_posta_pau_edu_tr/Documents/Masa&#252;st&#252;/03%20a;SCI%20ara&#351;t&#305;rma%20makaleleri/a.15.pdf" TargetMode="External"/><Relationship Id="rId34" Type="http://schemas.openxmlformats.org/officeDocument/2006/relationships/hyperlink" Target="http://www.ncbi.nlm.nih.gov/pubmed/18217184?ordinalpos=1&amp;itool=EntrezSystem2.PEntrez.Pubmed.Pubmed_ResultsPanel.Pubmed_RVDocSum" TargetMode="External"/><Relationship Id="rId42" Type="http://schemas.openxmlformats.org/officeDocument/2006/relationships/hyperlink" Target="https://postapauedu-my.sharepoint.com/personal/mehmeto_posta_pau_edu_tr/Documents/Masa&#252;st&#252;/04%20v;%20SCI%20vaka%20takdimi/v-3.pdf" TargetMode="External"/><Relationship Id="rId47" Type="http://schemas.openxmlformats.org/officeDocument/2006/relationships/hyperlink" Target="https://postapauedu-my.sharepoint.com/personal/mehmeto_posta_pau_edu_tr/Documents/Masa&#252;st&#252;/06%20b-v;%20SCI%20d&#305;&#351;&#305;nda%20vaka%20taktimi/b-v-3.pdf" TargetMode="External"/><Relationship Id="rId50" Type="http://schemas.openxmlformats.org/officeDocument/2006/relationships/hyperlink" Target="https://postapauedu-my.sharepoint.com/personal/mehmeto_posta_pau_edu_tr/Documents/Masa&#252;st&#252;/05%20b-a;%20SCI%20d&#305;&#351;&#305;nda%20ara&#351;t&#305;rma%20makaleleri/b-a-2.pdf" TargetMode="External"/><Relationship Id="rId55" Type="http://schemas.openxmlformats.org/officeDocument/2006/relationships/hyperlink" Target="https://postapauedu-my.sharepoint.com/personal/mehmeto_posta_pau_edu_tr/Documents/Masa&#252;st&#252;/07%20c;%20ulusal%20hakemli%20dergilerdeki%20makaleler/c-3.pdf" TargetMode="External"/><Relationship Id="rId63" Type="http://schemas.openxmlformats.org/officeDocument/2006/relationships/hyperlink" Target="https://postapauedu-my.sharepoint.com/personal/mehmeto_posta_pau_edu_tr/Documents/Masa&#252;st&#252;/07%20c;%20ulusal%20hakemli%20dergilerdeki%20makaleler/c-11.pdf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postapauedu-my.sharepoint.com/personal/mehmeto_posta_pau_edu_tr/Documents/Masa&#252;st&#252;/03%20a;SCI%20ara&#351;t&#305;rma%20makaleleri/a-19.pdf" TargetMode="External"/><Relationship Id="rId20" Type="http://schemas.openxmlformats.org/officeDocument/2006/relationships/hyperlink" Target="https://postapauedu-my.sharepoint.com/personal/mehmeto_posta_pau_edu_tr/Documents/Masa&#252;st&#252;/03%20a;SCI%20ara&#351;t&#305;rma%20makaleleri/a-16.pdf" TargetMode="External"/><Relationship Id="rId29" Type="http://schemas.openxmlformats.org/officeDocument/2006/relationships/hyperlink" Target="https://postapauedu-my.sharepoint.com/personal/mehmeto_posta_pau_edu_tr/Documents/Masa&#252;st&#252;/03%20a;SCI%20ara&#351;t&#305;rma%20makaleleri/a.9.pdf" TargetMode="External"/><Relationship Id="rId41" Type="http://schemas.openxmlformats.org/officeDocument/2006/relationships/hyperlink" Target="https://postapauedu-my.sharepoint.com/personal/mehmeto_posta_pau_edu_tr/Documents/Masa&#252;st&#252;/03%20a;SCI%20ara&#351;t&#305;rma%20makaleleri/a.3.pdf" TargetMode="External"/><Relationship Id="rId54" Type="http://schemas.openxmlformats.org/officeDocument/2006/relationships/hyperlink" Target="https://postapauedu-my.sharepoint.com/personal/mehmeto_posta_pau_edu_tr/Documents/Masa&#252;st&#252;/07%20c;%20ulusal%20hakemli%20dergilerdeki%20makaleler/c-2.pdf" TargetMode="External"/><Relationship Id="rId62" Type="http://schemas.openxmlformats.org/officeDocument/2006/relationships/hyperlink" Target="https://postapauedu-my.sharepoint.com/personal/mehmeto_posta_pau_edu_tr/Documents/Masa&#252;st&#252;/07%20c;%20ulusal%20hakemli%20dergilerdeki%20makaleler/c-10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hmeto@pau.edu.tr" TargetMode="External"/><Relationship Id="rId24" Type="http://schemas.openxmlformats.org/officeDocument/2006/relationships/hyperlink" Target="http://www.ncbi.nlm.nih.gov/pubmed/22591320" TargetMode="External"/><Relationship Id="rId32" Type="http://schemas.openxmlformats.org/officeDocument/2006/relationships/hyperlink" Target="http://www.ncbi.nlm.nih.gov/pubmed/18187922?ordinalpos=1&amp;itool=EntrezSystem2.PEntrez.Pubmed.Pubmed_ResultsPanel.Pubmed_RVDocSum" TargetMode="External"/><Relationship Id="rId37" Type="http://schemas.openxmlformats.org/officeDocument/2006/relationships/hyperlink" Target="https://postapauedu-my.sharepoint.com/personal/mehmeto_posta_pau_edu_tr/Documents/Masa&#252;st&#252;/03%20a;SCI%20ara&#351;t&#305;rma%20makaleleri/a.6.pdf" TargetMode="External"/><Relationship Id="rId40" Type="http://schemas.openxmlformats.org/officeDocument/2006/relationships/hyperlink" Target="https://postapauedu-my.sharepoint.com/personal/mehmeto_posta_pau_edu_tr/Documents/Masa&#252;st&#252;/03%20a;SCI%20ara&#351;t&#305;rma%20makaleleri/a.4.pdf" TargetMode="External"/><Relationship Id="rId45" Type="http://schemas.openxmlformats.org/officeDocument/2006/relationships/hyperlink" Target="https://postapauedu-my.sharepoint.com/personal/mehmeto_posta_pau_edu_tr/Documents/Masa&#252;st&#252;/04%20v;%20SCI%20vaka%20takdimi/v-2.pdf" TargetMode="External"/><Relationship Id="rId53" Type="http://schemas.openxmlformats.org/officeDocument/2006/relationships/hyperlink" Target="https://postapauedu-my.sharepoint.com/personal/mehmeto_posta_pau_edu_tr/Documents/Masa&#252;st&#252;/07%20c;%20ulusal%20hakemli%20dergilerdeki%20makaleler/c-1.pdf" TargetMode="External"/><Relationship Id="rId58" Type="http://schemas.openxmlformats.org/officeDocument/2006/relationships/hyperlink" Target="https://postapauedu-my.sharepoint.com/personal/mehmeto_posta_pau_edu_tr/Documents/Masa&#252;st&#252;/07%20c;%20ulusal%20hakemli%20dergilerdeki%20makaleler/c-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stapauedu-my.sharepoint.com/personal/mehmeto_posta_pau_edu_tr/Documents/Masa&#252;st&#252;/03%20a;SCI%20ara&#351;t&#305;rma%20makaleleri/a-20.pdf" TargetMode="External"/><Relationship Id="rId23" Type="http://schemas.openxmlformats.org/officeDocument/2006/relationships/hyperlink" Target="https://postapauedu-my.sharepoint.com/personal/mehmeto_posta_pau_edu_tr/Documents/Masa&#252;st&#252;/03%20a;SCI%20ara&#351;t&#305;rma%20makaleleri/a.13.pdf" TargetMode="External"/><Relationship Id="rId28" Type="http://schemas.openxmlformats.org/officeDocument/2006/relationships/hyperlink" Target="http://www.ncbi.nlm.nih.gov/sites/entrez?Db=pubmed&amp;Cmd=Search&amp;Term=%22Surucu%20SH%22%5BAuthor%5D&amp;itool=EntrezSystem2.PEntrez.Pubmed.Pubmed_ResultsPanel.Pubmed_DiscoveryPanel.Pubmed_RVAbstractPlus" TargetMode="External"/><Relationship Id="rId36" Type="http://schemas.openxmlformats.org/officeDocument/2006/relationships/hyperlink" Target="http://www.ncbi.nlm.nih.gov/sites/entrez?Db=pubmed&amp;Cmd=ShowDetailView&amp;TermToSearch=17538305&amp;ordinalpos=3&amp;itool=EntrezSystem2.PEntrez.Pubmed.Pubmed_ResultsPanel.Pubmed_RVDocSum" TargetMode="External"/><Relationship Id="rId49" Type="http://schemas.openxmlformats.org/officeDocument/2006/relationships/hyperlink" Target="https://postapauedu-my.sharepoint.com/personal/mehmeto_posta_pau_edu_tr/Documents/Masa&#252;st&#252;/06%20b-v;%20SCI%20d&#305;&#351;&#305;nda%20vaka%20taktimi/b-v-2.pdf" TargetMode="External"/><Relationship Id="rId57" Type="http://schemas.openxmlformats.org/officeDocument/2006/relationships/hyperlink" Target="https://postapauedu-my.sharepoint.com/personal/mehmeto_posta_pau_edu_tr/Documents/Masa&#252;st&#252;/07%20c;%20ulusal%20hakemli%20dergilerdeki%20makaleler/c-5.pdf" TargetMode="External"/><Relationship Id="rId61" Type="http://schemas.openxmlformats.org/officeDocument/2006/relationships/hyperlink" Target="https://postapauedu-my.sharepoint.com/personal/mehmeto_posta_pau_edu_tr/Documents/Masa&#252;st&#252;/07%20c;%20ulusal%20hakemli%20dergilerdeki%20makaleler/c-9.pdf" TargetMode="External"/><Relationship Id="rId10" Type="http://schemas.openxmlformats.org/officeDocument/2006/relationships/hyperlink" Target="https://postapauedu-my.sharepoint.com/personal/mehmeto_posta_pau_edu_tr/Documents/Masa&#252;st&#252;/02%20yabanc&#305;%20dil%20belgesi/UDS%20BELGESI.pdf" TargetMode="External"/><Relationship Id="rId19" Type="http://schemas.openxmlformats.org/officeDocument/2006/relationships/hyperlink" Target="http://www.ncbi.nlm.nih.gov/pubmed/24684521" TargetMode="External"/><Relationship Id="rId31" Type="http://schemas.openxmlformats.org/officeDocument/2006/relationships/hyperlink" Target="https://postapauedu-my.sharepoint.com/personal/mehmeto_posta_pau_edu_tr/Documents/Masa&#252;st&#252;/03%20a;SCI%20ara&#351;t&#305;rma%20makaleleri/a.7.pdf" TargetMode="External"/><Relationship Id="rId44" Type="http://schemas.openxmlformats.org/officeDocument/2006/relationships/hyperlink" Target="https://postapauedu-my.sharepoint.com/personal/mehmeto_posta_pau_edu_tr/Documents/Masa&#252;st&#252;/03%20a;SCI%20ara&#351;t&#305;rma%20makaleleri/a.1.pdf" TargetMode="External"/><Relationship Id="rId52" Type="http://schemas.openxmlformats.org/officeDocument/2006/relationships/hyperlink" Target="https://postapauedu-my.sharepoint.com/personal/mehmeto_posta_pau_edu_tr/Documents/Masa&#252;st&#252;/05%20b-a;%20SCI%20d&#305;&#351;&#305;nda%20ara&#351;t&#305;rma%20makaleleri/b-a-1.pdf" TargetMode="External"/><Relationship Id="rId60" Type="http://schemas.openxmlformats.org/officeDocument/2006/relationships/hyperlink" Target="https://postapauedu-my.sharepoint.com/personal/mehmeto_posta_pau_edu_tr/Documents/Masa&#252;st&#252;/07%20c;%20ulusal%20hakemli%20dergilerdeki%20makaleler/c-8.pdf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ostapauedu-my.sharepoint.com/personal/mehmeto_posta_pau_edu_tr/Documents/Masa&#252;st&#252;/01%20Diplomalar/doktora%20diplomas&#305;.pdf" TargetMode="External"/><Relationship Id="rId14" Type="http://schemas.openxmlformats.org/officeDocument/2006/relationships/hyperlink" Target="https://postapauedu-my.sharepoint.com/personal/mehmeto_posta_pau_edu_tr/Documents/Masa&#252;st&#252;/08%20Tez/OZDEMIR%20MB,%20TEZ%202003.pdf" TargetMode="External"/><Relationship Id="rId22" Type="http://schemas.openxmlformats.org/officeDocument/2006/relationships/hyperlink" Target="https://postapauedu-my.sharepoint.com/personal/mehmeto_posta_pau_edu_tr/Documents/Masa&#252;st&#252;/03%20a;SCI%20ara&#351;t&#305;rma%20makaleleri/a.14.pdf" TargetMode="External"/><Relationship Id="rId27" Type="http://schemas.openxmlformats.org/officeDocument/2006/relationships/hyperlink" Target="https://postapauedu-my.sharepoint.com/personal/mehmeto_posta_pau_edu_tr/Documents/Masa&#252;st&#252;/03%20a;SCI%20ara&#351;t&#305;rma%20makaleleri/a.10.pdf" TargetMode="External"/><Relationship Id="rId30" Type="http://schemas.openxmlformats.org/officeDocument/2006/relationships/hyperlink" Target="http://www.ncbi.nlm.nih.gov/pubmed/18253688?ordinalpos=1&amp;itool=EntrezSystem2.PEntrez.Pubmed.Pubmed_ResultsPanel.Pubmed_RVDocSum" TargetMode="External"/><Relationship Id="rId35" Type="http://schemas.openxmlformats.org/officeDocument/2006/relationships/hyperlink" Target="https://postapauedu-my.sharepoint.com/personal/mehmeto_posta_pau_edu_tr/Documents/Masa&#252;st&#252;/04%20v;%20SCI%20vaka%20takdimi/v-4.pdf" TargetMode="External"/><Relationship Id="rId43" Type="http://schemas.openxmlformats.org/officeDocument/2006/relationships/hyperlink" Target="https://postapauedu-my.sharepoint.com/personal/mehmeto_posta_pau_edu_tr/Documents/Masa&#252;st&#252;/03%20a;SCI%20ara&#351;t&#305;rma%20makaleleri/a.2.pdf" TargetMode="External"/><Relationship Id="rId48" Type="http://schemas.openxmlformats.org/officeDocument/2006/relationships/hyperlink" Target="https://postapauedu-my.sharepoint.com/personal/mehmeto_posta_pau_edu_tr/Documents/Masa&#252;st&#252;/05%20b-a;%20SCI%20d&#305;&#351;&#305;nda%20ara&#351;t&#305;rma%20makaleleri/b-a-3.pdf" TargetMode="External"/><Relationship Id="rId56" Type="http://schemas.openxmlformats.org/officeDocument/2006/relationships/hyperlink" Target="https://postapauedu-my.sharepoint.com/personal/mehmeto_posta_pau_edu_tr/Documents/Masa&#252;st&#252;/07%20c;%20ulusal%20hakemli%20dergilerdeki%20makaleler/c-4.pdf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postapauedu-my.sharepoint.com/personal/mehmeto_posta_pau_edu_tr/Documents/Masa&#252;st&#252;/01%20Diplomalar/t&#305;p%20fak%20diplomas&#305;.pdf" TargetMode="External"/><Relationship Id="rId51" Type="http://schemas.openxmlformats.org/officeDocument/2006/relationships/hyperlink" Target="https://postapauedu-my.sharepoint.com/personal/mehmeto_posta_pau_edu_tr/Documents/Masa&#252;st&#252;/06%20b-v;%20SCI%20d&#305;&#351;&#305;nda%20vaka%20taktimi/b-v-1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ostapauedu-my.sharepoint.com/personal/mehmeto_posta_pau_edu_tr/Documents/Masa&#252;st&#252;/01%20Diplomalar/Do&#231;entlik%20Belgesi.pdf" TargetMode="External"/><Relationship Id="rId17" Type="http://schemas.openxmlformats.org/officeDocument/2006/relationships/hyperlink" Target="https://postapauedu-my.sharepoint.com/personal/mehmeto_posta_pau_edu_tr/Documents/Masa&#252;st&#252;/03%20a;SCI%20ara&#351;t&#305;rma%20makaleleri/a-18.pdf" TargetMode="External"/><Relationship Id="rId25" Type="http://schemas.openxmlformats.org/officeDocument/2006/relationships/hyperlink" Target="https://postapauedu-my.sharepoint.com/personal/mehmeto_posta_pau_edu_tr/Documents/Masa&#252;st&#252;/03%20a;SCI%20ara&#351;t&#305;rma%20makaleleri/a.12.pdf" TargetMode="External"/><Relationship Id="rId33" Type="http://schemas.openxmlformats.org/officeDocument/2006/relationships/hyperlink" Target="https://postapauedu-my.sharepoint.com/personal/mehmeto_posta_pau_edu_tr/Documents/Masa&#252;st&#252;/03%20a;SCI%20ara&#351;t&#305;rma%20makaleleri/a.7.pdf" TargetMode="External"/><Relationship Id="rId38" Type="http://schemas.openxmlformats.org/officeDocument/2006/relationships/hyperlink" Target="http://www.ncbi.nlm.nih.gov/entrez/query.fcgi?db=pubmed&amp;cmd=Retrieve&amp;dopt=AbstractPlus&amp;list_uids=17268719&amp;query_hl=1&amp;itool=pubmed_docsum" TargetMode="External"/><Relationship Id="rId46" Type="http://schemas.openxmlformats.org/officeDocument/2006/relationships/hyperlink" Target="https://postapauedu-my.sharepoint.com/personal/mehmeto_posta_pau_edu_tr/Documents/Masa&#252;st&#252;/04%20v;%20SCI%20vaka%20takdimi/v-1.pdf" TargetMode="External"/><Relationship Id="rId59" Type="http://schemas.openxmlformats.org/officeDocument/2006/relationships/hyperlink" Target="https://postapauedu-my.sharepoint.com/personal/mehmeto_posta_pau_edu_tr/Documents/Masa&#252;st&#252;/07%20c;%20ulusal%20hakemli%20dergilerdeki%20makaleler/c-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5834</Words>
  <Characters>33258</Characters>
  <Application>Microsoft Office Word</Application>
  <DocSecurity>0</DocSecurity>
  <Lines>277</Lines>
  <Paragraphs>78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39014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bülent özdemir</dc:creator>
  <cp:revision>2</cp:revision>
  <dcterms:created xsi:type="dcterms:W3CDTF">2021-11-18T19:16:00Z</dcterms:created>
  <dcterms:modified xsi:type="dcterms:W3CDTF">2021-11-18T19:16:00Z</dcterms:modified>
</cp:coreProperties>
</file>